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1D5695" w:rsidRDefault="00CF7355" w:rsidP="001D56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69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1D5695" w:rsidRDefault="00CF7355" w:rsidP="001D56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69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1D5695" w:rsidRDefault="00CF7355" w:rsidP="001D56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69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1D5695" w:rsidRDefault="00CF7355" w:rsidP="001D56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69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1D5695" w:rsidRDefault="00BD661B" w:rsidP="001D56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1D5695" w:rsidRDefault="00BD661B" w:rsidP="001D56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1D5695" w:rsidRDefault="00BD661B" w:rsidP="001D56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1D5695" w:rsidRDefault="00BD661B" w:rsidP="001D56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1D5695" w:rsidRDefault="00BD661B" w:rsidP="001D56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1D5695" w:rsidRDefault="00BD661B" w:rsidP="001D56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1D5695" w:rsidRDefault="00BD661B" w:rsidP="001D56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1D5695" w:rsidRDefault="00CF7355" w:rsidP="001D56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1D5695" w:rsidRDefault="00BD661B" w:rsidP="001D56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1D5695" w:rsidRDefault="00BD661B" w:rsidP="001D56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1D5695" w:rsidRDefault="00BD661B" w:rsidP="001D56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1D5695" w:rsidRDefault="00BD661B" w:rsidP="001D56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69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1D5695" w:rsidRDefault="00C33FB9" w:rsidP="001D56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695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1D5695" w:rsidRDefault="00BD661B" w:rsidP="001D56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69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D569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1D5695" w:rsidRDefault="00BD661B" w:rsidP="001D56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D5695" w:rsidRDefault="00052622" w:rsidP="001D56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695">
        <w:rPr>
          <w:rFonts w:ascii="Times New Roman" w:hAnsi="Times New Roman"/>
          <w:b/>
          <w:sz w:val="28"/>
          <w:szCs w:val="28"/>
        </w:rPr>
        <w:t>Медико-социальная реабилитация</w:t>
      </w:r>
      <w:r w:rsidR="00BB06E7" w:rsidRPr="001D5695">
        <w:rPr>
          <w:rFonts w:ascii="Times New Roman" w:hAnsi="Times New Roman"/>
          <w:b/>
          <w:sz w:val="28"/>
          <w:szCs w:val="28"/>
        </w:rPr>
        <w:tab/>
      </w:r>
    </w:p>
    <w:p w:rsidR="00CF7355" w:rsidRPr="001D5695" w:rsidRDefault="00CF7355" w:rsidP="001D56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4269" w:rsidRPr="001D5695" w:rsidRDefault="00CF7355" w:rsidP="001D56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695">
        <w:rPr>
          <w:rFonts w:ascii="Times New Roman" w:hAnsi="Times New Roman"/>
          <w:sz w:val="28"/>
          <w:szCs w:val="28"/>
        </w:rPr>
        <w:t xml:space="preserve">по направлению подготовки </w:t>
      </w:r>
    </w:p>
    <w:p w:rsidR="00CF7355" w:rsidRPr="001D5695" w:rsidRDefault="00514269" w:rsidP="001D56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695">
        <w:rPr>
          <w:rFonts w:ascii="Times New Roman" w:hAnsi="Times New Roman"/>
          <w:sz w:val="28"/>
          <w:szCs w:val="28"/>
        </w:rPr>
        <w:t>Сестринское дело</w:t>
      </w:r>
    </w:p>
    <w:p w:rsidR="00CF7355" w:rsidRPr="001D5695" w:rsidRDefault="00CF7355" w:rsidP="001D56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D5695" w:rsidRDefault="00572E87" w:rsidP="001D56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695">
        <w:rPr>
          <w:rFonts w:ascii="Times New Roman" w:hAnsi="Times New Roman"/>
          <w:sz w:val="28"/>
          <w:szCs w:val="28"/>
        </w:rPr>
        <w:t xml:space="preserve">34.03.01 </w:t>
      </w:r>
    </w:p>
    <w:p w:rsidR="00BD661B" w:rsidRPr="001D5695" w:rsidRDefault="00BD661B" w:rsidP="001D56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1D5695" w:rsidRDefault="00BD661B" w:rsidP="001D56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1D5695" w:rsidRDefault="00BD661B" w:rsidP="001D56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1D5695" w:rsidRDefault="00BD661B" w:rsidP="001D56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1D5695" w:rsidRDefault="00BD661B" w:rsidP="001D56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1D5695" w:rsidRDefault="00BD661B" w:rsidP="001D56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1D5695" w:rsidRDefault="00C33FB9" w:rsidP="001D56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11E5" w:rsidRPr="001D5695" w:rsidRDefault="00D311E5" w:rsidP="001D56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11E5" w:rsidRPr="001D5695" w:rsidRDefault="00D311E5" w:rsidP="001D56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11E5" w:rsidRPr="001D5695" w:rsidRDefault="00D311E5" w:rsidP="001D56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1D5695" w:rsidRDefault="00C33FB9" w:rsidP="001D56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1D5695" w:rsidRDefault="00BD661B" w:rsidP="001D56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1D5695" w:rsidRDefault="00BD661B" w:rsidP="001D56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0297" w:rsidRPr="001D5695" w:rsidRDefault="00CF7355" w:rsidP="001D569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</w:t>
      </w:r>
    </w:p>
    <w:p w:rsidR="00CF7355" w:rsidRPr="001D5695" w:rsidRDefault="00CF7355" w:rsidP="001D569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color w:val="000000"/>
          <w:sz w:val="28"/>
          <w:szCs w:val="28"/>
        </w:rPr>
        <w:t xml:space="preserve"> по направлению подготовки </w:t>
      </w:r>
      <w:r w:rsidR="00572E87" w:rsidRPr="001D5695">
        <w:rPr>
          <w:rFonts w:ascii="Times New Roman" w:hAnsi="Times New Roman"/>
          <w:sz w:val="28"/>
          <w:szCs w:val="28"/>
        </w:rPr>
        <w:t>Сестринское дело 34.03.01</w:t>
      </w:r>
    </w:p>
    <w:p w:rsidR="00CF7355" w:rsidRPr="001D5695" w:rsidRDefault="00CF7355" w:rsidP="001D569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color w:val="000000"/>
          <w:sz w:val="28"/>
          <w:szCs w:val="28"/>
        </w:rPr>
        <w:t>утвержденной ученым советом ФГБОУ ВО ОрГМУ Минздрава России</w:t>
      </w:r>
    </w:p>
    <w:p w:rsidR="00CF7355" w:rsidRPr="001D5695" w:rsidRDefault="00CF7355" w:rsidP="001D56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1D5695" w:rsidRDefault="00CF7355" w:rsidP="001D569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color w:val="000000"/>
          <w:sz w:val="28"/>
          <w:szCs w:val="28"/>
        </w:rPr>
        <w:t xml:space="preserve">протокол № </w:t>
      </w:r>
      <w:r w:rsidR="00C90297" w:rsidRPr="001D5695">
        <w:rPr>
          <w:rFonts w:ascii="Times New Roman" w:hAnsi="Times New Roman"/>
          <w:color w:val="000000"/>
          <w:sz w:val="28"/>
          <w:szCs w:val="28"/>
        </w:rPr>
        <w:t xml:space="preserve">11 </w:t>
      </w:r>
      <w:r w:rsidRPr="001D5695">
        <w:rPr>
          <w:rFonts w:ascii="Times New Roman" w:hAnsi="Times New Roman"/>
          <w:color w:val="000000"/>
          <w:sz w:val="28"/>
          <w:szCs w:val="28"/>
        </w:rPr>
        <w:t>от «</w:t>
      </w:r>
      <w:r w:rsidR="00430ACF" w:rsidRPr="001D5695">
        <w:rPr>
          <w:rFonts w:ascii="Times New Roman" w:hAnsi="Times New Roman"/>
          <w:color w:val="000000"/>
          <w:sz w:val="28"/>
          <w:szCs w:val="28"/>
        </w:rPr>
        <w:t>22</w:t>
      </w:r>
      <w:r w:rsidRPr="001D5695">
        <w:rPr>
          <w:rFonts w:ascii="Times New Roman" w:hAnsi="Times New Roman"/>
          <w:color w:val="000000"/>
          <w:sz w:val="28"/>
          <w:szCs w:val="28"/>
        </w:rPr>
        <w:t>»</w:t>
      </w:r>
      <w:r w:rsidR="00430ACF" w:rsidRPr="001D5695">
        <w:rPr>
          <w:rFonts w:ascii="Times New Roman" w:hAnsi="Times New Roman"/>
          <w:color w:val="000000"/>
          <w:sz w:val="28"/>
          <w:szCs w:val="28"/>
        </w:rPr>
        <w:t>06</w:t>
      </w:r>
      <w:r w:rsidRPr="001D5695">
        <w:rPr>
          <w:rFonts w:ascii="Times New Roman" w:hAnsi="Times New Roman"/>
          <w:color w:val="000000"/>
          <w:sz w:val="28"/>
          <w:szCs w:val="28"/>
        </w:rPr>
        <w:t>20</w:t>
      </w:r>
      <w:r w:rsidR="00430ACF" w:rsidRPr="001D5695">
        <w:rPr>
          <w:rFonts w:ascii="Times New Roman" w:hAnsi="Times New Roman"/>
          <w:color w:val="000000"/>
          <w:sz w:val="28"/>
          <w:szCs w:val="28"/>
        </w:rPr>
        <w:t>18</w:t>
      </w:r>
    </w:p>
    <w:p w:rsidR="00CF7355" w:rsidRPr="001D5695" w:rsidRDefault="00CF7355" w:rsidP="001D56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1D5695" w:rsidRDefault="00CF7355" w:rsidP="001D56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D5695">
        <w:rPr>
          <w:rFonts w:ascii="Times New Roman" w:hAnsi="Times New Roman"/>
          <w:sz w:val="28"/>
          <w:szCs w:val="28"/>
        </w:rPr>
        <w:t>Оренбург</w:t>
      </w:r>
    </w:p>
    <w:p w:rsidR="008120FC" w:rsidRPr="001D5695" w:rsidRDefault="008120FC" w:rsidP="001D56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1D5695" w:rsidRDefault="00CF7355" w:rsidP="001D569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1D5695" w:rsidRDefault="00616B40" w:rsidP="001D56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1D5695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1D5695" w:rsidRDefault="00E72595" w:rsidP="001D56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11E5" w:rsidRPr="001D5695" w:rsidRDefault="00E72595" w:rsidP="001D5695">
      <w:pPr>
        <w:spacing w:after="0"/>
        <w:rPr>
          <w:rFonts w:ascii="Times New Roman" w:hAnsi="Times New Roman"/>
          <w:b/>
          <w:sz w:val="28"/>
          <w:szCs w:val="28"/>
        </w:rPr>
      </w:pPr>
      <w:r w:rsidRPr="001D5695">
        <w:rPr>
          <w:rFonts w:ascii="Times New Roman" w:hAnsi="Times New Roman"/>
          <w:b/>
          <w:sz w:val="28"/>
          <w:szCs w:val="28"/>
        </w:rPr>
        <w:t xml:space="preserve">Модуль </w:t>
      </w:r>
      <w:r w:rsidR="00C33FB9" w:rsidRPr="001D5695">
        <w:rPr>
          <w:rFonts w:ascii="Times New Roman" w:hAnsi="Times New Roman"/>
          <w:b/>
          <w:sz w:val="28"/>
          <w:szCs w:val="28"/>
        </w:rPr>
        <w:t>№</w:t>
      </w:r>
      <w:r w:rsidRPr="001D5695">
        <w:rPr>
          <w:rFonts w:ascii="Times New Roman" w:hAnsi="Times New Roman"/>
          <w:b/>
          <w:sz w:val="28"/>
          <w:szCs w:val="28"/>
        </w:rPr>
        <w:t>1</w:t>
      </w:r>
      <w:r w:rsidR="00BF4253" w:rsidRPr="001D5695">
        <w:rPr>
          <w:rFonts w:ascii="Times New Roman" w:hAnsi="Times New Roman"/>
          <w:b/>
          <w:sz w:val="28"/>
          <w:szCs w:val="28"/>
        </w:rPr>
        <w:t>. Основы медико-социальной реабилитации</w:t>
      </w:r>
    </w:p>
    <w:p w:rsidR="00E72595" w:rsidRPr="001D5695" w:rsidRDefault="00E72595" w:rsidP="001D569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D5695">
        <w:rPr>
          <w:rFonts w:ascii="Times New Roman" w:hAnsi="Times New Roman"/>
          <w:b/>
          <w:color w:val="000000"/>
          <w:sz w:val="28"/>
          <w:szCs w:val="28"/>
        </w:rPr>
        <w:t>Лекция №1.</w:t>
      </w:r>
      <w:r w:rsidR="00A44675" w:rsidRPr="001D5695">
        <w:rPr>
          <w:rFonts w:ascii="Times New Roman" w:hAnsi="Times New Roman"/>
          <w:b/>
          <w:color w:val="000000"/>
          <w:sz w:val="28"/>
          <w:szCs w:val="28"/>
        </w:rPr>
        <w:t xml:space="preserve"> (2часа)</w:t>
      </w:r>
    </w:p>
    <w:p w:rsidR="001D5695" w:rsidRDefault="00E72595" w:rsidP="001D5695">
      <w:pPr>
        <w:spacing w:after="0"/>
        <w:rPr>
          <w:rFonts w:ascii="Times New Roman" w:hAnsi="Times New Roman"/>
          <w:b/>
          <w:sz w:val="28"/>
          <w:szCs w:val="28"/>
        </w:rPr>
      </w:pPr>
      <w:r w:rsidRPr="001D5695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1D5695">
        <w:rPr>
          <w:rFonts w:ascii="Times New Roman" w:hAnsi="Times New Roman"/>
          <w:color w:val="000000"/>
          <w:sz w:val="28"/>
          <w:szCs w:val="28"/>
        </w:rPr>
        <w:t>:</w:t>
      </w:r>
      <w:r w:rsidR="00611542" w:rsidRPr="001D56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="00510E8B" w:rsidRPr="001D5695">
        <w:rPr>
          <w:rFonts w:ascii="Times New Roman" w:hAnsi="Times New Roman"/>
          <w:b/>
          <w:sz w:val="28"/>
          <w:szCs w:val="28"/>
        </w:rPr>
        <w:t xml:space="preserve"> </w:t>
      </w:r>
      <w:r w:rsidR="00510E8B" w:rsidRPr="001D5695">
        <w:rPr>
          <w:rFonts w:ascii="Times New Roman" w:hAnsi="Times New Roman"/>
          <w:b/>
          <w:i/>
          <w:sz w:val="28"/>
          <w:szCs w:val="28"/>
        </w:rPr>
        <w:t>Медико-социальное направление реабилитации</w:t>
      </w:r>
      <w:r w:rsidR="00510E8B" w:rsidRPr="001D5695">
        <w:rPr>
          <w:rFonts w:ascii="Times New Roman" w:hAnsi="Times New Roman"/>
          <w:b/>
          <w:sz w:val="28"/>
          <w:szCs w:val="28"/>
        </w:rPr>
        <w:t>.</w:t>
      </w:r>
    </w:p>
    <w:p w:rsidR="0042385E" w:rsidRPr="001D5695" w:rsidRDefault="001D5695" w:rsidP="001D56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D5695">
        <w:rPr>
          <w:rFonts w:ascii="Times New Roman" w:hAnsi="Times New Roman"/>
          <w:sz w:val="28"/>
          <w:szCs w:val="28"/>
        </w:rPr>
        <w:t xml:space="preserve">Оно </w:t>
      </w:r>
      <w:r w:rsidR="00510E8B" w:rsidRPr="001D5695">
        <w:rPr>
          <w:rFonts w:ascii="Times New Roman" w:hAnsi="Times New Roman"/>
          <w:sz w:val="28"/>
          <w:szCs w:val="28"/>
        </w:rPr>
        <w:t xml:space="preserve">предполагает сохранение и укрепление </w:t>
      </w:r>
      <w:proofErr w:type="gramStart"/>
      <w:r w:rsidR="00510E8B" w:rsidRPr="001D5695">
        <w:rPr>
          <w:rFonts w:ascii="Times New Roman" w:hAnsi="Times New Roman"/>
          <w:sz w:val="28"/>
          <w:szCs w:val="28"/>
        </w:rPr>
        <w:t>здоровья</w:t>
      </w:r>
      <w:proofErr w:type="gramEnd"/>
      <w:r w:rsidR="00510E8B" w:rsidRPr="001D5695">
        <w:rPr>
          <w:rFonts w:ascii="Times New Roman" w:hAnsi="Times New Roman"/>
          <w:sz w:val="28"/>
          <w:szCs w:val="28"/>
        </w:rPr>
        <w:t xml:space="preserve"> как отдельного индивидуума, так и всего населения. Поэтому в системе реабилитационных мероприятий необходимо учитывать два этапа:   1-й - профилактичес</w:t>
      </w:r>
      <w:r w:rsidR="00713E0A" w:rsidRPr="001D5695">
        <w:rPr>
          <w:rFonts w:ascii="Times New Roman" w:hAnsi="Times New Roman"/>
          <w:sz w:val="28"/>
          <w:szCs w:val="28"/>
        </w:rPr>
        <w:t xml:space="preserve">кий, </w:t>
      </w:r>
      <w:r w:rsidR="00510E8B" w:rsidRPr="001D5695">
        <w:rPr>
          <w:rFonts w:ascii="Times New Roman" w:hAnsi="Times New Roman"/>
          <w:sz w:val="28"/>
          <w:szCs w:val="28"/>
        </w:rPr>
        <w:t xml:space="preserve">  2-й - заключительный (завершающий) - возвращение ранее нетрудоспособных людей к полноценной общественно-трудовой и личной жизни.</w:t>
      </w:r>
      <w:r>
        <w:rPr>
          <w:rFonts w:ascii="Times New Roman" w:hAnsi="Times New Roman"/>
          <w:sz w:val="28"/>
          <w:szCs w:val="28"/>
        </w:rPr>
        <w:t xml:space="preserve"> </w:t>
      </w:r>
      <w:r w:rsidR="00510E8B" w:rsidRPr="001D5695">
        <w:rPr>
          <w:rFonts w:ascii="Times New Roman" w:hAnsi="Times New Roman"/>
          <w:sz w:val="28"/>
          <w:szCs w:val="28"/>
        </w:rPr>
        <w:t>Следовательно, реабилитацию на 1-м этапе целесообразно рассматривать в тесной взаимосвязи с первичной профилактикой - основным направлением медицины.</w:t>
      </w:r>
      <w:r>
        <w:rPr>
          <w:rFonts w:ascii="Times New Roman" w:hAnsi="Times New Roman"/>
          <w:sz w:val="28"/>
          <w:szCs w:val="28"/>
        </w:rPr>
        <w:t xml:space="preserve"> </w:t>
      </w:r>
      <w:r w:rsidR="00510E8B" w:rsidRPr="001D5695">
        <w:rPr>
          <w:rFonts w:ascii="Times New Roman" w:hAnsi="Times New Roman"/>
          <w:sz w:val="28"/>
          <w:szCs w:val="28"/>
        </w:rPr>
        <w:t>В международной классификации нарушений (МКН) были введены три критерия оценки: а) повреждение; б) инвалидность; в) увечье.   Повреждение (</w:t>
      </w:r>
      <w:proofErr w:type="spellStart"/>
      <w:r w:rsidR="00510E8B" w:rsidRPr="001D5695">
        <w:rPr>
          <w:rFonts w:ascii="Times New Roman" w:hAnsi="Times New Roman"/>
          <w:sz w:val="28"/>
          <w:szCs w:val="28"/>
        </w:rPr>
        <w:t>impairment</w:t>
      </w:r>
      <w:proofErr w:type="spellEnd"/>
      <w:r w:rsidR="00510E8B" w:rsidRPr="001D5695">
        <w:rPr>
          <w:rFonts w:ascii="Times New Roman" w:hAnsi="Times New Roman"/>
          <w:sz w:val="28"/>
          <w:szCs w:val="28"/>
        </w:rPr>
        <w:t>) - это любая утрата или отклонение от нормы анатомических, физиологических или психических структур или функций организма.  Инвалидность или нарушение навыков (</w:t>
      </w:r>
      <w:proofErr w:type="spellStart"/>
      <w:r w:rsidR="00510E8B" w:rsidRPr="001D5695">
        <w:rPr>
          <w:rFonts w:ascii="Times New Roman" w:hAnsi="Times New Roman"/>
          <w:sz w:val="28"/>
          <w:szCs w:val="28"/>
        </w:rPr>
        <w:t>disability</w:t>
      </w:r>
      <w:proofErr w:type="spellEnd"/>
      <w:r w:rsidR="00510E8B" w:rsidRPr="001D5695">
        <w:rPr>
          <w:rFonts w:ascii="Times New Roman" w:hAnsi="Times New Roman"/>
          <w:sz w:val="28"/>
          <w:szCs w:val="28"/>
        </w:rPr>
        <w:t>) - любое ограничение или утрата способности (как следствие повреждения) проявлять активность таким образом или в таком объеме, которое считаются для человека нормальными</w:t>
      </w:r>
      <w:proofErr w:type="gramStart"/>
      <w:r w:rsidR="00510E8B" w:rsidRPr="001D5695">
        <w:rPr>
          <w:rFonts w:ascii="Times New Roman" w:hAnsi="Times New Roman"/>
          <w:sz w:val="28"/>
          <w:szCs w:val="28"/>
        </w:rPr>
        <w:t>.У</w:t>
      </w:r>
      <w:proofErr w:type="gramEnd"/>
      <w:r w:rsidR="00510E8B" w:rsidRPr="001D5695">
        <w:rPr>
          <w:rFonts w:ascii="Times New Roman" w:hAnsi="Times New Roman"/>
          <w:sz w:val="28"/>
          <w:szCs w:val="28"/>
        </w:rPr>
        <w:t>вечье или социальная недостаточность (</w:t>
      </w:r>
      <w:proofErr w:type="spellStart"/>
      <w:r w:rsidR="00510E8B" w:rsidRPr="001D5695">
        <w:rPr>
          <w:rFonts w:ascii="Times New Roman" w:hAnsi="Times New Roman"/>
          <w:sz w:val="28"/>
          <w:szCs w:val="28"/>
        </w:rPr>
        <w:t>handicap</w:t>
      </w:r>
      <w:proofErr w:type="spellEnd"/>
      <w:r w:rsidR="00510E8B" w:rsidRPr="001D5695">
        <w:rPr>
          <w:rFonts w:ascii="Times New Roman" w:hAnsi="Times New Roman"/>
          <w:b/>
          <w:sz w:val="28"/>
          <w:szCs w:val="28"/>
        </w:rPr>
        <w:t>)</w:t>
      </w:r>
      <w:r w:rsidR="00510E8B" w:rsidRPr="001D5695">
        <w:rPr>
          <w:rFonts w:ascii="Times New Roman" w:hAnsi="Times New Roman"/>
          <w:sz w:val="28"/>
          <w:szCs w:val="28"/>
        </w:rPr>
        <w:t xml:space="preserve"> проявляется в результате повреждения или нарушения навыков с ущербом для пострадавшего индивидуума, которые ограничивают или уменьшают ту роль, которая для этого индивидуума в его окружении является нормальной.</w:t>
      </w:r>
      <w:r>
        <w:rPr>
          <w:rFonts w:ascii="Times New Roman" w:hAnsi="Times New Roman"/>
          <w:sz w:val="28"/>
          <w:szCs w:val="28"/>
        </w:rPr>
        <w:t xml:space="preserve"> </w:t>
      </w:r>
      <w:r w:rsidR="00510E8B" w:rsidRPr="001D5695">
        <w:rPr>
          <w:rFonts w:ascii="Times New Roman" w:hAnsi="Times New Roman"/>
          <w:sz w:val="28"/>
          <w:szCs w:val="28"/>
        </w:rPr>
        <w:t xml:space="preserve">Среди наиболее важных аспектов реабилитации следует указать на </w:t>
      </w:r>
      <w:proofErr w:type="gramStart"/>
      <w:r w:rsidR="00510E8B" w:rsidRPr="001D5695">
        <w:rPr>
          <w:rFonts w:ascii="Times New Roman" w:hAnsi="Times New Roman"/>
          <w:sz w:val="28"/>
          <w:szCs w:val="28"/>
        </w:rPr>
        <w:t>медицинский</w:t>
      </w:r>
      <w:proofErr w:type="gramEnd"/>
      <w:r w:rsidR="00510E8B" w:rsidRPr="001D5695">
        <w:rPr>
          <w:rFonts w:ascii="Times New Roman" w:hAnsi="Times New Roman"/>
          <w:sz w:val="28"/>
          <w:szCs w:val="28"/>
        </w:rPr>
        <w:t>, физический, психологический, профессиональный и социальный.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2385E" w:rsidRPr="001D5695">
        <w:rPr>
          <w:rFonts w:ascii="Times New Roman" w:hAnsi="Times New Roman"/>
          <w:sz w:val="28"/>
          <w:szCs w:val="28"/>
        </w:rPr>
        <w:t>Согласно определению экспертов ВОЗ и Международной организации труда, реабилитация - это система государственных, социально</w:t>
      </w:r>
      <w:r>
        <w:rPr>
          <w:rFonts w:ascii="Times New Roman" w:hAnsi="Times New Roman"/>
          <w:sz w:val="28"/>
          <w:szCs w:val="28"/>
        </w:rPr>
        <w:t>-</w:t>
      </w:r>
      <w:r w:rsidR="0042385E" w:rsidRPr="001D5695">
        <w:rPr>
          <w:rFonts w:ascii="Times New Roman" w:hAnsi="Times New Roman"/>
          <w:sz w:val="28"/>
          <w:szCs w:val="28"/>
        </w:rPr>
        <w:t>экономических, медицинских, профессиональных, педагогических, психологических мероприятий, направленных на предупреждение развития патологических процессов, приводящих к временной или стойкой утрате трудоспособности, и на эффективное и раннее возвращение больных и инвалидов (детей и взрослых) в общество, к общественно полезной жизни (Прага, 1967)</w:t>
      </w:r>
      <w:proofErr w:type="gramEnd"/>
      <w:r w:rsidR="0042385E" w:rsidRPr="001D5695">
        <w:rPr>
          <w:rFonts w:ascii="Times New Roman" w:hAnsi="Times New Roman"/>
          <w:sz w:val="28"/>
          <w:szCs w:val="28"/>
        </w:rPr>
        <w:t xml:space="preserve">.В этом определении на первое место выдвигаются восстановление трудовых функций и навыков, возможность участия в общественной жизни и производственной деятельности как средства достижения больными и инвалидами экономической независимости и самостоятельности, снижения расходов на их содержание, т.е. </w:t>
      </w:r>
      <w:proofErr w:type="gramStart"/>
      <w:r w:rsidR="0042385E" w:rsidRPr="001D5695">
        <w:rPr>
          <w:rFonts w:ascii="Times New Roman" w:hAnsi="Times New Roman"/>
          <w:sz w:val="28"/>
          <w:szCs w:val="28"/>
        </w:rPr>
        <w:t>реабилитация</w:t>
      </w:r>
      <w:proofErr w:type="gramEnd"/>
      <w:r w:rsidR="0042385E" w:rsidRPr="001D5695">
        <w:rPr>
          <w:rFonts w:ascii="Times New Roman" w:hAnsi="Times New Roman"/>
          <w:sz w:val="28"/>
          <w:szCs w:val="28"/>
        </w:rPr>
        <w:t xml:space="preserve"> преследует не только сугубо экономические цели, но не в меньшей мере и социальные</w:t>
      </w:r>
      <w:r w:rsidR="00D614AC" w:rsidRPr="001D56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="0042385E" w:rsidRPr="001D5695">
        <w:rPr>
          <w:rFonts w:ascii="Times New Roman" w:hAnsi="Times New Roman"/>
          <w:sz w:val="28"/>
          <w:szCs w:val="28"/>
        </w:rPr>
        <w:t>Заболевание (инвалидность) изменяет социальное положение больного и выдвигает перед ним новые проблемы (например, приспособление к дефекту, изменение профе</w:t>
      </w:r>
      <w:r w:rsidR="00FE78E1">
        <w:rPr>
          <w:rFonts w:ascii="Times New Roman" w:hAnsi="Times New Roman"/>
          <w:sz w:val="28"/>
          <w:szCs w:val="28"/>
        </w:rPr>
        <w:t>ссии и др.). Эти проблемы сопря</w:t>
      </w:r>
      <w:r w:rsidR="0042385E" w:rsidRPr="001D5695">
        <w:rPr>
          <w:rFonts w:ascii="Times New Roman" w:hAnsi="Times New Roman"/>
          <w:sz w:val="28"/>
          <w:szCs w:val="28"/>
        </w:rPr>
        <w:t xml:space="preserve">жены со значительными трудностями для больного, и содействие в их преодолении является одной из важнейших задач реабилитационной медицины, требующей активного </w:t>
      </w:r>
      <w:proofErr w:type="gramStart"/>
      <w:r w:rsidR="0042385E" w:rsidRPr="001D5695">
        <w:rPr>
          <w:rFonts w:ascii="Times New Roman" w:hAnsi="Times New Roman"/>
          <w:sz w:val="28"/>
          <w:szCs w:val="28"/>
        </w:rPr>
        <w:t>участия</w:t>
      </w:r>
      <w:proofErr w:type="gramEnd"/>
      <w:r w:rsidR="0042385E" w:rsidRPr="001D5695">
        <w:rPr>
          <w:rFonts w:ascii="Times New Roman" w:hAnsi="Times New Roman"/>
          <w:sz w:val="28"/>
          <w:szCs w:val="28"/>
        </w:rPr>
        <w:t xml:space="preserve"> как медицинских </w:t>
      </w:r>
      <w:r w:rsidR="0042385E" w:rsidRPr="001D5695">
        <w:rPr>
          <w:rFonts w:ascii="Times New Roman" w:hAnsi="Times New Roman"/>
          <w:sz w:val="28"/>
          <w:szCs w:val="28"/>
        </w:rPr>
        <w:lastRenderedPageBreak/>
        <w:t>работников, психологов, так и органов социального обеспечения и других государственных служб.</w:t>
      </w:r>
    </w:p>
    <w:p w:rsidR="00540AF9" w:rsidRPr="001D5695" w:rsidRDefault="003314E4" w:rsidP="001D56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1D5695">
        <w:rPr>
          <w:rFonts w:ascii="Times New Roman" w:hAnsi="Times New Roman"/>
          <w:b/>
          <w:color w:val="000000"/>
          <w:sz w:val="28"/>
          <w:szCs w:val="28"/>
        </w:rPr>
        <w:t xml:space="preserve">ель: </w:t>
      </w:r>
      <w:r w:rsidR="00540AF9" w:rsidRPr="001D5695">
        <w:rPr>
          <w:rFonts w:ascii="Times New Roman" w:hAnsi="Times New Roman"/>
          <w:color w:val="000000"/>
          <w:sz w:val="28"/>
          <w:szCs w:val="28"/>
        </w:rPr>
        <w:t>Сформировать уобучающихся знания о</w:t>
      </w:r>
      <w:r w:rsidR="00D857A7" w:rsidRPr="001D5695">
        <w:rPr>
          <w:rFonts w:ascii="Times New Roman" w:hAnsi="Times New Roman"/>
          <w:color w:val="000000"/>
          <w:sz w:val="28"/>
          <w:szCs w:val="28"/>
        </w:rPr>
        <w:t xml:space="preserve"> медико-социальном</w:t>
      </w:r>
      <w:r w:rsidR="00A66EE6" w:rsidRPr="001D5695">
        <w:rPr>
          <w:rFonts w:ascii="Times New Roman" w:hAnsi="Times New Roman"/>
          <w:color w:val="000000"/>
          <w:sz w:val="28"/>
          <w:szCs w:val="28"/>
        </w:rPr>
        <w:t xml:space="preserve"> направлении реабилитации,</w:t>
      </w:r>
      <w:r w:rsidR="00540AF9" w:rsidRPr="001D5695">
        <w:rPr>
          <w:rFonts w:ascii="Times New Roman" w:hAnsi="Times New Roman"/>
          <w:color w:val="000000"/>
          <w:sz w:val="28"/>
          <w:szCs w:val="28"/>
        </w:rPr>
        <w:t xml:space="preserve"> нормативной базе и этических ас</w:t>
      </w:r>
      <w:r w:rsidR="00A66EE6" w:rsidRPr="001D5695">
        <w:rPr>
          <w:rFonts w:ascii="Times New Roman" w:hAnsi="Times New Roman"/>
          <w:color w:val="000000"/>
          <w:sz w:val="28"/>
          <w:szCs w:val="28"/>
        </w:rPr>
        <w:t>пектах организации.</w:t>
      </w:r>
    </w:p>
    <w:p w:rsidR="00BC58B5" w:rsidRPr="001D5695" w:rsidRDefault="001D5695" w:rsidP="001D56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E72595" w:rsidRPr="001D5695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99651E" w:rsidRPr="001D5695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C00F82" w:rsidRPr="001D5695">
        <w:rPr>
          <w:rFonts w:ascii="Times New Roman" w:hAnsi="Times New Roman"/>
          <w:sz w:val="28"/>
          <w:szCs w:val="28"/>
        </w:rPr>
        <w:t xml:space="preserve">Согласно определению экспертов ВОЗ и Международной организации труда, реабилитация </w:t>
      </w:r>
      <w:r w:rsidR="00FE78E1">
        <w:rPr>
          <w:rFonts w:ascii="Times New Roman" w:hAnsi="Times New Roman"/>
          <w:sz w:val="28"/>
          <w:szCs w:val="28"/>
        </w:rPr>
        <w:t xml:space="preserve"> </w:t>
      </w:r>
      <w:r w:rsidR="00C00F82" w:rsidRPr="001D5695">
        <w:rPr>
          <w:rFonts w:ascii="Times New Roman" w:hAnsi="Times New Roman"/>
          <w:sz w:val="28"/>
          <w:szCs w:val="28"/>
        </w:rPr>
        <w:t>- это система государственных, социально</w:t>
      </w:r>
      <w:r>
        <w:rPr>
          <w:rFonts w:ascii="Times New Roman" w:hAnsi="Times New Roman"/>
          <w:sz w:val="28"/>
          <w:szCs w:val="28"/>
        </w:rPr>
        <w:t>-</w:t>
      </w:r>
      <w:r w:rsidR="00C00F82" w:rsidRPr="001D5695">
        <w:rPr>
          <w:rFonts w:ascii="Times New Roman" w:hAnsi="Times New Roman"/>
          <w:sz w:val="28"/>
          <w:szCs w:val="28"/>
        </w:rPr>
        <w:t>экономических, медицинских, профессиональных, педагогических, психологических мероприятий, направленных на предупреждение развития патологических процессов, приводящих к временной или стойкой утрате трудоспособности, и на эффективное и раннее возвращение больных и инвалидов (детей и взрослых) в общество, к общественно полезной жизни (Прага, 1967)</w:t>
      </w:r>
      <w:proofErr w:type="gramEnd"/>
      <w:r w:rsidR="00C00F82" w:rsidRPr="001D5695">
        <w:rPr>
          <w:rFonts w:ascii="Times New Roman" w:hAnsi="Times New Roman"/>
          <w:sz w:val="28"/>
          <w:szCs w:val="28"/>
        </w:rPr>
        <w:t>.</w:t>
      </w:r>
      <w:r w:rsidR="00BC58B5" w:rsidRPr="001D5695">
        <w:rPr>
          <w:rFonts w:ascii="Times New Roman" w:hAnsi="Times New Roman"/>
          <w:sz w:val="28"/>
          <w:szCs w:val="28"/>
        </w:rPr>
        <w:t xml:space="preserve">Медико-социальное направление реабилитациипредполагает сохранение и укрепление </w:t>
      </w:r>
      <w:proofErr w:type="gramStart"/>
      <w:r w:rsidR="00BC58B5" w:rsidRPr="001D5695">
        <w:rPr>
          <w:rFonts w:ascii="Times New Roman" w:hAnsi="Times New Roman"/>
          <w:sz w:val="28"/>
          <w:szCs w:val="28"/>
        </w:rPr>
        <w:t>здоровья</w:t>
      </w:r>
      <w:proofErr w:type="gramEnd"/>
      <w:r w:rsidR="00BC58B5" w:rsidRPr="001D5695">
        <w:rPr>
          <w:rFonts w:ascii="Times New Roman" w:hAnsi="Times New Roman"/>
          <w:sz w:val="28"/>
          <w:szCs w:val="28"/>
        </w:rPr>
        <w:t xml:space="preserve"> как отдельного индивидуума, так и всего населения. Поэтому в системе реабилитационных мероприятий необходимо учитывать два этапа: 1-й - профилактический, способствующий сохранению активной трудоспособности и предупреждающий развитие заболевания;   2-й - заключительный (завершающий) - возвращение ранее нетрудоспособных людей к полноценной общественно-трудовой и личной жизни.</w:t>
      </w:r>
      <w:r w:rsidR="00FE78E1">
        <w:rPr>
          <w:rFonts w:ascii="Times New Roman" w:hAnsi="Times New Roman"/>
          <w:sz w:val="28"/>
          <w:szCs w:val="28"/>
        </w:rPr>
        <w:t xml:space="preserve"> </w:t>
      </w:r>
      <w:r w:rsidR="00BC58B5" w:rsidRPr="001D5695">
        <w:rPr>
          <w:rFonts w:ascii="Times New Roman" w:hAnsi="Times New Roman"/>
          <w:sz w:val="28"/>
          <w:szCs w:val="28"/>
        </w:rPr>
        <w:t>Следовательно, реабилитацию на 1-м этапе целесообразно рассматривать в тесной взаимосвязи с первичной профилактикой - основным направлением медицины.</w:t>
      </w:r>
      <w:r w:rsidR="00FE78E1">
        <w:rPr>
          <w:rFonts w:ascii="Times New Roman" w:hAnsi="Times New Roman"/>
          <w:sz w:val="28"/>
          <w:szCs w:val="28"/>
        </w:rPr>
        <w:t xml:space="preserve"> </w:t>
      </w:r>
      <w:r w:rsidR="00BC58B5" w:rsidRPr="001D5695">
        <w:rPr>
          <w:rFonts w:ascii="Times New Roman" w:hAnsi="Times New Roman"/>
          <w:sz w:val="28"/>
          <w:szCs w:val="28"/>
        </w:rPr>
        <w:t xml:space="preserve">В международной классификации нарушений (МКН) были введены три критерия оценки: а) повреждение; б) инвалидность; в) увечье. </w:t>
      </w:r>
    </w:p>
    <w:p w:rsidR="004221BB" w:rsidRPr="001D5695" w:rsidRDefault="004221BB" w:rsidP="001D5695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1D5695">
        <w:rPr>
          <w:rFonts w:ascii="Times New Roman" w:hAnsi="Times New Roman"/>
          <w:b/>
          <w:color w:val="222222"/>
          <w:sz w:val="28"/>
          <w:szCs w:val="28"/>
        </w:rPr>
        <w:t xml:space="preserve">Форма организации лекции: </w:t>
      </w:r>
      <w:r w:rsidRPr="001D5695">
        <w:rPr>
          <w:rFonts w:ascii="Times New Roman" w:hAnsi="Times New Roman"/>
          <w:color w:val="222222"/>
          <w:sz w:val="28"/>
          <w:szCs w:val="28"/>
        </w:rPr>
        <w:t>вводная</w:t>
      </w:r>
    </w:p>
    <w:p w:rsidR="004221BB" w:rsidRPr="001D5695" w:rsidRDefault="004221BB" w:rsidP="001D5695">
      <w:pPr>
        <w:shd w:val="clear" w:color="auto" w:fill="FEFEFE"/>
        <w:spacing w:after="0" w:line="240" w:lineRule="auto"/>
        <w:rPr>
          <w:rFonts w:ascii="Times New Roman" w:hAnsi="Times New Roman"/>
          <w:b/>
          <w:color w:val="222222"/>
          <w:sz w:val="28"/>
          <w:szCs w:val="28"/>
        </w:rPr>
      </w:pPr>
      <w:r w:rsidRPr="001D5695">
        <w:rPr>
          <w:rFonts w:ascii="Times New Roman" w:hAnsi="Times New Roman"/>
          <w:b/>
          <w:color w:val="222222"/>
          <w:sz w:val="28"/>
          <w:szCs w:val="28"/>
        </w:rPr>
        <w:t>Методы обучения, применяемые на лекции:</w:t>
      </w:r>
    </w:p>
    <w:p w:rsidR="004221BB" w:rsidRPr="001D5695" w:rsidRDefault="004221BB" w:rsidP="001D5695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1D5695">
        <w:rPr>
          <w:rFonts w:ascii="Times New Roman" w:hAnsi="Times New Roman"/>
          <w:b/>
          <w:color w:val="222222"/>
          <w:sz w:val="28"/>
          <w:szCs w:val="28"/>
        </w:rPr>
        <w:t xml:space="preserve">- </w:t>
      </w:r>
      <w:r w:rsidRPr="001D5695">
        <w:rPr>
          <w:rFonts w:ascii="Times New Roman" w:hAnsi="Times New Roman"/>
          <w:color w:val="222222"/>
          <w:sz w:val="28"/>
          <w:szCs w:val="28"/>
        </w:rPr>
        <w:t>разъяснение вновь вводимых терминов и названий</w:t>
      </w:r>
    </w:p>
    <w:p w:rsidR="004221BB" w:rsidRPr="001D5695" w:rsidRDefault="004221BB" w:rsidP="001D5695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1D5695">
        <w:rPr>
          <w:rFonts w:ascii="Times New Roman" w:hAnsi="Times New Roman"/>
          <w:color w:val="222222"/>
          <w:sz w:val="28"/>
          <w:szCs w:val="28"/>
        </w:rPr>
        <w:t>- создание проблемных ситуаций, использование приемов эвристической беседы; учет индивидуальных особенностей студентов</w:t>
      </w:r>
    </w:p>
    <w:p w:rsidR="004221BB" w:rsidRPr="001D5695" w:rsidRDefault="004221BB" w:rsidP="001D5695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1D5695">
        <w:rPr>
          <w:rFonts w:ascii="Times New Roman" w:hAnsi="Times New Roman"/>
          <w:color w:val="222222"/>
          <w:sz w:val="28"/>
          <w:szCs w:val="28"/>
        </w:rPr>
        <w:t xml:space="preserve">- методическая обработка излагаемого материала— </w:t>
      </w:r>
      <w:proofErr w:type="gramStart"/>
      <w:r w:rsidRPr="001D5695">
        <w:rPr>
          <w:rFonts w:ascii="Times New Roman" w:hAnsi="Times New Roman"/>
          <w:color w:val="222222"/>
          <w:sz w:val="28"/>
          <w:szCs w:val="28"/>
        </w:rPr>
        <w:t>вы</w:t>
      </w:r>
      <w:proofErr w:type="gramEnd"/>
      <w:r w:rsidRPr="001D5695">
        <w:rPr>
          <w:rFonts w:ascii="Times New Roman" w:hAnsi="Times New Roman"/>
          <w:color w:val="222222"/>
          <w:sz w:val="28"/>
          <w:szCs w:val="28"/>
        </w:rPr>
        <w:t xml:space="preserve">явление ведущих идей и положений; </w:t>
      </w:r>
    </w:p>
    <w:p w:rsidR="004221BB" w:rsidRPr="001D5695" w:rsidRDefault="004221BB" w:rsidP="001D5695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1D5695">
        <w:rPr>
          <w:rFonts w:ascii="Times New Roman" w:hAnsi="Times New Roman"/>
          <w:color w:val="222222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4221BB" w:rsidRPr="001D5695" w:rsidRDefault="004221BB" w:rsidP="001D5695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1D5695">
        <w:rPr>
          <w:rFonts w:ascii="Times New Roman" w:hAnsi="Times New Roman"/>
          <w:color w:val="222222"/>
          <w:sz w:val="28"/>
          <w:szCs w:val="28"/>
        </w:rPr>
        <w:t xml:space="preserve">- использование приемов закрепления учебного материала: повторение, вопросы на проверку внимания и усвоения; </w:t>
      </w:r>
    </w:p>
    <w:p w:rsidR="004221BB" w:rsidRPr="001D5695" w:rsidRDefault="004221BB" w:rsidP="001D5695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1D5695">
        <w:rPr>
          <w:rFonts w:ascii="Times New Roman" w:hAnsi="Times New Roman"/>
          <w:color w:val="222222"/>
          <w:sz w:val="28"/>
          <w:szCs w:val="28"/>
        </w:rPr>
        <w:t>- подведение итогов в конце рассмотренного вопроса, всей лекции</w:t>
      </w:r>
    </w:p>
    <w:p w:rsidR="004221BB" w:rsidRPr="001D5695" w:rsidRDefault="004221BB" w:rsidP="001D5695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1D5695">
        <w:rPr>
          <w:rFonts w:ascii="Times New Roman" w:hAnsi="Times New Roman"/>
          <w:color w:val="222222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4221BB" w:rsidRPr="001D5695" w:rsidRDefault="004221BB" w:rsidP="001D5695">
      <w:pPr>
        <w:shd w:val="clear" w:color="auto" w:fill="FEFEFE"/>
        <w:spacing w:after="0" w:line="240" w:lineRule="auto"/>
        <w:rPr>
          <w:rFonts w:ascii="Times New Roman" w:hAnsi="Times New Roman"/>
          <w:b/>
          <w:color w:val="222222"/>
          <w:sz w:val="28"/>
          <w:szCs w:val="28"/>
        </w:rPr>
      </w:pPr>
      <w:r w:rsidRPr="001D5695">
        <w:rPr>
          <w:rFonts w:ascii="Times New Roman" w:hAnsi="Times New Roman"/>
          <w:b/>
          <w:color w:val="222222"/>
          <w:sz w:val="28"/>
          <w:szCs w:val="28"/>
        </w:rPr>
        <w:t xml:space="preserve">Средства обучения: </w:t>
      </w:r>
    </w:p>
    <w:p w:rsidR="004221BB" w:rsidRPr="001D5695" w:rsidRDefault="004221BB" w:rsidP="001D5695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1D5695">
        <w:rPr>
          <w:rFonts w:ascii="Times New Roman" w:hAnsi="Times New Roman"/>
          <w:b/>
          <w:color w:val="222222"/>
          <w:sz w:val="28"/>
          <w:szCs w:val="28"/>
        </w:rPr>
        <w:t xml:space="preserve">- </w:t>
      </w:r>
      <w:proofErr w:type="gramStart"/>
      <w:r w:rsidRPr="001D5695">
        <w:rPr>
          <w:rFonts w:ascii="Times New Roman" w:hAnsi="Times New Roman"/>
          <w:color w:val="222222"/>
          <w:sz w:val="28"/>
          <w:szCs w:val="28"/>
        </w:rPr>
        <w:t>дидактические</w:t>
      </w:r>
      <w:proofErr w:type="gramEnd"/>
      <w:r w:rsidRPr="001D5695">
        <w:rPr>
          <w:rFonts w:ascii="Times New Roman" w:hAnsi="Times New Roman"/>
          <w:color w:val="222222"/>
          <w:sz w:val="28"/>
          <w:szCs w:val="28"/>
        </w:rPr>
        <w:t xml:space="preserve"> (презентация);</w:t>
      </w:r>
    </w:p>
    <w:p w:rsidR="00C90297" w:rsidRPr="001D5695" w:rsidRDefault="004221BB" w:rsidP="001D5695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1D5695">
        <w:rPr>
          <w:rFonts w:ascii="Times New Roman" w:hAnsi="Times New Roman"/>
          <w:color w:val="222222"/>
          <w:sz w:val="28"/>
          <w:szCs w:val="28"/>
        </w:rPr>
        <w:t>-</w:t>
      </w:r>
      <w:proofErr w:type="gramStart"/>
      <w:r w:rsidRPr="001D5695">
        <w:rPr>
          <w:rFonts w:ascii="Times New Roman" w:hAnsi="Times New Roman"/>
          <w:color w:val="222222"/>
          <w:sz w:val="28"/>
          <w:szCs w:val="28"/>
        </w:rPr>
        <w:t>материально-технические</w:t>
      </w:r>
      <w:proofErr w:type="gramEnd"/>
      <w:r w:rsidRPr="001D5695">
        <w:rPr>
          <w:rFonts w:ascii="Times New Roman" w:hAnsi="Times New Roman"/>
          <w:color w:val="222222"/>
          <w:sz w:val="28"/>
          <w:szCs w:val="28"/>
        </w:rPr>
        <w:t xml:space="preserve"> (мультимедийный проектор).</w:t>
      </w:r>
    </w:p>
    <w:p w:rsidR="002C5551" w:rsidRPr="001D5695" w:rsidRDefault="002C5551" w:rsidP="001D5695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</w:p>
    <w:p w:rsidR="00D55353" w:rsidRPr="001D5695" w:rsidRDefault="00C90297" w:rsidP="001D5695">
      <w:pPr>
        <w:shd w:val="clear" w:color="auto" w:fill="FEFEFE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AFAFF"/>
        </w:rPr>
      </w:pPr>
      <w:r w:rsidRPr="001D5695">
        <w:rPr>
          <w:rFonts w:ascii="Times New Roman" w:hAnsi="Times New Roman"/>
          <w:b/>
          <w:color w:val="222222"/>
          <w:sz w:val="28"/>
          <w:szCs w:val="28"/>
        </w:rPr>
        <w:t>Лекция № 2.</w:t>
      </w:r>
      <w:r w:rsidR="00A44675" w:rsidRPr="001D5695">
        <w:rPr>
          <w:rFonts w:ascii="Times New Roman" w:hAnsi="Times New Roman"/>
          <w:b/>
          <w:color w:val="000000"/>
          <w:sz w:val="28"/>
          <w:szCs w:val="28"/>
          <w:shd w:val="clear" w:color="auto" w:fill="FAFAFF"/>
        </w:rPr>
        <w:t>(3 часа)</w:t>
      </w:r>
    </w:p>
    <w:p w:rsidR="00060B4F" w:rsidRPr="001D5695" w:rsidRDefault="00997FB4" w:rsidP="001D569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1D5695">
        <w:rPr>
          <w:rFonts w:ascii="Times New Roman" w:hAnsi="Times New Roman"/>
          <w:b/>
          <w:color w:val="000000"/>
          <w:sz w:val="28"/>
          <w:szCs w:val="28"/>
          <w:shd w:val="clear" w:color="auto" w:fill="FAFAFF"/>
        </w:rPr>
        <w:t xml:space="preserve">Тема:  2. </w:t>
      </w:r>
      <w:r w:rsidR="00060B4F" w:rsidRPr="001D5695">
        <w:rPr>
          <w:rFonts w:ascii="Times New Roman" w:hAnsi="Times New Roman"/>
          <w:b/>
          <w:i/>
          <w:sz w:val="28"/>
          <w:szCs w:val="28"/>
        </w:rPr>
        <w:t>Медицинский аспект реабилитации.</w:t>
      </w:r>
    </w:p>
    <w:p w:rsidR="00F577A1" w:rsidRPr="001D5695" w:rsidRDefault="00F577A1" w:rsidP="001D56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1D5695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 </w:t>
      </w:r>
      <w:r w:rsidR="000E5B80" w:rsidRPr="001D5695">
        <w:rPr>
          <w:rFonts w:ascii="Times New Roman" w:hAnsi="Times New Roman"/>
          <w:color w:val="000000"/>
          <w:sz w:val="28"/>
          <w:szCs w:val="28"/>
        </w:rPr>
        <w:t>медицинских аспектах реабилитации</w:t>
      </w:r>
      <w:r w:rsidR="00FA12B9" w:rsidRPr="001D569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gramStart"/>
      <w:r w:rsidR="00FA12B9" w:rsidRPr="001D5695">
        <w:rPr>
          <w:rFonts w:ascii="Times New Roman" w:hAnsi="Times New Roman"/>
          <w:color w:val="000000"/>
          <w:sz w:val="28"/>
          <w:szCs w:val="28"/>
        </w:rPr>
        <w:t>физический</w:t>
      </w:r>
      <w:proofErr w:type="gramEnd"/>
      <w:r w:rsidR="00FA12B9" w:rsidRPr="001D5695">
        <w:rPr>
          <w:rFonts w:ascii="Times New Roman" w:hAnsi="Times New Roman"/>
          <w:color w:val="000000"/>
          <w:sz w:val="28"/>
          <w:szCs w:val="28"/>
        </w:rPr>
        <w:t>, социальный, психический</w:t>
      </w:r>
      <w:r w:rsidR="001D5695">
        <w:rPr>
          <w:rFonts w:ascii="Times New Roman" w:hAnsi="Times New Roman"/>
          <w:color w:val="000000"/>
          <w:sz w:val="28"/>
          <w:szCs w:val="28"/>
        </w:rPr>
        <w:t>, т</w:t>
      </w:r>
      <w:r w:rsidR="00AB6B82" w:rsidRPr="001D5695">
        <w:rPr>
          <w:rFonts w:ascii="Times New Roman" w:hAnsi="Times New Roman"/>
          <w:color w:val="000000"/>
          <w:sz w:val="28"/>
          <w:szCs w:val="28"/>
        </w:rPr>
        <w:t>рудотерапия.</w:t>
      </w:r>
    </w:p>
    <w:p w:rsidR="00990E64" w:rsidRPr="001D5695" w:rsidRDefault="001D5695" w:rsidP="001D56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 </w:t>
      </w:r>
      <w:r w:rsidR="00F577A1" w:rsidRPr="001D5695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F34F49" w:rsidRPr="001D5695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0E64" w:rsidRPr="001D5695">
        <w:rPr>
          <w:rFonts w:ascii="Times New Roman" w:hAnsi="Times New Roman"/>
          <w:sz w:val="28"/>
          <w:szCs w:val="28"/>
        </w:rPr>
        <w:t>Основное содержание этого аспекта - это вопросы лечебного, лечебно-диагностического, лечебно-профилактического плана. При инфаркте миокарда, например, и других формах ИБС значение лечебных мероприятий велико на всем протяжении реабилитации, но наибольшее значение они пр</w:t>
      </w:r>
      <w:proofErr w:type="gramStart"/>
      <w:r w:rsidR="00990E64" w:rsidRPr="001D5695">
        <w:rPr>
          <w:rFonts w:ascii="Times New Roman" w:hAnsi="Times New Roman"/>
          <w:sz w:val="28"/>
          <w:szCs w:val="28"/>
        </w:rPr>
        <w:t>и-</w:t>
      </w:r>
      <w:proofErr w:type="gramEnd"/>
      <w:r w:rsidR="00990E64" w:rsidRPr="001D5695">
        <w:rPr>
          <w:rFonts w:ascii="Times New Roman" w:hAnsi="Times New Roman"/>
          <w:sz w:val="28"/>
          <w:szCs w:val="28"/>
        </w:rPr>
        <w:t xml:space="preserve"> обретают при самых ранних сроках болезни - на догоспитальном и госпитальном (стационарном) этапах острого процесса. Стремление к восстановлению здоровья и трудоспособности больного немыслимо без борьбы за сохранение жизни больных. Нетрудно представить, что позднее оказание медицинской помощи, включая и госпитализацию, способствует также распространению очага некроза, появлению всевозможных осложнений, т.е. усугубляет течение болезни.</w:t>
      </w:r>
      <w:r>
        <w:rPr>
          <w:rFonts w:ascii="Times New Roman" w:hAnsi="Times New Roman"/>
          <w:sz w:val="28"/>
          <w:szCs w:val="28"/>
        </w:rPr>
        <w:t xml:space="preserve"> </w:t>
      </w:r>
      <w:r w:rsidR="00990E64" w:rsidRPr="001D5695">
        <w:rPr>
          <w:rFonts w:ascii="Times New Roman" w:hAnsi="Times New Roman"/>
          <w:sz w:val="28"/>
          <w:szCs w:val="28"/>
        </w:rPr>
        <w:t>Существует весьма тесная связь между тяжестью инфаркта миокарда и исходом заболевания (включая также показатели эффективности реабилитации). Установлено, что чем меньше серьезных осложнений и чем доброкачественнее течение заболевания, тем большее количество больных и в более короткие сроки возвращаются к трудовой деятель</w:t>
      </w:r>
      <w:r w:rsidR="00AB6B82" w:rsidRPr="001D5695">
        <w:rPr>
          <w:rFonts w:ascii="Times New Roman" w:hAnsi="Times New Roman"/>
          <w:sz w:val="28"/>
          <w:szCs w:val="28"/>
        </w:rPr>
        <w:t xml:space="preserve">ности. </w:t>
      </w:r>
    </w:p>
    <w:p w:rsidR="002C5551" w:rsidRPr="001D5695" w:rsidRDefault="002C5551" w:rsidP="001D56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8120FC" w:rsidRPr="001D5695">
        <w:rPr>
          <w:rFonts w:ascii="Times New Roman" w:hAnsi="Times New Roman"/>
          <w:color w:val="000000"/>
          <w:sz w:val="28"/>
          <w:szCs w:val="28"/>
        </w:rPr>
        <w:t>обзорная</w:t>
      </w:r>
    </w:p>
    <w:p w:rsidR="002C5551" w:rsidRPr="001D5695" w:rsidRDefault="002C5551" w:rsidP="001D56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</w:t>
      </w:r>
      <w:r w:rsidRPr="001D5695">
        <w:rPr>
          <w:rFonts w:ascii="Times New Roman" w:hAnsi="Times New Roman"/>
          <w:color w:val="000000"/>
          <w:sz w:val="28"/>
          <w:szCs w:val="28"/>
        </w:rPr>
        <w:t>:</w:t>
      </w:r>
    </w:p>
    <w:p w:rsidR="002C5551" w:rsidRPr="001D5695" w:rsidRDefault="002C5551" w:rsidP="001D56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color w:val="000000"/>
          <w:sz w:val="28"/>
          <w:szCs w:val="28"/>
        </w:rPr>
        <w:t>- разъяснение вновь вводимых терминов и названий</w:t>
      </w:r>
    </w:p>
    <w:p w:rsidR="002C5551" w:rsidRPr="001D5695" w:rsidRDefault="002C5551" w:rsidP="001D56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color w:val="000000"/>
          <w:sz w:val="28"/>
          <w:szCs w:val="28"/>
        </w:rPr>
        <w:t>- создание проблемных ситуаций, использование приемов эвристической беседы; учет индивидуальных особенностей студентов</w:t>
      </w:r>
    </w:p>
    <w:p w:rsidR="002C5551" w:rsidRPr="001D5695" w:rsidRDefault="002C5551" w:rsidP="001D56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color w:val="000000"/>
          <w:sz w:val="28"/>
          <w:szCs w:val="28"/>
        </w:rPr>
        <w:t xml:space="preserve">- методическая обработка излагаемого материала— </w:t>
      </w:r>
      <w:proofErr w:type="gramStart"/>
      <w:r w:rsidRPr="001D5695">
        <w:rPr>
          <w:rFonts w:ascii="Times New Roman" w:hAnsi="Times New Roman"/>
          <w:color w:val="000000"/>
          <w:sz w:val="28"/>
          <w:szCs w:val="28"/>
        </w:rPr>
        <w:t>вы</w:t>
      </w:r>
      <w:proofErr w:type="gramEnd"/>
      <w:r w:rsidRPr="001D5695">
        <w:rPr>
          <w:rFonts w:ascii="Times New Roman" w:hAnsi="Times New Roman"/>
          <w:color w:val="000000"/>
          <w:sz w:val="28"/>
          <w:szCs w:val="28"/>
        </w:rPr>
        <w:t xml:space="preserve">явление ведущих идей и положений; </w:t>
      </w:r>
    </w:p>
    <w:p w:rsidR="002C5551" w:rsidRPr="001D5695" w:rsidRDefault="002C5551" w:rsidP="001D56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color w:val="000000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2C5551" w:rsidRPr="001D5695" w:rsidRDefault="002C5551" w:rsidP="001D56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color w:val="000000"/>
          <w:sz w:val="28"/>
          <w:szCs w:val="28"/>
        </w:rPr>
        <w:t xml:space="preserve">- использование приемов закрепления учебного материала: повторение, вопросы на проверку внимания и усвоения; </w:t>
      </w:r>
    </w:p>
    <w:p w:rsidR="002C5551" w:rsidRPr="001D5695" w:rsidRDefault="002C5551" w:rsidP="001D56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color w:val="000000"/>
          <w:sz w:val="28"/>
          <w:szCs w:val="28"/>
        </w:rPr>
        <w:t>- подведение итогов в конце рассмотренного вопроса, всей лекции</w:t>
      </w:r>
    </w:p>
    <w:p w:rsidR="002C5551" w:rsidRPr="001D5695" w:rsidRDefault="002C5551" w:rsidP="001D56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color w:val="000000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2C5551" w:rsidRPr="001D5695" w:rsidRDefault="002C5551" w:rsidP="001D56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D569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C5551" w:rsidRPr="001D5695" w:rsidRDefault="002C5551" w:rsidP="001D56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1D5695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1D5695">
        <w:rPr>
          <w:rFonts w:ascii="Times New Roman" w:hAnsi="Times New Roman"/>
          <w:color w:val="000000"/>
          <w:sz w:val="28"/>
          <w:szCs w:val="28"/>
        </w:rPr>
        <w:t xml:space="preserve"> (презентация);</w:t>
      </w:r>
    </w:p>
    <w:p w:rsidR="002C5551" w:rsidRPr="001D5695" w:rsidRDefault="002C5551" w:rsidP="001D56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1D569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D5695">
        <w:rPr>
          <w:rFonts w:ascii="Times New Roman" w:hAnsi="Times New Roman"/>
          <w:color w:val="000000"/>
          <w:sz w:val="28"/>
          <w:szCs w:val="28"/>
        </w:rPr>
        <w:t xml:space="preserve"> (мультимедийный проектор).</w:t>
      </w:r>
    </w:p>
    <w:p w:rsidR="005B2100" w:rsidRPr="001D5695" w:rsidRDefault="005B2100" w:rsidP="001D5695">
      <w:pPr>
        <w:shd w:val="clear" w:color="auto" w:fill="FEFEFE"/>
        <w:spacing w:after="0" w:line="240" w:lineRule="auto"/>
        <w:rPr>
          <w:rFonts w:ascii="Times New Roman" w:hAnsi="Times New Roman"/>
          <w:b/>
          <w:color w:val="222222"/>
          <w:sz w:val="28"/>
          <w:szCs w:val="28"/>
        </w:rPr>
      </w:pPr>
    </w:p>
    <w:p w:rsidR="004221BB" w:rsidRPr="001D5695" w:rsidRDefault="00065DAA" w:rsidP="001D5695">
      <w:pPr>
        <w:shd w:val="clear" w:color="auto" w:fill="FEFEFE"/>
        <w:spacing w:after="0" w:line="240" w:lineRule="auto"/>
        <w:rPr>
          <w:rFonts w:ascii="Times New Roman" w:hAnsi="Times New Roman"/>
          <w:b/>
          <w:color w:val="222222"/>
          <w:sz w:val="28"/>
          <w:szCs w:val="28"/>
        </w:rPr>
      </w:pPr>
      <w:r w:rsidRPr="001D5695">
        <w:rPr>
          <w:rFonts w:ascii="Times New Roman" w:hAnsi="Times New Roman"/>
          <w:b/>
          <w:color w:val="222222"/>
          <w:sz w:val="28"/>
          <w:szCs w:val="28"/>
        </w:rPr>
        <w:t>Лекция № 3.</w:t>
      </w:r>
      <w:r w:rsidR="00A44675" w:rsidRPr="001D5695">
        <w:rPr>
          <w:rFonts w:ascii="Times New Roman" w:hAnsi="Times New Roman"/>
          <w:b/>
          <w:color w:val="222222"/>
          <w:sz w:val="28"/>
          <w:szCs w:val="28"/>
        </w:rPr>
        <w:t xml:space="preserve"> (</w:t>
      </w:r>
      <w:r w:rsidR="00A44675" w:rsidRPr="001D5695">
        <w:rPr>
          <w:rFonts w:ascii="Times New Roman" w:hAnsi="Times New Roman"/>
          <w:color w:val="222222"/>
          <w:sz w:val="28"/>
          <w:szCs w:val="28"/>
        </w:rPr>
        <w:t>2часа)</w:t>
      </w:r>
    </w:p>
    <w:p w:rsidR="008D08DB" w:rsidRPr="001D5695" w:rsidRDefault="001F41ED" w:rsidP="001D5695">
      <w:pPr>
        <w:spacing w:after="0"/>
        <w:rPr>
          <w:rFonts w:ascii="Times New Roman" w:hAnsi="Times New Roman"/>
          <w:b/>
          <w:sz w:val="28"/>
          <w:szCs w:val="28"/>
        </w:rPr>
      </w:pPr>
      <w:r w:rsidRPr="001D5695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1D5695">
        <w:rPr>
          <w:rFonts w:ascii="Times New Roman" w:hAnsi="Times New Roman"/>
          <w:i/>
          <w:color w:val="000000"/>
          <w:sz w:val="28"/>
          <w:szCs w:val="28"/>
        </w:rPr>
        <w:t>:</w:t>
      </w:r>
      <w:r w:rsidR="001D5695" w:rsidRPr="001D569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8D08DB" w:rsidRPr="001D5695">
        <w:rPr>
          <w:rFonts w:ascii="Times New Roman" w:hAnsi="Times New Roman"/>
          <w:b/>
          <w:i/>
          <w:sz w:val="28"/>
          <w:szCs w:val="28"/>
        </w:rPr>
        <w:t>Социально-медицинская оценка и назначение профессиональной реабилитации</w:t>
      </w:r>
      <w:r w:rsidR="008D08DB" w:rsidRPr="001D5695">
        <w:rPr>
          <w:rFonts w:ascii="Times New Roman" w:hAnsi="Times New Roman"/>
          <w:b/>
          <w:sz w:val="28"/>
          <w:szCs w:val="28"/>
        </w:rPr>
        <w:t>.</w:t>
      </w:r>
    </w:p>
    <w:p w:rsidR="001F41ED" w:rsidRPr="001D5695" w:rsidRDefault="001F41ED" w:rsidP="001D56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1D5695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 w:rsidR="008D08DB" w:rsidRPr="001D5695">
        <w:rPr>
          <w:rFonts w:ascii="Times New Roman" w:hAnsi="Times New Roman"/>
          <w:color w:val="000000"/>
          <w:sz w:val="28"/>
          <w:szCs w:val="28"/>
        </w:rPr>
        <w:t xml:space="preserve">у </w:t>
      </w:r>
      <w:proofErr w:type="gramStart"/>
      <w:r w:rsidR="008D08DB" w:rsidRPr="001D5695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8D08DB" w:rsidRPr="001D5695">
        <w:rPr>
          <w:rFonts w:ascii="Times New Roman" w:hAnsi="Times New Roman"/>
          <w:color w:val="000000"/>
          <w:sz w:val="28"/>
          <w:szCs w:val="28"/>
        </w:rPr>
        <w:t xml:space="preserve"> знания о </w:t>
      </w:r>
      <w:r w:rsidR="005D7877" w:rsidRPr="001D5695">
        <w:rPr>
          <w:rFonts w:ascii="Times New Roman" w:hAnsi="Times New Roman"/>
          <w:color w:val="000000"/>
          <w:sz w:val="28"/>
          <w:szCs w:val="28"/>
        </w:rPr>
        <w:t xml:space="preserve">социально-медицинской оценки профессиональной реабилитации. </w:t>
      </w:r>
    </w:p>
    <w:p w:rsidR="0073006C" w:rsidRPr="001D5695" w:rsidRDefault="001D5695" w:rsidP="001D56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1F41ED" w:rsidRPr="001D5695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73006C" w:rsidRPr="001D5695">
        <w:rPr>
          <w:rFonts w:ascii="Times New Roman" w:hAnsi="Times New Roman"/>
          <w:b/>
          <w:color w:val="000000"/>
          <w:sz w:val="28"/>
          <w:szCs w:val="28"/>
        </w:rPr>
        <w:t>:</w:t>
      </w:r>
      <w:r w:rsidR="0073006C" w:rsidRPr="001D5695">
        <w:rPr>
          <w:rFonts w:ascii="Times New Roman" w:hAnsi="Times New Roman"/>
          <w:sz w:val="28"/>
          <w:szCs w:val="28"/>
        </w:rPr>
        <w:t xml:space="preserve"> К моменту завершения пребывания в реабилитационной клинике (отделении) предусматривается объем дальнейших мероприятий по проблемам социальной, бытовой и профессиональной сфер деятельности пациента.</w:t>
      </w:r>
    </w:p>
    <w:p w:rsidR="0073006C" w:rsidRPr="001D5695" w:rsidRDefault="0073006C" w:rsidP="001D5695">
      <w:pPr>
        <w:spacing w:after="0"/>
        <w:rPr>
          <w:rFonts w:ascii="Times New Roman" w:hAnsi="Times New Roman"/>
          <w:sz w:val="28"/>
          <w:szCs w:val="28"/>
        </w:rPr>
      </w:pPr>
      <w:r w:rsidRPr="001D5695">
        <w:rPr>
          <w:rFonts w:ascii="Times New Roman" w:hAnsi="Times New Roman"/>
          <w:sz w:val="28"/>
          <w:szCs w:val="28"/>
        </w:rPr>
        <w:t xml:space="preserve">По результатам социально-медицинской оценки проводится сравнение профиля индивидуальных возможностей пациента с конкретными требованиями на его рабочем месте. Выписная документация клиники содержит в обязательном порядке </w:t>
      </w:r>
      <w:r w:rsidRPr="001D5695">
        <w:rPr>
          <w:rFonts w:ascii="Times New Roman" w:hAnsi="Times New Roman"/>
          <w:sz w:val="28"/>
          <w:szCs w:val="28"/>
        </w:rPr>
        <w:lastRenderedPageBreak/>
        <w:t>социально-медицинскую оценку, которая юридически приравнена к социально-</w:t>
      </w:r>
      <w:r w:rsidR="001D5695">
        <w:rPr>
          <w:rFonts w:ascii="Times New Roman" w:hAnsi="Times New Roman"/>
          <w:sz w:val="28"/>
          <w:szCs w:val="28"/>
        </w:rPr>
        <w:t>м</w:t>
      </w:r>
      <w:r w:rsidRPr="001D5695">
        <w:rPr>
          <w:rFonts w:ascii="Times New Roman" w:hAnsi="Times New Roman"/>
          <w:sz w:val="28"/>
          <w:szCs w:val="28"/>
        </w:rPr>
        <w:t>едицинской экспертизе.</w:t>
      </w:r>
    </w:p>
    <w:p w:rsidR="009A0C2B" w:rsidRPr="001D5695" w:rsidRDefault="009A0C2B" w:rsidP="001D56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695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="008120FC" w:rsidRPr="001D5695">
        <w:rPr>
          <w:rFonts w:ascii="Times New Roman" w:hAnsi="Times New Roman"/>
          <w:sz w:val="28"/>
          <w:szCs w:val="28"/>
        </w:rPr>
        <w:t xml:space="preserve"> обзорная</w:t>
      </w:r>
    </w:p>
    <w:p w:rsidR="009A0C2B" w:rsidRPr="001D5695" w:rsidRDefault="009A0C2B" w:rsidP="001D56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5695">
        <w:rPr>
          <w:rFonts w:ascii="Times New Roman" w:hAnsi="Times New Roman"/>
          <w:b/>
          <w:sz w:val="28"/>
          <w:szCs w:val="28"/>
        </w:rPr>
        <w:t>Методы обучения, применяемые на лекции:</w:t>
      </w:r>
    </w:p>
    <w:p w:rsidR="009A0C2B" w:rsidRPr="001D5695" w:rsidRDefault="009A0C2B" w:rsidP="001D56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695">
        <w:rPr>
          <w:rFonts w:ascii="Times New Roman" w:hAnsi="Times New Roman"/>
          <w:sz w:val="28"/>
          <w:szCs w:val="28"/>
        </w:rPr>
        <w:t>- разъяснение вновь вводимых терминов и названий</w:t>
      </w:r>
    </w:p>
    <w:p w:rsidR="009A0C2B" w:rsidRPr="001D5695" w:rsidRDefault="009A0C2B" w:rsidP="001D56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695">
        <w:rPr>
          <w:rFonts w:ascii="Times New Roman" w:hAnsi="Times New Roman"/>
          <w:sz w:val="28"/>
          <w:szCs w:val="28"/>
        </w:rPr>
        <w:t>- создание проблемных ситуаций, использование приемов эвристической беседы; учет индивидуальных особенностей студентов</w:t>
      </w:r>
    </w:p>
    <w:p w:rsidR="009A0C2B" w:rsidRPr="001D5695" w:rsidRDefault="009A0C2B" w:rsidP="001D56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695"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</w:t>
      </w:r>
      <w:proofErr w:type="gramStart"/>
      <w:r w:rsidRPr="001D5695">
        <w:rPr>
          <w:rFonts w:ascii="Times New Roman" w:hAnsi="Times New Roman"/>
          <w:sz w:val="28"/>
          <w:szCs w:val="28"/>
        </w:rPr>
        <w:t>вы</w:t>
      </w:r>
      <w:proofErr w:type="gramEnd"/>
      <w:r w:rsidRPr="001D5695">
        <w:rPr>
          <w:rFonts w:ascii="Times New Roman" w:hAnsi="Times New Roman"/>
          <w:sz w:val="28"/>
          <w:szCs w:val="28"/>
        </w:rPr>
        <w:t xml:space="preserve">явление ведущих идей и положений; </w:t>
      </w:r>
    </w:p>
    <w:p w:rsidR="009A0C2B" w:rsidRPr="001D5695" w:rsidRDefault="009A0C2B" w:rsidP="001D56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695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9A0C2B" w:rsidRPr="001D5695" w:rsidRDefault="009A0C2B" w:rsidP="001D56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695">
        <w:rPr>
          <w:rFonts w:ascii="Times New Roman" w:hAnsi="Times New Roman"/>
          <w:sz w:val="28"/>
          <w:szCs w:val="28"/>
        </w:rPr>
        <w:t xml:space="preserve">- использование приемов закрепления учебного материала: повторение, вопросы на проверку внимания и усвоения; </w:t>
      </w:r>
    </w:p>
    <w:p w:rsidR="009A0C2B" w:rsidRPr="001D5695" w:rsidRDefault="009A0C2B" w:rsidP="001D56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695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9A0C2B" w:rsidRPr="001D5695" w:rsidRDefault="009A0C2B" w:rsidP="001D56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695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9A0C2B" w:rsidRPr="001D5695" w:rsidRDefault="009A0C2B" w:rsidP="001D56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5695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9A0C2B" w:rsidRPr="001D5695" w:rsidRDefault="009A0C2B" w:rsidP="001D56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69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D5695">
        <w:rPr>
          <w:rFonts w:ascii="Times New Roman" w:hAnsi="Times New Roman"/>
          <w:sz w:val="28"/>
          <w:szCs w:val="28"/>
        </w:rPr>
        <w:t>дидактические</w:t>
      </w:r>
      <w:proofErr w:type="gramEnd"/>
      <w:r w:rsidRPr="001D5695">
        <w:rPr>
          <w:rFonts w:ascii="Times New Roman" w:hAnsi="Times New Roman"/>
          <w:sz w:val="28"/>
          <w:szCs w:val="28"/>
        </w:rPr>
        <w:t xml:space="preserve"> (презентация);</w:t>
      </w:r>
    </w:p>
    <w:p w:rsidR="009A0C2B" w:rsidRPr="001D5695" w:rsidRDefault="009A0C2B" w:rsidP="001D56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695">
        <w:rPr>
          <w:rFonts w:ascii="Times New Roman" w:hAnsi="Times New Roman"/>
          <w:sz w:val="28"/>
          <w:szCs w:val="28"/>
        </w:rPr>
        <w:t>-материально</w:t>
      </w:r>
      <w:r w:rsidR="00FE78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D5695">
        <w:rPr>
          <w:rFonts w:ascii="Times New Roman" w:hAnsi="Times New Roman"/>
          <w:sz w:val="28"/>
          <w:szCs w:val="28"/>
        </w:rPr>
        <w:t>-т</w:t>
      </w:r>
      <w:proofErr w:type="gramEnd"/>
      <w:r w:rsidRPr="001D5695">
        <w:rPr>
          <w:rFonts w:ascii="Times New Roman" w:hAnsi="Times New Roman"/>
          <w:sz w:val="28"/>
          <w:szCs w:val="28"/>
        </w:rPr>
        <w:t>ехнические (</w:t>
      </w:r>
      <w:proofErr w:type="spellStart"/>
      <w:r w:rsidRPr="001D5695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1D5695">
        <w:rPr>
          <w:rFonts w:ascii="Times New Roman" w:hAnsi="Times New Roman"/>
          <w:sz w:val="28"/>
          <w:szCs w:val="28"/>
        </w:rPr>
        <w:t xml:space="preserve"> проектор).</w:t>
      </w:r>
    </w:p>
    <w:p w:rsidR="009A0C2B" w:rsidRPr="001D5695" w:rsidRDefault="009A0C2B" w:rsidP="001D569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B09E9" w:rsidRPr="001D5695" w:rsidRDefault="00D2753B" w:rsidP="001D5695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D5695">
        <w:rPr>
          <w:rFonts w:ascii="Times New Roman" w:hAnsi="Times New Roman"/>
          <w:b/>
          <w:color w:val="000000" w:themeColor="text1"/>
          <w:sz w:val="28"/>
          <w:szCs w:val="28"/>
        </w:rPr>
        <w:t>Модуль № 2</w:t>
      </w:r>
      <w:r w:rsidR="00013E48" w:rsidRPr="001D5695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1B09E9" w:rsidRPr="001D569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Структ</w:t>
      </w:r>
      <w:r w:rsidR="001D5695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ура и содержание индивидуальной  </w:t>
      </w:r>
      <w:r w:rsidR="001B09E9" w:rsidRPr="001D5695">
        <w:rPr>
          <w:rFonts w:ascii="Times New Roman" w:hAnsi="Times New Roman"/>
          <w:b/>
          <w:color w:val="000000" w:themeColor="text1"/>
          <w:sz w:val="28"/>
          <w:szCs w:val="28"/>
        </w:rPr>
        <w:t>программы</w:t>
      </w:r>
      <w:r w:rsidR="001D569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B09E9" w:rsidRPr="001D5695">
        <w:rPr>
          <w:rFonts w:ascii="Times New Roman" w:hAnsi="Times New Roman"/>
          <w:b/>
          <w:color w:val="000000" w:themeColor="text1"/>
          <w:sz w:val="28"/>
          <w:szCs w:val="28"/>
        </w:rPr>
        <w:t>реабилитации</w:t>
      </w:r>
    </w:p>
    <w:p w:rsidR="00D2753B" w:rsidRPr="001D5695" w:rsidRDefault="00D2753B" w:rsidP="001D5695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D5695">
        <w:rPr>
          <w:rFonts w:ascii="Times New Roman" w:hAnsi="Times New Roman"/>
          <w:b/>
          <w:color w:val="000000" w:themeColor="text1"/>
          <w:sz w:val="28"/>
          <w:szCs w:val="28"/>
        </w:rPr>
        <w:t>Лекция №</w:t>
      </w:r>
      <w:r w:rsidR="00065DAA" w:rsidRPr="001D5695">
        <w:rPr>
          <w:rFonts w:ascii="Times New Roman" w:hAnsi="Times New Roman"/>
          <w:b/>
          <w:color w:val="000000" w:themeColor="text1"/>
          <w:sz w:val="28"/>
          <w:szCs w:val="28"/>
        </w:rPr>
        <w:t>4.</w:t>
      </w:r>
      <w:r w:rsidR="00A44675" w:rsidRPr="001D569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(3часа)</w:t>
      </w:r>
    </w:p>
    <w:p w:rsidR="00D2753B" w:rsidRPr="001D5695" w:rsidRDefault="00D2753B" w:rsidP="001D56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1D569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64E74" w:rsidRPr="001D5695">
        <w:rPr>
          <w:rFonts w:ascii="Times New Roman" w:hAnsi="Times New Roman"/>
          <w:b/>
          <w:i/>
          <w:sz w:val="28"/>
          <w:szCs w:val="28"/>
        </w:rPr>
        <w:t>Медицинская реабилитация инвалидов</w:t>
      </w:r>
    </w:p>
    <w:p w:rsidR="00D2753B" w:rsidRPr="001D5695" w:rsidRDefault="00D2753B" w:rsidP="001D56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D5695">
        <w:rPr>
          <w:rFonts w:ascii="Times New Roman" w:hAnsi="Times New Roman"/>
          <w:color w:val="000000"/>
          <w:sz w:val="28"/>
          <w:szCs w:val="28"/>
        </w:rPr>
        <w:t xml:space="preserve"> Сформировать у </w:t>
      </w:r>
      <w:proofErr w:type="gramStart"/>
      <w:r w:rsidRPr="001D5695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1D5695">
        <w:rPr>
          <w:rFonts w:ascii="Times New Roman" w:hAnsi="Times New Roman"/>
          <w:color w:val="000000"/>
          <w:sz w:val="28"/>
          <w:szCs w:val="28"/>
        </w:rPr>
        <w:t xml:space="preserve"> знания о </w:t>
      </w:r>
      <w:r w:rsidR="00A274AF" w:rsidRPr="001D5695">
        <w:rPr>
          <w:rFonts w:ascii="Times New Roman" w:hAnsi="Times New Roman"/>
          <w:color w:val="000000"/>
          <w:sz w:val="28"/>
          <w:szCs w:val="28"/>
        </w:rPr>
        <w:t xml:space="preserve">структуре </w:t>
      </w:r>
      <w:r w:rsidR="00C64E74" w:rsidRPr="001D5695">
        <w:rPr>
          <w:rFonts w:ascii="Times New Roman" w:hAnsi="Times New Roman"/>
          <w:color w:val="000000"/>
          <w:sz w:val="28"/>
          <w:szCs w:val="28"/>
        </w:rPr>
        <w:t>и содержание индивидуальной программы реабилитации.</w:t>
      </w:r>
    </w:p>
    <w:p w:rsidR="007B3E9A" w:rsidRPr="001D5695" w:rsidRDefault="007B3E9A" w:rsidP="001D569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D3010" w:rsidRPr="001D5695" w:rsidRDefault="00D2753B" w:rsidP="001D5695">
      <w:pPr>
        <w:spacing w:after="0"/>
        <w:rPr>
          <w:rFonts w:ascii="Times New Roman" w:hAnsi="Times New Roman"/>
          <w:sz w:val="28"/>
          <w:szCs w:val="28"/>
        </w:rPr>
      </w:pPr>
      <w:r w:rsidRPr="001D5695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F836B0" w:rsidRPr="001D5695">
        <w:rPr>
          <w:rFonts w:ascii="Times New Roman" w:hAnsi="Times New Roman"/>
          <w:sz w:val="28"/>
          <w:szCs w:val="28"/>
        </w:rPr>
        <w:t xml:space="preserve"> Медицинская реабилитация инвалидов включает</w:t>
      </w:r>
      <w:r w:rsidR="00AC4995" w:rsidRPr="001D5695">
        <w:rPr>
          <w:rFonts w:ascii="Times New Roman" w:hAnsi="Times New Roman"/>
          <w:sz w:val="28"/>
          <w:szCs w:val="28"/>
        </w:rPr>
        <w:t>: восстановительную терапию, реконструктивную хирургию, протезно-ортопед</w:t>
      </w:r>
      <w:r w:rsidR="0067763F" w:rsidRPr="001D5695">
        <w:rPr>
          <w:rFonts w:ascii="Times New Roman" w:hAnsi="Times New Roman"/>
          <w:sz w:val="28"/>
          <w:szCs w:val="28"/>
        </w:rPr>
        <w:t>ическую помощь</w:t>
      </w:r>
      <w:proofErr w:type="gramStart"/>
      <w:r w:rsidR="0067763F" w:rsidRPr="001D5695">
        <w:rPr>
          <w:rFonts w:ascii="Times New Roman" w:hAnsi="Times New Roman"/>
          <w:sz w:val="28"/>
          <w:szCs w:val="28"/>
        </w:rPr>
        <w:t>.В</w:t>
      </w:r>
      <w:proofErr w:type="gramEnd"/>
      <w:r w:rsidR="0067763F" w:rsidRPr="001D5695">
        <w:rPr>
          <w:rFonts w:ascii="Times New Roman" w:hAnsi="Times New Roman"/>
          <w:sz w:val="28"/>
          <w:szCs w:val="28"/>
        </w:rPr>
        <w:t>осстановительная терапия</w:t>
      </w:r>
      <w:r w:rsidR="002D3010" w:rsidRPr="001D5695">
        <w:rPr>
          <w:rFonts w:ascii="Times New Roman" w:hAnsi="Times New Roman"/>
          <w:sz w:val="28"/>
          <w:szCs w:val="28"/>
        </w:rPr>
        <w:t xml:space="preserve">: - механотерапия; - физиотерапия; - </w:t>
      </w:r>
      <w:proofErr w:type="spellStart"/>
      <w:r w:rsidR="002D3010" w:rsidRPr="001D5695">
        <w:rPr>
          <w:rFonts w:ascii="Times New Roman" w:hAnsi="Times New Roman"/>
          <w:sz w:val="28"/>
          <w:szCs w:val="28"/>
        </w:rPr>
        <w:t>кинезотерапия</w:t>
      </w:r>
      <w:proofErr w:type="spellEnd"/>
      <w:r w:rsidR="002D3010" w:rsidRPr="001D5695">
        <w:rPr>
          <w:rFonts w:ascii="Times New Roman" w:hAnsi="Times New Roman"/>
          <w:sz w:val="28"/>
          <w:szCs w:val="28"/>
        </w:rPr>
        <w:t xml:space="preserve">; - массаж; - иглорефлексотерапия; - </w:t>
      </w:r>
      <w:proofErr w:type="spellStart"/>
      <w:r w:rsidR="002D3010" w:rsidRPr="001D5695">
        <w:rPr>
          <w:rFonts w:ascii="Times New Roman" w:hAnsi="Times New Roman"/>
          <w:sz w:val="28"/>
          <w:szCs w:val="28"/>
        </w:rPr>
        <w:t>грязе</w:t>
      </w:r>
      <w:proofErr w:type="spellEnd"/>
      <w:r w:rsidR="002D3010" w:rsidRPr="001D5695">
        <w:rPr>
          <w:rFonts w:ascii="Times New Roman" w:hAnsi="Times New Roman"/>
          <w:sz w:val="28"/>
          <w:szCs w:val="28"/>
        </w:rPr>
        <w:t>- и бальнеотерапия; - традиционная терапия; - трудотерапия; - предоставле</w:t>
      </w:r>
      <w:r w:rsidR="0067763F" w:rsidRPr="001D5695">
        <w:rPr>
          <w:rFonts w:ascii="Times New Roman" w:hAnsi="Times New Roman"/>
          <w:sz w:val="28"/>
          <w:szCs w:val="28"/>
        </w:rPr>
        <w:t>ние логопедической помощи и др.</w:t>
      </w:r>
      <w:r w:rsidR="00245DC4" w:rsidRPr="001D5695">
        <w:rPr>
          <w:rFonts w:ascii="Times New Roman" w:hAnsi="Times New Roman"/>
          <w:sz w:val="28"/>
          <w:szCs w:val="28"/>
        </w:rPr>
        <w:t>Реконструктивная хирургия</w:t>
      </w:r>
      <w:r w:rsidR="002D3010" w:rsidRPr="001D5695">
        <w:rPr>
          <w:rFonts w:ascii="Times New Roman" w:hAnsi="Times New Roman"/>
          <w:sz w:val="28"/>
          <w:szCs w:val="28"/>
        </w:rPr>
        <w:t xml:space="preserve">: - методики косметологии; - органо-защищающая и </w:t>
      </w:r>
      <w:proofErr w:type="spellStart"/>
      <w:r w:rsidR="002D3010" w:rsidRPr="001D5695">
        <w:rPr>
          <w:rFonts w:ascii="Times New Roman" w:hAnsi="Times New Roman"/>
          <w:sz w:val="28"/>
          <w:szCs w:val="28"/>
        </w:rPr>
        <w:t>органо</w:t>
      </w:r>
      <w:proofErr w:type="spellEnd"/>
      <w:r w:rsidR="00FE78E1">
        <w:rPr>
          <w:rFonts w:ascii="Times New Roman" w:hAnsi="Times New Roman"/>
          <w:sz w:val="28"/>
          <w:szCs w:val="28"/>
        </w:rPr>
        <w:t xml:space="preserve"> </w:t>
      </w:r>
      <w:r w:rsidR="001D5695">
        <w:rPr>
          <w:rFonts w:ascii="Times New Roman" w:hAnsi="Times New Roman"/>
          <w:sz w:val="28"/>
          <w:szCs w:val="28"/>
        </w:rPr>
        <w:t>-</w:t>
      </w:r>
      <w:proofErr w:type="spellStart"/>
      <w:r w:rsidR="002D3010" w:rsidRPr="001D5695">
        <w:rPr>
          <w:rFonts w:ascii="Times New Roman" w:hAnsi="Times New Roman"/>
          <w:sz w:val="28"/>
          <w:szCs w:val="28"/>
        </w:rPr>
        <w:t>восстановливающая</w:t>
      </w:r>
      <w:proofErr w:type="spellEnd"/>
      <w:r w:rsidR="002D3010" w:rsidRPr="001D5695">
        <w:rPr>
          <w:rFonts w:ascii="Times New Roman" w:hAnsi="Times New Roman"/>
          <w:sz w:val="28"/>
          <w:szCs w:val="28"/>
        </w:rPr>
        <w:t xml:space="preserve"> хирургия. </w:t>
      </w:r>
      <w:proofErr w:type="spellStart"/>
      <w:r w:rsidR="002D3010" w:rsidRPr="001D5695">
        <w:rPr>
          <w:rFonts w:ascii="Times New Roman" w:hAnsi="Times New Roman"/>
          <w:sz w:val="28"/>
          <w:szCs w:val="28"/>
        </w:rPr>
        <w:t>Протезно</w:t>
      </w:r>
      <w:proofErr w:type="spellEnd"/>
      <w:r w:rsidR="002D3010" w:rsidRPr="001D5695">
        <w:rPr>
          <w:rFonts w:ascii="Times New Roman" w:hAnsi="Times New Roman"/>
          <w:sz w:val="28"/>
          <w:szCs w:val="28"/>
        </w:rPr>
        <w:t>-</w:t>
      </w:r>
      <w:r w:rsidR="00FE78E1">
        <w:rPr>
          <w:rFonts w:ascii="Times New Roman" w:hAnsi="Times New Roman"/>
          <w:sz w:val="28"/>
          <w:szCs w:val="28"/>
        </w:rPr>
        <w:t xml:space="preserve"> </w:t>
      </w:r>
      <w:r w:rsidR="002D3010" w:rsidRPr="001D5695">
        <w:rPr>
          <w:rFonts w:ascii="Times New Roman" w:hAnsi="Times New Roman"/>
          <w:sz w:val="28"/>
          <w:szCs w:val="28"/>
        </w:rPr>
        <w:t>ортоnедическую помощь, включающую предоставление протезов, ортопедических и других вспомогательных средств, в том числе необходимую подгонку, ремонт и замену, а также обучение обращению с ними.</w:t>
      </w:r>
      <w:r w:rsidR="001D5695">
        <w:rPr>
          <w:rFonts w:ascii="Times New Roman" w:hAnsi="Times New Roman"/>
          <w:sz w:val="28"/>
          <w:szCs w:val="28"/>
        </w:rPr>
        <w:t xml:space="preserve"> </w:t>
      </w:r>
      <w:r w:rsidR="002D3010" w:rsidRPr="001D5695">
        <w:rPr>
          <w:rFonts w:ascii="Times New Roman" w:hAnsi="Times New Roman"/>
          <w:sz w:val="28"/>
          <w:szCs w:val="28"/>
        </w:rPr>
        <w:t>Обеспечение техническими средствами медицинской реабилитации: - мочеприёмники; - калоприёмники; - слуховые аппараты; - предоставление информационных услуг по воп</w:t>
      </w:r>
      <w:r w:rsidR="00301237" w:rsidRPr="001D5695">
        <w:rPr>
          <w:rFonts w:ascii="Times New Roman" w:hAnsi="Times New Roman"/>
          <w:sz w:val="28"/>
          <w:szCs w:val="28"/>
        </w:rPr>
        <w:t>росам медицинской реабилитации.</w:t>
      </w:r>
      <w:r w:rsidR="002D3010" w:rsidRPr="001D5695">
        <w:rPr>
          <w:rFonts w:ascii="Times New Roman" w:hAnsi="Times New Roman"/>
          <w:sz w:val="28"/>
          <w:szCs w:val="28"/>
        </w:rPr>
        <w:t xml:space="preserve"> Санаторно-курортное лечение неработающих инвалидов осуществляется органами социальной защиты населения; инвалидов, нуждающихся в лечении в специализированных противотуберкулезных санаториях - органами здравоохранения; работающих инвалидов - по месту работы из средств Фонда социального страхования.  Медико-социальный патронаж семьи, имеющей </w:t>
      </w:r>
      <w:r w:rsidR="002D3010" w:rsidRPr="001D5695">
        <w:rPr>
          <w:rFonts w:ascii="Times New Roman" w:hAnsi="Times New Roman"/>
          <w:sz w:val="28"/>
          <w:szCs w:val="28"/>
        </w:rPr>
        <w:lastRenderedPageBreak/>
        <w:t xml:space="preserve">инвалида, куда вносится запись «нуждается» или «не нуждается» согласно заключению бюро МСЭ. Патронаж заключается в регулярном посещении жилища семьи, имеющей инвалида, социальными работниками, оказании ими необходимой экономической, материально-бытовой помощи, а также совершении элементарных медицинских манипуляций, например, измерение давления, массаж и т.д. </w:t>
      </w:r>
    </w:p>
    <w:p w:rsidR="00065DAA" w:rsidRPr="001D5695" w:rsidRDefault="00065DAA" w:rsidP="001D56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8120FC" w:rsidRPr="001D5695">
        <w:rPr>
          <w:rFonts w:ascii="Times New Roman" w:hAnsi="Times New Roman"/>
          <w:color w:val="000000"/>
          <w:sz w:val="28"/>
          <w:szCs w:val="28"/>
        </w:rPr>
        <w:t>обзорная</w:t>
      </w:r>
    </w:p>
    <w:p w:rsidR="00065DAA" w:rsidRPr="001D5695" w:rsidRDefault="00065DAA" w:rsidP="001D56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</w:t>
      </w:r>
      <w:r w:rsidRPr="001D5695">
        <w:rPr>
          <w:rFonts w:ascii="Times New Roman" w:hAnsi="Times New Roman"/>
          <w:color w:val="000000"/>
          <w:sz w:val="28"/>
          <w:szCs w:val="28"/>
        </w:rPr>
        <w:t>:</w:t>
      </w:r>
    </w:p>
    <w:p w:rsidR="00065DAA" w:rsidRPr="001D5695" w:rsidRDefault="00065DAA" w:rsidP="001D56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color w:val="000000"/>
          <w:sz w:val="28"/>
          <w:szCs w:val="28"/>
        </w:rPr>
        <w:t>- разъяснение вновь вводимых терминов и названий</w:t>
      </w:r>
    </w:p>
    <w:p w:rsidR="00065DAA" w:rsidRPr="001D5695" w:rsidRDefault="00065DAA" w:rsidP="001D56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color w:val="000000"/>
          <w:sz w:val="28"/>
          <w:szCs w:val="28"/>
        </w:rPr>
        <w:t>- создание проблемных ситуаций, использование приемов эвристической беседы; учет индивидуальных особенностей студентов</w:t>
      </w:r>
    </w:p>
    <w:p w:rsidR="00065DAA" w:rsidRPr="001D5695" w:rsidRDefault="00065DAA" w:rsidP="001D56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color w:val="000000"/>
          <w:sz w:val="28"/>
          <w:szCs w:val="28"/>
        </w:rPr>
        <w:t xml:space="preserve">- методическая обработка излагаемого материала— </w:t>
      </w:r>
      <w:proofErr w:type="gramStart"/>
      <w:r w:rsidRPr="001D5695">
        <w:rPr>
          <w:rFonts w:ascii="Times New Roman" w:hAnsi="Times New Roman"/>
          <w:color w:val="000000"/>
          <w:sz w:val="28"/>
          <w:szCs w:val="28"/>
        </w:rPr>
        <w:t>вы</w:t>
      </w:r>
      <w:proofErr w:type="gramEnd"/>
      <w:r w:rsidRPr="001D5695">
        <w:rPr>
          <w:rFonts w:ascii="Times New Roman" w:hAnsi="Times New Roman"/>
          <w:color w:val="000000"/>
          <w:sz w:val="28"/>
          <w:szCs w:val="28"/>
        </w:rPr>
        <w:t xml:space="preserve">явление ведущих идей и положений; </w:t>
      </w:r>
    </w:p>
    <w:p w:rsidR="00065DAA" w:rsidRPr="001D5695" w:rsidRDefault="00065DAA" w:rsidP="001D56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color w:val="000000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065DAA" w:rsidRPr="001D5695" w:rsidRDefault="00065DAA" w:rsidP="001D56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color w:val="000000"/>
          <w:sz w:val="28"/>
          <w:szCs w:val="28"/>
        </w:rPr>
        <w:t xml:space="preserve">- использование приемов закрепления учебного материала: повторение, вопросы на проверку внимания и усвоения; </w:t>
      </w:r>
    </w:p>
    <w:p w:rsidR="00065DAA" w:rsidRPr="001D5695" w:rsidRDefault="00065DAA" w:rsidP="001D56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color w:val="000000"/>
          <w:sz w:val="28"/>
          <w:szCs w:val="28"/>
        </w:rPr>
        <w:t>- подведение итогов в конце рассмотренного вопроса, всей лекции</w:t>
      </w:r>
    </w:p>
    <w:p w:rsidR="00065DAA" w:rsidRPr="001D5695" w:rsidRDefault="00065DAA" w:rsidP="001D56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color w:val="000000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065DAA" w:rsidRPr="001D5695" w:rsidRDefault="00065DAA" w:rsidP="001D56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D569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65DAA" w:rsidRPr="001D5695" w:rsidRDefault="00065DAA" w:rsidP="001D56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1D5695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1D5695">
        <w:rPr>
          <w:rFonts w:ascii="Times New Roman" w:hAnsi="Times New Roman"/>
          <w:color w:val="000000"/>
          <w:sz w:val="28"/>
          <w:szCs w:val="28"/>
        </w:rPr>
        <w:t xml:space="preserve"> (презентация);</w:t>
      </w:r>
    </w:p>
    <w:p w:rsidR="00065DAA" w:rsidRPr="001D5695" w:rsidRDefault="00065DAA" w:rsidP="001D56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1D569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D5695">
        <w:rPr>
          <w:rFonts w:ascii="Times New Roman" w:hAnsi="Times New Roman"/>
          <w:color w:val="000000"/>
          <w:sz w:val="28"/>
          <w:szCs w:val="28"/>
        </w:rPr>
        <w:t xml:space="preserve"> (мультимедийный проектор).</w:t>
      </w:r>
    </w:p>
    <w:p w:rsidR="007B3E9A" w:rsidRPr="001D5695" w:rsidRDefault="007B3E9A" w:rsidP="001D5695">
      <w:pPr>
        <w:shd w:val="clear" w:color="auto" w:fill="FEFEFE"/>
        <w:spacing w:after="0" w:line="240" w:lineRule="auto"/>
        <w:rPr>
          <w:rFonts w:ascii="Times New Roman" w:hAnsi="Times New Roman"/>
          <w:b/>
          <w:color w:val="222222"/>
          <w:sz w:val="28"/>
          <w:szCs w:val="28"/>
        </w:rPr>
      </w:pPr>
    </w:p>
    <w:p w:rsidR="00065DAA" w:rsidRPr="001D5695" w:rsidRDefault="00065DAA" w:rsidP="001D5695">
      <w:pPr>
        <w:shd w:val="clear" w:color="auto" w:fill="FEFEFE"/>
        <w:spacing w:after="0" w:line="240" w:lineRule="auto"/>
        <w:rPr>
          <w:rFonts w:ascii="Times New Roman" w:hAnsi="Times New Roman"/>
          <w:b/>
          <w:color w:val="222222"/>
          <w:sz w:val="28"/>
          <w:szCs w:val="28"/>
        </w:rPr>
      </w:pPr>
      <w:r w:rsidRPr="001D5695">
        <w:rPr>
          <w:rFonts w:ascii="Times New Roman" w:hAnsi="Times New Roman"/>
          <w:b/>
          <w:color w:val="222222"/>
          <w:sz w:val="28"/>
          <w:szCs w:val="28"/>
        </w:rPr>
        <w:t>Лекция № 5.</w:t>
      </w:r>
      <w:r w:rsidR="00A44675" w:rsidRPr="001D5695">
        <w:rPr>
          <w:rFonts w:ascii="Times New Roman" w:hAnsi="Times New Roman"/>
          <w:b/>
          <w:color w:val="222222"/>
          <w:sz w:val="28"/>
          <w:szCs w:val="28"/>
        </w:rPr>
        <w:t xml:space="preserve">(2часа) </w:t>
      </w:r>
    </w:p>
    <w:p w:rsidR="00BE1A97" w:rsidRPr="001D5695" w:rsidRDefault="00BB4A7A" w:rsidP="001D5695">
      <w:pPr>
        <w:spacing w:after="0"/>
        <w:rPr>
          <w:rFonts w:ascii="Times New Roman" w:hAnsi="Times New Roman"/>
          <w:b/>
          <w:sz w:val="28"/>
          <w:szCs w:val="28"/>
        </w:rPr>
      </w:pPr>
      <w:r w:rsidRPr="001D5695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920D15" w:rsidRPr="001D5695">
        <w:rPr>
          <w:rFonts w:ascii="Times New Roman" w:hAnsi="Times New Roman"/>
          <w:b/>
          <w:sz w:val="28"/>
          <w:szCs w:val="28"/>
        </w:rPr>
        <w:t xml:space="preserve"> </w:t>
      </w:r>
      <w:r w:rsidR="00920D15" w:rsidRPr="001D5695">
        <w:rPr>
          <w:rFonts w:ascii="Times New Roman" w:hAnsi="Times New Roman"/>
          <w:b/>
          <w:i/>
          <w:sz w:val="28"/>
          <w:szCs w:val="28"/>
        </w:rPr>
        <w:t>П</w:t>
      </w:r>
      <w:r w:rsidR="00BE1A97" w:rsidRPr="001D5695">
        <w:rPr>
          <w:rFonts w:ascii="Times New Roman" w:hAnsi="Times New Roman"/>
          <w:b/>
          <w:i/>
          <w:sz w:val="28"/>
          <w:szCs w:val="28"/>
        </w:rPr>
        <w:t>рограмма реабилитации инвалида</w:t>
      </w:r>
    </w:p>
    <w:p w:rsidR="00C73800" w:rsidRPr="001D5695" w:rsidRDefault="00BB4A7A" w:rsidP="001D569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D5695">
        <w:rPr>
          <w:rFonts w:ascii="Times New Roman" w:hAnsi="Times New Roman"/>
          <w:color w:val="000000"/>
          <w:sz w:val="28"/>
          <w:szCs w:val="28"/>
        </w:rPr>
        <w:t xml:space="preserve"> Сформировать у </w:t>
      </w:r>
      <w:proofErr w:type="gramStart"/>
      <w:r w:rsidRPr="001D5695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1D5695">
        <w:rPr>
          <w:rFonts w:ascii="Times New Roman" w:hAnsi="Times New Roman"/>
          <w:color w:val="000000"/>
          <w:sz w:val="28"/>
          <w:szCs w:val="28"/>
        </w:rPr>
        <w:t xml:space="preserve"> знания о структуре и содержании </w:t>
      </w:r>
      <w:r w:rsidR="00BE1A97" w:rsidRPr="001D5695">
        <w:rPr>
          <w:rFonts w:ascii="Times New Roman" w:hAnsi="Times New Roman"/>
          <w:color w:val="000000"/>
          <w:sz w:val="28"/>
          <w:szCs w:val="28"/>
        </w:rPr>
        <w:t xml:space="preserve"> индивидуальной программе реабилитации инвалида.</w:t>
      </w:r>
    </w:p>
    <w:p w:rsidR="000F6730" w:rsidRPr="001D5695" w:rsidRDefault="00BB4A7A" w:rsidP="001D5695">
      <w:pPr>
        <w:tabs>
          <w:tab w:val="num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D5695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4C4789" w:rsidRPr="001D5695">
        <w:rPr>
          <w:rFonts w:ascii="Times New Roman" w:hAnsi="Times New Roman"/>
          <w:sz w:val="28"/>
          <w:szCs w:val="28"/>
        </w:rPr>
        <w:t xml:space="preserve"> «Индивидуальная программа реабилитации инвалида содержит как реабилитационные мероприятия, предоставляемые инвалиду с освобождением от платы в соответствии с федеральным перечнем реабилитационных мероприятий, технических средств реабилитации и услуг, предоставляемых инвалиду, так и реабилитационные мероприятия, в оплате которых принимают участие сам инвалид либо другие лица или организации независимо от организационно-правовых форм и форм собственности»</w:t>
      </w:r>
      <w:proofErr w:type="gramStart"/>
      <w:r w:rsidR="004C4789" w:rsidRPr="001D5695">
        <w:rPr>
          <w:rFonts w:ascii="Times New Roman" w:hAnsi="Times New Roman"/>
          <w:sz w:val="28"/>
          <w:szCs w:val="28"/>
        </w:rPr>
        <w:t>.И</w:t>
      </w:r>
      <w:proofErr w:type="gramEnd"/>
      <w:r w:rsidR="004C4789" w:rsidRPr="001D5695">
        <w:rPr>
          <w:rFonts w:ascii="Times New Roman" w:hAnsi="Times New Roman"/>
          <w:sz w:val="28"/>
          <w:szCs w:val="28"/>
        </w:rPr>
        <w:t>ПР может включать реабилитационные мероприятия, услуги и технические средства реабилитации, которые предоставляются как за счет государства, так и оплачиваются самим инвалидом самостоятельно</w:t>
      </w:r>
    </w:p>
    <w:p w:rsidR="00BE1A97" w:rsidRPr="001D5695" w:rsidRDefault="00BE1A97" w:rsidP="001D5695">
      <w:pPr>
        <w:tabs>
          <w:tab w:val="num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6C20" w:rsidRPr="001D5695" w:rsidRDefault="00096C20" w:rsidP="001D56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8120FC" w:rsidRPr="001D5695">
        <w:rPr>
          <w:rFonts w:ascii="Times New Roman" w:hAnsi="Times New Roman"/>
          <w:color w:val="000000"/>
          <w:sz w:val="28"/>
          <w:szCs w:val="28"/>
        </w:rPr>
        <w:t>обзорная</w:t>
      </w:r>
    </w:p>
    <w:p w:rsidR="00096C20" w:rsidRPr="001D5695" w:rsidRDefault="00096C20" w:rsidP="001D56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</w:t>
      </w:r>
      <w:r w:rsidRPr="001D5695">
        <w:rPr>
          <w:rFonts w:ascii="Times New Roman" w:hAnsi="Times New Roman"/>
          <w:color w:val="000000"/>
          <w:sz w:val="28"/>
          <w:szCs w:val="28"/>
        </w:rPr>
        <w:t>:</w:t>
      </w:r>
    </w:p>
    <w:p w:rsidR="00096C20" w:rsidRPr="001D5695" w:rsidRDefault="00096C20" w:rsidP="001D56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color w:val="000000"/>
          <w:sz w:val="28"/>
          <w:szCs w:val="28"/>
        </w:rPr>
        <w:t>- разъяснение вновь вводимых терминов и названий</w:t>
      </w:r>
    </w:p>
    <w:p w:rsidR="00096C20" w:rsidRPr="001D5695" w:rsidRDefault="00096C20" w:rsidP="001D56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color w:val="000000"/>
          <w:sz w:val="28"/>
          <w:szCs w:val="28"/>
        </w:rPr>
        <w:t>- создание проблемных ситуаций, использование приемов эвристической беседы; учет индивидуальных особенностей студентов</w:t>
      </w:r>
    </w:p>
    <w:p w:rsidR="00096C20" w:rsidRPr="001D5695" w:rsidRDefault="00096C20" w:rsidP="001D56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color w:val="000000"/>
          <w:sz w:val="28"/>
          <w:szCs w:val="28"/>
        </w:rPr>
        <w:t xml:space="preserve">- методическая обработка излагаемого материала— </w:t>
      </w:r>
      <w:proofErr w:type="gramStart"/>
      <w:r w:rsidRPr="001D5695">
        <w:rPr>
          <w:rFonts w:ascii="Times New Roman" w:hAnsi="Times New Roman"/>
          <w:color w:val="000000"/>
          <w:sz w:val="28"/>
          <w:szCs w:val="28"/>
        </w:rPr>
        <w:t>вы</w:t>
      </w:r>
      <w:proofErr w:type="gramEnd"/>
      <w:r w:rsidRPr="001D5695">
        <w:rPr>
          <w:rFonts w:ascii="Times New Roman" w:hAnsi="Times New Roman"/>
          <w:color w:val="000000"/>
          <w:sz w:val="28"/>
          <w:szCs w:val="28"/>
        </w:rPr>
        <w:t xml:space="preserve">явление ведущих идей и положений; </w:t>
      </w:r>
    </w:p>
    <w:p w:rsidR="00096C20" w:rsidRPr="001D5695" w:rsidRDefault="00096C20" w:rsidP="001D56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color w:val="000000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096C20" w:rsidRPr="001D5695" w:rsidRDefault="00096C20" w:rsidP="001D56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color w:val="000000"/>
          <w:sz w:val="28"/>
          <w:szCs w:val="28"/>
        </w:rPr>
        <w:lastRenderedPageBreak/>
        <w:t xml:space="preserve">- использование приемов закрепления учебного материала: повторение, вопросы на проверку внимания и усвоения; </w:t>
      </w:r>
    </w:p>
    <w:p w:rsidR="00096C20" w:rsidRPr="001D5695" w:rsidRDefault="00096C20" w:rsidP="001D56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color w:val="000000"/>
          <w:sz w:val="28"/>
          <w:szCs w:val="28"/>
        </w:rPr>
        <w:t>- подведение итогов в конце рассмотренного вопроса, всей лекции</w:t>
      </w:r>
    </w:p>
    <w:p w:rsidR="00096C20" w:rsidRPr="001D5695" w:rsidRDefault="00096C20" w:rsidP="001D56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color w:val="000000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096C20" w:rsidRPr="001D5695" w:rsidRDefault="00096C20" w:rsidP="001D56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D569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96C20" w:rsidRPr="001D5695" w:rsidRDefault="00096C20" w:rsidP="001D56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1D5695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1D5695">
        <w:rPr>
          <w:rFonts w:ascii="Times New Roman" w:hAnsi="Times New Roman"/>
          <w:color w:val="000000"/>
          <w:sz w:val="28"/>
          <w:szCs w:val="28"/>
        </w:rPr>
        <w:t xml:space="preserve"> (презентация);</w:t>
      </w:r>
    </w:p>
    <w:p w:rsidR="00096C20" w:rsidRPr="001D5695" w:rsidRDefault="00096C20" w:rsidP="001D56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1D569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D5695">
        <w:rPr>
          <w:rFonts w:ascii="Times New Roman" w:hAnsi="Times New Roman"/>
          <w:color w:val="000000"/>
          <w:sz w:val="28"/>
          <w:szCs w:val="28"/>
        </w:rPr>
        <w:t xml:space="preserve"> (мультимедийный проектор).</w:t>
      </w:r>
    </w:p>
    <w:p w:rsidR="00096C20" w:rsidRPr="001D5695" w:rsidRDefault="00096C20" w:rsidP="001D5695">
      <w:pPr>
        <w:tabs>
          <w:tab w:val="num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4A0" w:rsidRPr="001D5695" w:rsidRDefault="00065DAA" w:rsidP="001D569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D5695">
        <w:rPr>
          <w:rFonts w:ascii="Times New Roman" w:hAnsi="Times New Roman"/>
          <w:b/>
          <w:color w:val="000000"/>
          <w:sz w:val="28"/>
          <w:szCs w:val="28"/>
        </w:rPr>
        <w:t>Лекция № 6.</w:t>
      </w:r>
      <w:r w:rsidR="00A44675" w:rsidRPr="001D5695">
        <w:rPr>
          <w:rFonts w:ascii="Times New Roman" w:hAnsi="Times New Roman"/>
          <w:b/>
          <w:color w:val="000000"/>
          <w:sz w:val="28"/>
          <w:szCs w:val="28"/>
        </w:rPr>
        <w:t xml:space="preserve"> (2 часа)</w:t>
      </w:r>
    </w:p>
    <w:p w:rsidR="00C434A0" w:rsidRPr="001D5695" w:rsidRDefault="00C434A0" w:rsidP="001D5695">
      <w:pPr>
        <w:spacing w:after="0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1D5695">
        <w:rPr>
          <w:rFonts w:ascii="Times New Roman" w:hAnsi="Times New Roman"/>
          <w:b/>
          <w:color w:val="000000" w:themeColor="text1"/>
          <w:sz w:val="28"/>
          <w:szCs w:val="28"/>
        </w:rPr>
        <w:t>Тема</w:t>
      </w:r>
      <w:r w:rsidR="00B77E0C" w:rsidRPr="001D5695">
        <w:rPr>
          <w:rFonts w:ascii="Times New Roman" w:hAnsi="Times New Roman"/>
          <w:b/>
          <w:i/>
          <w:color w:val="000000" w:themeColor="text1"/>
          <w:sz w:val="28"/>
          <w:szCs w:val="28"/>
        </w:rPr>
        <w:t>:</w:t>
      </w:r>
      <w:r w:rsidR="001D5695" w:rsidRPr="001D569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345C4F" w:rsidRPr="001D5695">
        <w:rPr>
          <w:rFonts w:ascii="Times New Roman" w:hAnsi="Times New Roman"/>
          <w:b/>
          <w:i/>
          <w:color w:val="000000" w:themeColor="text1"/>
          <w:sz w:val="28"/>
          <w:szCs w:val="28"/>
        </w:rPr>
        <w:t>Психологическая реабилитация инвалидов.</w:t>
      </w:r>
    </w:p>
    <w:p w:rsidR="00096C20" w:rsidRPr="001D5695" w:rsidRDefault="001D5695" w:rsidP="001D569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096C20" w:rsidRPr="001D569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096C20" w:rsidRPr="001D5695">
        <w:rPr>
          <w:rFonts w:ascii="Times New Roman" w:hAnsi="Times New Roman"/>
          <w:color w:val="000000"/>
          <w:sz w:val="28"/>
          <w:szCs w:val="28"/>
        </w:rPr>
        <w:t xml:space="preserve"> Сформировать у обучающихся знания о структуре и содержании </w:t>
      </w:r>
      <w:r w:rsidR="00345C4F" w:rsidRPr="001D5695">
        <w:rPr>
          <w:rFonts w:ascii="Times New Roman" w:hAnsi="Times New Roman"/>
          <w:color w:val="000000"/>
          <w:sz w:val="28"/>
          <w:szCs w:val="28"/>
        </w:rPr>
        <w:t xml:space="preserve">психологической реабилитации </w:t>
      </w:r>
      <w:r w:rsidR="003B7D73" w:rsidRPr="001D5695">
        <w:rPr>
          <w:rFonts w:ascii="Times New Roman" w:hAnsi="Times New Roman"/>
          <w:color w:val="000000"/>
          <w:sz w:val="28"/>
          <w:szCs w:val="28"/>
        </w:rPr>
        <w:t>инвалидов.</w:t>
      </w:r>
    </w:p>
    <w:p w:rsidR="0052794F" w:rsidRPr="001D5695" w:rsidRDefault="001D5695" w:rsidP="001D56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proofErr w:type="gramStart"/>
      <w:r w:rsidR="00096C20" w:rsidRPr="001D5695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674D5" w:rsidRPr="001D5695">
        <w:rPr>
          <w:rFonts w:ascii="Times New Roman" w:hAnsi="Times New Roman"/>
          <w:b/>
          <w:color w:val="000000"/>
          <w:sz w:val="28"/>
          <w:szCs w:val="28"/>
        </w:rPr>
        <w:t xml:space="preserve">; </w:t>
      </w:r>
      <w:r w:rsidR="0052794F" w:rsidRPr="001D5695">
        <w:rPr>
          <w:rFonts w:ascii="Times New Roman" w:hAnsi="Times New Roman"/>
          <w:sz w:val="28"/>
          <w:szCs w:val="28"/>
        </w:rPr>
        <w:t xml:space="preserve">психологическая коррекция, психологическое консультирование и др.), в которых нуждается </w:t>
      </w:r>
      <w:r>
        <w:rPr>
          <w:rFonts w:ascii="Times New Roman" w:hAnsi="Times New Roman"/>
          <w:sz w:val="28"/>
          <w:szCs w:val="28"/>
        </w:rPr>
        <w:t xml:space="preserve"> </w:t>
      </w:r>
      <w:r w:rsidR="0052794F" w:rsidRPr="001D5695">
        <w:rPr>
          <w:rFonts w:ascii="Times New Roman" w:hAnsi="Times New Roman"/>
          <w:sz w:val="28"/>
          <w:szCs w:val="28"/>
        </w:rPr>
        <w:t>инвалид.</w:t>
      </w:r>
      <w:proofErr w:type="gramEnd"/>
      <w:r w:rsidR="0052794F" w:rsidRPr="001D5695">
        <w:rPr>
          <w:rFonts w:ascii="Times New Roman" w:hAnsi="Times New Roman"/>
          <w:sz w:val="28"/>
          <w:szCs w:val="28"/>
        </w:rPr>
        <w:t xml:space="preserve"> В качестве исполнителей указываются: территориальные центры социальной реабилитации, территориальные центры социального обслуживания, ЛПУ. Современное общество заинтересовано в полноценной личности со здоровой психикой и позитивным настроем, поэтому очень важно восстановить личность человека. Здоровая личность способна самостоятельно решать свои проблемы, что является основой для интеграции инвалида в общество и является одной из первоочередных задач современного здравоохранения. Заключение о выполнении ИПР выносит </w:t>
      </w:r>
      <w:proofErr w:type="spellStart"/>
      <w:r w:rsidR="0052794F" w:rsidRPr="001D5695">
        <w:rPr>
          <w:rFonts w:ascii="Times New Roman" w:hAnsi="Times New Roman"/>
          <w:sz w:val="28"/>
          <w:szCs w:val="28"/>
        </w:rPr>
        <w:t>реабилитолог</w:t>
      </w:r>
      <w:proofErr w:type="spellEnd"/>
      <w:r w:rsidR="0052794F" w:rsidRPr="001D5695">
        <w:rPr>
          <w:rFonts w:ascii="Times New Roman" w:hAnsi="Times New Roman"/>
          <w:sz w:val="28"/>
          <w:szCs w:val="28"/>
        </w:rPr>
        <w:t xml:space="preserve"> – эксперт при очередном переосвидетельствовании или при контрольной явке инвалида в порядке динамического наблюдения в БМСЭ, однако не позднее, чем через год после выдачи ИПР на руки инвалиду. </w:t>
      </w:r>
    </w:p>
    <w:p w:rsidR="00096C20" w:rsidRPr="001D5695" w:rsidRDefault="00096C20" w:rsidP="001D56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8120FC" w:rsidRPr="001D5695">
        <w:rPr>
          <w:rFonts w:ascii="Times New Roman" w:hAnsi="Times New Roman"/>
          <w:color w:val="000000"/>
          <w:sz w:val="28"/>
          <w:szCs w:val="28"/>
        </w:rPr>
        <w:t>обзорная</w:t>
      </w:r>
    </w:p>
    <w:p w:rsidR="00096C20" w:rsidRPr="001D5695" w:rsidRDefault="00096C20" w:rsidP="001D56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</w:t>
      </w:r>
      <w:r w:rsidRPr="001D5695">
        <w:rPr>
          <w:rFonts w:ascii="Times New Roman" w:hAnsi="Times New Roman"/>
          <w:color w:val="000000"/>
          <w:sz w:val="28"/>
          <w:szCs w:val="28"/>
        </w:rPr>
        <w:t>:</w:t>
      </w:r>
    </w:p>
    <w:p w:rsidR="00096C20" w:rsidRPr="001D5695" w:rsidRDefault="00096C20" w:rsidP="001D56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color w:val="000000"/>
          <w:sz w:val="28"/>
          <w:szCs w:val="28"/>
        </w:rPr>
        <w:t>- разъяснение вновь вводимых терминов и названий</w:t>
      </w:r>
    </w:p>
    <w:p w:rsidR="00096C20" w:rsidRPr="001D5695" w:rsidRDefault="00096C20" w:rsidP="001D56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color w:val="000000"/>
          <w:sz w:val="28"/>
          <w:szCs w:val="28"/>
        </w:rPr>
        <w:t>- создание проблемных ситуаций, использование приемов эвристической беседы; учет индивидуальных особенностей студентов</w:t>
      </w:r>
    </w:p>
    <w:p w:rsidR="00096C20" w:rsidRPr="001D5695" w:rsidRDefault="00096C20" w:rsidP="001D56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color w:val="000000"/>
          <w:sz w:val="28"/>
          <w:szCs w:val="28"/>
        </w:rPr>
        <w:t xml:space="preserve">- методическая обработка излагаемого материала— </w:t>
      </w:r>
      <w:proofErr w:type="gramStart"/>
      <w:r w:rsidRPr="001D5695">
        <w:rPr>
          <w:rFonts w:ascii="Times New Roman" w:hAnsi="Times New Roman"/>
          <w:color w:val="000000"/>
          <w:sz w:val="28"/>
          <w:szCs w:val="28"/>
        </w:rPr>
        <w:t>вы</w:t>
      </w:r>
      <w:proofErr w:type="gramEnd"/>
      <w:r w:rsidRPr="001D5695">
        <w:rPr>
          <w:rFonts w:ascii="Times New Roman" w:hAnsi="Times New Roman"/>
          <w:color w:val="000000"/>
          <w:sz w:val="28"/>
          <w:szCs w:val="28"/>
        </w:rPr>
        <w:t xml:space="preserve">явление ведущих идей и положений; </w:t>
      </w:r>
    </w:p>
    <w:p w:rsidR="00096C20" w:rsidRPr="001D5695" w:rsidRDefault="00096C20" w:rsidP="001D56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color w:val="000000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096C20" w:rsidRPr="001D5695" w:rsidRDefault="00096C20" w:rsidP="001D56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color w:val="000000"/>
          <w:sz w:val="28"/>
          <w:szCs w:val="28"/>
        </w:rPr>
        <w:t xml:space="preserve">- использование приемов закрепления учебного материала: повторение, вопросы на проверку внимания и усвоения; </w:t>
      </w:r>
    </w:p>
    <w:p w:rsidR="00096C20" w:rsidRPr="001D5695" w:rsidRDefault="00096C20" w:rsidP="001D56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color w:val="000000"/>
          <w:sz w:val="28"/>
          <w:szCs w:val="28"/>
        </w:rPr>
        <w:t>- подведение итогов в конце рассмотренного вопроса, всей лекции</w:t>
      </w:r>
    </w:p>
    <w:p w:rsidR="00096C20" w:rsidRPr="001D5695" w:rsidRDefault="00096C20" w:rsidP="001D56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color w:val="000000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096C20" w:rsidRPr="001D5695" w:rsidRDefault="00096C20" w:rsidP="001D56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D569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96C20" w:rsidRPr="001D5695" w:rsidRDefault="00096C20" w:rsidP="001D56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1D5695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1D5695">
        <w:rPr>
          <w:rFonts w:ascii="Times New Roman" w:hAnsi="Times New Roman"/>
          <w:color w:val="000000"/>
          <w:sz w:val="28"/>
          <w:szCs w:val="28"/>
        </w:rPr>
        <w:t xml:space="preserve"> (презентация);</w:t>
      </w:r>
    </w:p>
    <w:p w:rsidR="00096C20" w:rsidRPr="001D5695" w:rsidRDefault="00096C20" w:rsidP="001D56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1D569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D5695">
        <w:rPr>
          <w:rFonts w:ascii="Times New Roman" w:hAnsi="Times New Roman"/>
          <w:color w:val="000000"/>
          <w:sz w:val="28"/>
          <w:szCs w:val="28"/>
        </w:rPr>
        <w:t xml:space="preserve"> (мультимедийный проектор).</w:t>
      </w:r>
    </w:p>
    <w:p w:rsidR="00096C20" w:rsidRPr="001D5695" w:rsidRDefault="00096C20" w:rsidP="001D569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12671" w:rsidRPr="001D5695" w:rsidRDefault="00112671" w:rsidP="001D56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695">
        <w:rPr>
          <w:rFonts w:ascii="Times New Roman" w:hAnsi="Times New Roman"/>
          <w:b/>
          <w:sz w:val="28"/>
          <w:szCs w:val="28"/>
        </w:rPr>
        <w:t>2. Методические рекомендации по проведению практических занятий</w:t>
      </w:r>
      <w:r w:rsidRPr="001D5695">
        <w:rPr>
          <w:rFonts w:ascii="Times New Roman" w:hAnsi="Times New Roman"/>
          <w:i/>
          <w:sz w:val="28"/>
          <w:szCs w:val="28"/>
        </w:rPr>
        <w:t xml:space="preserve">. </w:t>
      </w:r>
    </w:p>
    <w:p w:rsidR="00112671" w:rsidRPr="001D5695" w:rsidRDefault="00112671" w:rsidP="001D56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2088" w:rsidRPr="001D5695" w:rsidRDefault="00112671" w:rsidP="001D5695">
      <w:pPr>
        <w:spacing w:after="0"/>
        <w:rPr>
          <w:rFonts w:ascii="Times New Roman" w:hAnsi="Times New Roman"/>
          <w:b/>
          <w:sz w:val="28"/>
          <w:szCs w:val="28"/>
        </w:rPr>
      </w:pPr>
      <w:r w:rsidRPr="001D5695">
        <w:rPr>
          <w:rFonts w:ascii="Times New Roman" w:hAnsi="Times New Roman"/>
          <w:b/>
          <w:sz w:val="28"/>
          <w:szCs w:val="28"/>
        </w:rPr>
        <w:lastRenderedPageBreak/>
        <w:t xml:space="preserve">Модуль 1. </w:t>
      </w:r>
      <w:r w:rsidR="00222088" w:rsidRPr="001D5695">
        <w:rPr>
          <w:rFonts w:ascii="Times New Roman" w:hAnsi="Times New Roman"/>
          <w:b/>
          <w:sz w:val="28"/>
          <w:szCs w:val="28"/>
        </w:rPr>
        <w:t>. Основы медико-социальной реабилитации</w:t>
      </w:r>
    </w:p>
    <w:p w:rsidR="00B41D6F" w:rsidRPr="001D5695" w:rsidRDefault="00112671" w:rsidP="001D569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D5695">
        <w:rPr>
          <w:rFonts w:ascii="Times New Roman" w:hAnsi="Times New Roman"/>
          <w:b/>
          <w:sz w:val="28"/>
          <w:szCs w:val="28"/>
        </w:rPr>
        <w:t>Тема 1.</w:t>
      </w:r>
      <w:r w:rsidR="00160E41" w:rsidRPr="001D5695">
        <w:rPr>
          <w:rFonts w:ascii="Times New Roman" w:hAnsi="Times New Roman"/>
          <w:b/>
          <w:i/>
          <w:sz w:val="28"/>
          <w:szCs w:val="28"/>
        </w:rPr>
        <w:t>Медико-социальное направление реабилитации.</w:t>
      </w:r>
    </w:p>
    <w:p w:rsidR="00112671" w:rsidRPr="001D5695" w:rsidRDefault="00112671" w:rsidP="001D56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695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1D5695">
        <w:rPr>
          <w:rFonts w:ascii="Times New Roman" w:hAnsi="Times New Roman"/>
          <w:sz w:val="28"/>
          <w:szCs w:val="28"/>
        </w:rPr>
        <w:t>практическое занятие.</w:t>
      </w:r>
    </w:p>
    <w:p w:rsidR="00112671" w:rsidRPr="001D5695" w:rsidRDefault="00112671" w:rsidP="001D56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695">
        <w:rPr>
          <w:rFonts w:ascii="Times New Roman" w:hAnsi="Times New Roman"/>
          <w:b/>
          <w:sz w:val="28"/>
          <w:szCs w:val="28"/>
        </w:rPr>
        <w:t xml:space="preserve">Цель: </w:t>
      </w:r>
      <w:r w:rsidRPr="001D5695">
        <w:rPr>
          <w:rFonts w:ascii="Times New Roman" w:hAnsi="Times New Roman"/>
          <w:sz w:val="28"/>
          <w:szCs w:val="28"/>
        </w:rPr>
        <w:t xml:space="preserve">формирование и развитие у студентов навыков </w:t>
      </w:r>
      <w:r w:rsidR="00986823" w:rsidRPr="001D5695">
        <w:rPr>
          <w:rFonts w:ascii="Times New Roman" w:hAnsi="Times New Roman"/>
          <w:sz w:val="28"/>
          <w:szCs w:val="28"/>
        </w:rPr>
        <w:t>работы с нормативной документаци</w:t>
      </w:r>
      <w:r w:rsidR="00916F3C" w:rsidRPr="001D5695">
        <w:rPr>
          <w:rFonts w:ascii="Times New Roman" w:hAnsi="Times New Roman"/>
          <w:sz w:val="28"/>
          <w:szCs w:val="28"/>
        </w:rPr>
        <w:t>ей в рамках освоения дисциплины.</w:t>
      </w:r>
    </w:p>
    <w:p w:rsidR="00112671" w:rsidRPr="001D5695" w:rsidRDefault="00112671" w:rsidP="001D56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5695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p w:rsidR="00112671" w:rsidRPr="001D5695" w:rsidRDefault="00112671" w:rsidP="001D569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12671" w:rsidRPr="001D569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671" w:rsidRPr="001D5695" w:rsidRDefault="00112671" w:rsidP="001D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12671" w:rsidRPr="001D5695" w:rsidRDefault="00112671" w:rsidP="001D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569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D569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671" w:rsidRPr="001D5695" w:rsidRDefault="00112671" w:rsidP="001D56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12671" w:rsidRPr="001D569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71" w:rsidRPr="001D5695" w:rsidRDefault="00112671" w:rsidP="001D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12671" w:rsidRPr="001D5695" w:rsidRDefault="00112671" w:rsidP="001D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2671" w:rsidRPr="001D5695" w:rsidRDefault="00112671" w:rsidP="001D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671" w:rsidRPr="001D5695" w:rsidRDefault="00112671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569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12671" w:rsidRPr="001D5695" w:rsidRDefault="00112671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12671" w:rsidRPr="001D5695" w:rsidRDefault="00112671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12671" w:rsidRPr="001D569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671" w:rsidRPr="001D5695" w:rsidRDefault="00112671" w:rsidP="001D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671" w:rsidRPr="001D5695" w:rsidRDefault="00112671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D5695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устный опрос (</w:t>
            </w:r>
            <w:proofErr w:type="gramStart"/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см</w:t>
            </w:r>
            <w:proofErr w:type="gramEnd"/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. ФОС).</w:t>
            </w:r>
          </w:p>
        </w:tc>
      </w:tr>
      <w:tr w:rsidR="00112671" w:rsidRPr="001D569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671" w:rsidRPr="001D5695" w:rsidRDefault="00112671" w:rsidP="001D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671" w:rsidRPr="001D5695" w:rsidRDefault="00112671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D5695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112671" w:rsidRPr="001D5695" w:rsidRDefault="00112671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письменный опрос (</w:t>
            </w:r>
            <w:proofErr w:type="gramStart"/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см</w:t>
            </w:r>
            <w:proofErr w:type="gramEnd"/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. ФОС).</w:t>
            </w:r>
          </w:p>
          <w:p w:rsidR="00112671" w:rsidRPr="001D5695" w:rsidRDefault="00112671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навыков</w:t>
            </w:r>
            <w:r w:rsidR="00537151" w:rsidRPr="001D5695">
              <w:rPr>
                <w:rFonts w:ascii="Times New Roman" w:hAnsi="Times New Roman"/>
                <w:i/>
                <w:sz w:val="28"/>
                <w:szCs w:val="28"/>
              </w:rPr>
              <w:t xml:space="preserve"> работы с документацией</w:t>
            </w:r>
            <w:r w:rsidRPr="001D5695"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proofErr w:type="gramStart"/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см</w:t>
            </w:r>
            <w:proofErr w:type="gramEnd"/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. ФОС).</w:t>
            </w:r>
          </w:p>
          <w:p w:rsidR="00112671" w:rsidRPr="001D5695" w:rsidRDefault="00112671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112671" w:rsidRPr="001D569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671" w:rsidRPr="001D5695" w:rsidRDefault="00112671" w:rsidP="001D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671" w:rsidRPr="001D5695" w:rsidRDefault="00112671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5695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12671" w:rsidRPr="001D5695" w:rsidRDefault="00112671" w:rsidP="001D569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12671" w:rsidRPr="001D5695" w:rsidRDefault="00112671" w:rsidP="001D569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D5695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</w:tc>
      </w:tr>
    </w:tbl>
    <w:p w:rsidR="00112671" w:rsidRPr="001D5695" w:rsidRDefault="00112671" w:rsidP="001D569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12671" w:rsidRPr="001D5695" w:rsidRDefault="00112671" w:rsidP="001D56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5695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112671" w:rsidRPr="001D5695" w:rsidRDefault="00112671" w:rsidP="001D569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D569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D5695">
        <w:rPr>
          <w:rFonts w:ascii="Times New Roman" w:hAnsi="Times New Roman"/>
          <w:sz w:val="28"/>
          <w:szCs w:val="28"/>
        </w:rPr>
        <w:t>дидактические</w:t>
      </w:r>
      <w:proofErr w:type="gramEnd"/>
      <w:r w:rsidRPr="001D5695">
        <w:rPr>
          <w:rFonts w:ascii="Times New Roman" w:hAnsi="Times New Roman"/>
          <w:sz w:val="28"/>
          <w:szCs w:val="28"/>
        </w:rPr>
        <w:t xml:space="preserve"> (</w:t>
      </w:r>
      <w:r w:rsidRPr="001D5695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:rsidR="00112671" w:rsidRPr="001D5695" w:rsidRDefault="00112671" w:rsidP="001D569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D5695">
        <w:rPr>
          <w:rFonts w:ascii="Times New Roman" w:hAnsi="Times New Roman"/>
          <w:sz w:val="28"/>
          <w:szCs w:val="28"/>
        </w:rPr>
        <w:t>-</w:t>
      </w:r>
      <w:proofErr w:type="gramStart"/>
      <w:r w:rsidRPr="001D5695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1D5695">
        <w:rPr>
          <w:rFonts w:ascii="Times New Roman" w:hAnsi="Times New Roman"/>
          <w:sz w:val="28"/>
          <w:szCs w:val="28"/>
        </w:rPr>
        <w:t xml:space="preserve"> </w:t>
      </w:r>
      <w:r w:rsidR="00236D2A" w:rsidRPr="001D5695">
        <w:rPr>
          <w:rFonts w:ascii="Times New Roman" w:hAnsi="Times New Roman"/>
          <w:sz w:val="28"/>
          <w:szCs w:val="28"/>
        </w:rPr>
        <w:t>(</w:t>
      </w:r>
      <w:r w:rsidR="00181476" w:rsidRPr="001D5695">
        <w:rPr>
          <w:rFonts w:ascii="Times New Roman" w:hAnsi="Times New Roman"/>
          <w:sz w:val="28"/>
          <w:szCs w:val="28"/>
        </w:rPr>
        <w:t xml:space="preserve">стол, стул, доска, компьютер, </w:t>
      </w:r>
      <w:proofErr w:type="spellStart"/>
      <w:r w:rsidR="00CC0794" w:rsidRPr="001D5695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="00CC0794" w:rsidRPr="001D5695">
        <w:rPr>
          <w:rFonts w:ascii="Times New Roman" w:hAnsi="Times New Roman"/>
          <w:sz w:val="28"/>
          <w:szCs w:val="28"/>
        </w:rPr>
        <w:t xml:space="preserve"> проектор</w:t>
      </w:r>
      <w:r w:rsidR="001D5695">
        <w:rPr>
          <w:rFonts w:ascii="Times New Roman" w:hAnsi="Times New Roman"/>
          <w:sz w:val="28"/>
          <w:szCs w:val="28"/>
        </w:rPr>
        <w:t>)</w:t>
      </w:r>
      <w:r w:rsidR="00CC0794" w:rsidRPr="001D5695">
        <w:rPr>
          <w:rFonts w:ascii="Times New Roman" w:hAnsi="Times New Roman"/>
          <w:sz w:val="28"/>
          <w:szCs w:val="28"/>
        </w:rPr>
        <w:t>.</w:t>
      </w:r>
    </w:p>
    <w:p w:rsidR="00112671" w:rsidRPr="001D5695" w:rsidRDefault="00112671" w:rsidP="001D569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16BA3" w:rsidRPr="001D5695" w:rsidRDefault="005B2100" w:rsidP="001D5695">
      <w:pPr>
        <w:spacing w:after="0"/>
        <w:rPr>
          <w:rFonts w:ascii="Times New Roman" w:hAnsi="Times New Roman"/>
          <w:b/>
          <w:sz w:val="28"/>
          <w:szCs w:val="28"/>
        </w:rPr>
      </w:pPr>
      <w:r w:rsidRPr="001D5695">
        <w:rPr>
          <w:rFonts w:ascii="Times New Roman" w:hAnsi="Times New Roman"/>
          <w:b/>
          <w:sz w:val="28"/>
          <w:szCs w:val="28"/>
        </w:rPr>
        <w:t>Тема 2</w:t>
      </w:r>
      <w:r w:rsidR="00990460" w:rsidRPr="001D5695">
        <w:rPr>
          <w:rFonts w:ascii="Times New Roman" w:hAnsi="Times New Roman"/>
          <w:b/>
          <w:sz w:val="28"/>
          <w:szCs w:val="28"/>
        </w:rPr>
        <w:t xml:space="preserve">. </w:t>
      </w:r>
      <w:r w:rsidR="00C16BA3" w:rsidRPr="00D17A79">
        <w:rPr>
          <w:rFonts w:ascii="Times New Roman" w:hAnsi="Times New Roman"/>
          <w:b/>
          <w:i/>
          <w:sz w:val="28"/>
          <w:szCs w:val="28"/>
        </w:rPr>
        <w:t>Медицинский аспект реабилитации.</w:t>
      </w:r>
      <w:r w:rsidR="00C16BA3" w:rsidRPr="001D5695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990460" w:rsidRPr="00D17A79" w:rsidRDefault="00990460" w:rsidP="00D1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695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1D5695">
        <w:rPr>
          <w:rFonts w:ascii="Times New Roman" w:hAnsi="Times New Roman"/>
          <w:sz w:val="28"/>
          <w:szCs w:val="28"/>
        </w:rPr>
        <w:t>практическое занятие.</w:t>
      </w:r>
    </w:p>
    <w:p w:rsidR="005B2100" w:rsidRPr="001D5695" w:rsidRDefault="00990460" w:rsidP="001D56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D5695">
        <w:rPr>
          <w:rFonts w:ascii="Times New Roman" w:hAnsi="Times New Roman"/>
          <w:b/>
          <w:sz w:val="28"/>
          <w:szCs w:val="28"/>
        </w:rPr>
        <w:t xml:space="preserve">Цель: </w:t>
      </w:r>
      <w:r w:rsidR="005B2100" w:rsidRPr="001D5695">
        <w:rPr>
          <w:rFonts w:ascii="Times New Roman" w:hAnsi="Times New Roman"/>
          <w:color w:val="000000"/>
          <w:sz w:val="28"/>
          <w:szCs w:val="28"/>
        </w:rPr>
        <w:t>ф</w:t>
      </w:r>
      <w:r w:rsidR="00BC6EA7" w:rsidRPr="001D5695">
        <w:rPr>
          <w:rFonts w:ascii="Times New Roman" w:hAnsi="Times New Roman"/>
          <w:color w:val="000000"/>
          <w:sz w:val="28"/>
          <w:szCs w:val="28"/>
        </w:rPr>
        <w:t>ормирование у обучающихся знания о медицинских аспектах реабилитации.</w:t>
      </w:r>
      <w:proofErr w:type="gramEnd"/>
    </w:p>
    <w:p w:rsidR="00990460" w:rsidRPr="001D5695" w:rsidRDefault="00990460" w:rsidP="001D56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5695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p w:rsidR="00990460" w:rsidRPr="001D5695" w:rsidRDefault="00990460" w:rsidP="001D569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90460" w:rsidRPr="001D569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1D5695" w:rsidRDefault="00990460" w:rsidP="001D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90460" w:rsidRPr="001D5695" w:rsidRDefault="00990460" w:rsidP="001D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569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D569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1D5695" w:rsidRDefault="00990460" w:rsidP="001D56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90460" w:rsidRPr="001D569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60" w:rsidRPr="001D5695" w:rsidRDefault="00990460" w:rsidP="001D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90460" w:rsidRPr="001D5695" w:rsidRDefault="00990460" w:rsidP="001D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0460" w:rsidRPr="001D5695" w:rsidRDefault="00990460" w:rsidP="001D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1D5695" w:rsidRDefault="00990460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569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990460" w:rsidRPr="001D5695" w:rsidRDefault="00990460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990460" w:rsidRPr="001D5695" w:rsidRDefault="00990460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990460" w:rsidRPr="001D569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1D5695" w:rsidRDefault="00990460" w:rsidP="001D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1D5695" w:rsidRDefault="00990460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D5695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устный опрос (</w:t>
            </w:r>
            <w:proofErr w:type="gramStart"/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см</w:t>
            </w:r>
            <w:proofErr w:type="gramEnd"/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. ФОС).</w:t>
            </w:r>
          </w:p>
        </w:tc>
      </w:tr>
      <w:tr w:rsidR="00990460" w:rsidRPr="001D569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1D5695" w:rsidRDefault="00990460" w:rsidP="001D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1D5695" w:rsidRDefault="00990460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D5695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990460" w:rsidRPr="001D5695" w:rsidRDefault="00990460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письменный опрос (</w:t>
            </w:r>
            <w:proofErr w:type="gramStart"/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см</w:t>
            </w:r>
            <w:proofErr w:type="gramEnd"/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. ФОС).</w:t>
            </w:r>
          </w:p>
          <w:p w:rsidR="00990460" w:rsidRPr="001D5695" w:rsidRDefault="00990460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Отработка практических умений и навыков: </w:t>
            </w:r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навыков работы с документацией (</w:t>
            </w:r>
            <w:proofErr w:type="gramStart"/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см</w:t>
            </w:r>
            <w:proofErr w:type="gramEnd"/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. ФОС).</w:t>
            </w:r>
          </w:p>
          <w:p w:rsidR="00990460" w:rsidRPr="001D5695" w:rsidRDefault="00990460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990460" w:rsidRPr="001D569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1D5695" w:rsidRDefault="00990460" w:rsidP="001D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1D5695" w:rsidRDefault="00990460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5695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990460" w:rsidRPr="001D5695" w:rsidRDefault="00990460" w:rsidP="001D5695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D569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990460" w:rsidRPr="001D5695" w:rsidRDefault="00990460" w:rsidP="001D5695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D569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</w:t>
            </w:r>
            <w:r w:rsidRPr="001D569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:rsidR="00990460" w:rsidRPr="001D5695" w:rsidRDefault="00990460" w:rsidP="001D569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90460" w:rsidRPr="001D5695" w:rsidRDefault="00990460" w:rsidP="001D56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5695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990460" w:rsidRPr="001D5695" w:rsidRDefault="00990460" w:rsidP="001D569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D569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D5695">
        <w:rPr>
          <w:rFonts w:ascii="Times New Roman" w:hAnsi="Times New Roman"/>
          <w:sz w:val="28"/>
          <w:szCs w:val="28"/>
        </w:rPr>
        <w:t>дидактические</w:t>
      </w:r>
      <w:proofErr w:type="gramEnd"/>
      <w:r w:rsidRPr="001D5695">
        <w:rPr>
          <w:rFonts w:ascii="Times New Roman" w:hAnsi="Times New Roman"/>
          <w:sz w:val="28"/>
          <w:szCs w:val="28"/>
        </w:rPr>
        <w:t xml:space="preserve"> (</w:t>
      </w:r>
      <w:r w:rsidRPr="001D5695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:rsidR="00990460" w:rsidRPr="001D5695" w:rsidRDefault="00990460" w:rsidP="00D17A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D5695">
        <w:rPr>
          <w:rFonts w:ascii="Times New Roman" w:hAnsi="Times New Roman"/>
          <w:sz w:val="28"/>
          <w:szCs w:val="28"/>
        </w:rPr>
        <w:t>-</w:t>
      </w:r>
      <w:proofErr w:type="gramStart"/>
      <w:r w:rsidRPr="001D5695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1D5695">
        <w:rPr>
          <w:rFonts w:ascii="Times New Roman" w:hAnsi="Times New Roman"/>
          <w:sz w:val="28"/>
          <w:szCs w:val="28"/>
        </w:rPr>
        <w:t xml:space="preserve"> (стол, стул, доска, компьютер, мультимедийный проектор)</w:t>
      </w:r>
    </w:p>
    <w:p w:rsidR="00990460" w:rsidRPr="001D5695" w:rsidRDefault="005B2100" w:rsidP="001D569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D5695">
        <w:rPr>
          <w:rFonts w:ascii="Times New Roman" w:hAnsi="Times New Roman"/>
          <w:b/>
          <w:sz w:val="28"/>
          <w:szCs w:val="28"/>
        </w:rPr>
        <w:t>Тема 3</w:t>
      </w:r>
      <w:r w:rsidR="00990460" w:rsidRPr="001D5695">
        <w:rPr>
          <w:rFonts w:ascii="Times New Roman" w:hAnsi="Times New Roman"/>
          <w:b/>
          <w:sz w:val="28"/>
          <w:szCs w:val="28"/>
        </w:rPr>
        <w:t>.</w:t>
      </w:r>
      <w:r w:rsidR="005C2007" w:rsidRPr="001D5695">
        <w:rPr>
          <w:rFonts w:ascii="Times New Roman" w:hAnsi="Times New Roman"/>
          <w:color w:val="000000"/>
          <w:sz w:val="28"/>
          <w:szCs w:val="28"/>
        </w:rPr>
        <w:t>:</w:t>
      </w:r>
      <w:r w:rsidR="005C2007" w:rsidRPr="00D17A79">
        <w:rPr>
          <w:rFonts w:ascii="Times New Roman" w:hAnsi="Times New Roman"/>
          <w:b/>
          <w:i/>
          <w:sz w:val="28"/>
          <w:szCs w:val="28"/>
        </w:rPr>
        <w:t>Социально-медицинская оценка и назначение профессиональной реабилитации.</w:t>
      </w:r>
    </w:p>
    <w:p w:rsidR="00990460" w:rsidRPr="001D5695" w:rsidRDefault="00990460" w:rsidP="001D56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0460" w:rsidRPr="001D5695" w:rsidRDefault="00990460" w:rsidP="001D56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695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1D5695">
        <w:rPr>
          <w:rFonts w:ascii="Times New Roman" w:hAnsi="Times New Roman"/>
          <w:sz w:val="28"/>
          <w:szCs w:val="28"/>
        </w:rPr>
        <w:t>практическое занятие.</w:t>
      </w:r>
    </w:p>
    <w:p w:rsidR="00990460" w:rsidRPr="001D5695" w:rsidRDefault="00990460" w:rsidP="001D56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747B" w:rsidRPr="001D5695" w:rsidRDefault="00990460" w:rsidP="001D56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b/>
          <w:sz w:val="28"/>
          <w:szCs w:val="28"/>
        </w:rPr>
        <w:t xml:space="preserve">Цель: </w:t>
      </w:r>
      <w:r w:rsidR="00F8747B" w:rsidRPr="001D5695">
        <w:rPr>
          <w:rFonts w:ascii="Times New Roman" w:hAnsi="Times New Roman"/>
          <w:color w:val="000000"/>
          <w:sz w:val="28"/>
          <w:szCs w:val="28"/>
        </w:rPr>
        <w:t>формирова</w:t>
      </w:r>
      <w:r w:rsidR="00A56D35" w:rsidRPr="001D5695">
        <w:rPr>
          <w:rFonts w:ascii="Times New Roman" w:hAnsi="Times New Roman"/>
          <w:color w:val="000000"/>
          <w:sz w:val="28"/>
          <w:szCs w:val="28"/>
        </w:rPr>
        <w:t>н</w:t>
      </w:r>
      <w:r w:rsidR="00F8747B" w:rsidRPr="001D5695">
        <w:rPr>
          <w:rFonts w:ascii="Times New Roman" w:hAnsi="Times New Roman"/>
          <w:color w:val="000000"/>
          <w:sz w:val="28"/>
          <w:szCs w:val="28"/>
        </w:rPr>
        <w:t>ие у обучающихся знаний</w:t>
      </w:r>
      <w:r w:rsidR="00B704CF" w:rsidRPr="001D5695">
        <w:rPr>
          <w:rFonts w:ascii="Times New Roman" w:hAnsi="Times New Roman"/>
          <w:color w:val="000000"/>
          <w:sz w:val="28"/>
          <w:szCs w:val="28"/>
        </w:rPr>
        <w:t xml:space="preserve"> о социально-медицинской оценк</w:t>
      </w:r>
      <w:r w:rsidR="00D17A79">
        <w:rPr>
          <w:rFonts w:ascii="Times New Roman" w:hAnsi="Times New Roman"/>
          <w:color w:val="000000"/>
          <w:sz w:val="28"/>
          <w:szCs w:val="28"/>
        </w:rPr>
        <w:t>и профессиональной реабилитации.</w:t>
      </w:r>
    </w:p>
    <w:p w:rsidR="00990460" w:rsidRPr="001D5695" w:rsidRDefault="00990460" w:rsidP="001D56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0460" w:rsidRPr="001D5695" w:rsidRDefault="00990460" w:rsidP="001D56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5695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p w:rsidR="00990460" w:rsidRPr="001D5695" w:rsidRDefault="00990460" w:rsidP="001D569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90460" w:rsidRPr="001D569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1D5695" w:rsidRDefault="00990460" w:rsidP="001D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90460" w:rsidRPr="001D5695" w:rsidRDefault="00990460" w:rsidP="001D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569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D569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1D5695" w:rsidRDefault="00990460" w:rsidP="001D56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90460" w:rsidRPr="001D569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60" w:rsidRPr="001D5695" w:rsidRDefault="00990460" w:rsidP="001D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90460" w:rsidRPr="001D5695" w:rsidRDefault="00990460" w:rsidP="001D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0460" w:rsidRPr="001D5695" w:rsidRDefault="00990460" w:rsidP="001D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1D5695" w:rsidRDefault="00990460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569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990460" w:rsidRPr="001D5695" w:rsidRDefault="00990460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990460" w:rsidRPr="001D5695" w:rsidRDefault="00990460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990460" w:rsidRPr="001D569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1D5695" w:rsidRDefault="00990460" w:rsidP="001D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1D5695" w:rsidRDefault="00990460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D5695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устный опрос (</w:t>
            </w:r>
            <w:proofErr w:type="gramStart"/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см</w:t>
            </w:r>
            <w:proofErr w:type="gramEnd"/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. ФОС).</w:t>
            </w:r>
          </w:p>
        </w:tc>
      </w:tr>
      <w:tr w:rsidR="00990460" w:rsidRPr="001D569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1D5695" w:rsidRDefault="00990460" w:rsidP="001D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1D5695" w:rsidRDefault="00990460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D5695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990460" w:rsidRPr="001D5695" w:rsidRDefault="00990460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письменный опрос (</w:t>
            </w:r>
            <w:proofErr w:type="gramStart"/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см</w:t>
            </w:r>
            <w:proofErr w:type="gramEnd"/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. ФОС).</w:t>
            </w:r>
          </w:p>
          <w:p w:rsidR="00990460" w:rsidRPr="001D5695" w:rsidRDefault="00990460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</w:t>
            </w:r>
            <w:r w:rsidR="00F8747B" w:rsidRPr="001D5695">
              <w:rPr>
                <w:rFonts w:ascii="Times New Roman" w:hAnsi="Times New Roman"/>
                <w:i/>
                <w:sz w:val="28"/>
                <w:szCs w:val="28"/>
              </w:rPr>
              <w:t xml:space="preserve">в, составления плана занятий в соответствии </w:t>
            </w:r>
            <w:r w:rsidR="00414E3C" w:rsidRPr="001D5695">
              <w:rPr>
                <w:rFonts w:ascii="Times New Roman" w:hAnsi="Times New Roman"/>
                <w:i/>
                <w:sz w:val="28"/>
                <w:szCs w:val="28"/>
              </w:rPr>
              <w:t xml:space="preserve">с </w:t>
            </w:r>
            <w:r w:rsidR="00A56D35" w:rsidRPr="001D5695">
              <w:rPr>
                <w:rFonts w:ascii="Times New Roman" w:hAnsi="Times New Roman"/>
                <w:i/>
                <w:sz w:val="28"/>
                <w:szCs w:val="28"/>
              </w:rPr>
              <w:t>клиническими проявлениями заболевани</w:t>
            </w:r>
            <w:proofErr w:type="gramStart"/>
            <w:r w:rsidR="00A56D35" w:rsidRPr="001D5695">
              <w:rPr>
                <w:rFonts w:ascii="Times New Roman" w:hAnsi="Times New Roman"/>
                <w:i/>
                <w:sz w:val="28"/>
                <w:szCs w:val="28"/>
              </w:rPr>
              <w:t>я</w:t>
            </w:r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End"/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см. ФОС).</w:t>
            </w:r>
          </w:p>
          <w:p w:rsidR="00990460" w:rsidRPr="001D5695" w:rsidRDefault="00990460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990460" w:rsidRPr="001D569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1D5695" w:rsidRDefault="00990460" w:rsidP="001D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1D5695" w:rsidRDefault="00990460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5695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990460" w:rsidRPr="001D5695" w:rsidRDefault="00990460" w:rsidP="001D5695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D569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990460" w:rsidRPr="001D5695" w:rsidRDefault="00990460" w:rsidP="001D5695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D569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</w:t>
            </w:r>
            <w:r w:rsidRPr="001D569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:rsidR="00990460" w:rsidRPr="001D5695" w:rsidRDefault="00990460" w:rsidP="001D569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90460" w:rsidRPr="001D5695" w:rsidRDefault="00990460" w:rsidP="001D56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5695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990460" w:rsidRPr="001D5695" w:rsidRDefault="00990460" w:rsidP="001D569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D569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D5695">
        <w:rPr>
          <w:rFonts w:ascii="Times New Roman" w:hAnsi="Times New Roman"/>
          <w:sz w:val="28"/>
          <w:szCs w:val="28"/>
        </w:rPr>
        <w:t>дидактические</w:t>
      </w:r>
      <w:proofErr w:type="gramEnd"/>
      <w:r w:rsidRPr="001D5695">
        <w:rPr>
          <w:rFonts w:ascii="Times New Roman" w:hAnsi="Times New Roman"/>
          <w:sz w:val="28"/>
          <w:szCs w:val="28"/>
        </w:rPr>
        <w:t xml:space="preserve"> (</w:t>
      </w:r>
      <w:r w:rsidRPr="001D5695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:rsidR="00990460" w:rsidRPr="001D5695" w:rsidRDefault="00990460" w:rsidP="001D569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D5695">
        <w:rPr>
          <w:rFonts w:ascii="Times New Roman" w:hAnsi="Times New Roman"/>
          <w:sz w:val="28"/>
          <w:szCs w:val="28"/>
        </w:rPr>
        <w:t>-материально-технически</w:t>
      </w:r>
      <w:proofErr w:type="gramStart"/>
      <w:r w:rsidRPr="001D5695">
        <w:rPr>
          <w:rFonts w:ascii="Times New Roman" w:hAnsi="Times New Roman"/>
          <w:sz w:val="28"/>
          <w:szCs w:val="28"/>
        </w:rPr>
        <w:t>е</w:t>
      </w:r>
      <w:r w:rsidR="00A56D35" w:rsidRPr="001D5695">
        <w:rPr>
          <w:rFonts w:ascii="Times New Roman" w:hAnsi="Times New Roman"/>
          <w:sz w:val="28"/>
          <w:szCs w:val="28"/>
        </w:rPr>
        <w:t>(</w:t>
      </w:r>
      <w:proofErr w:type="gramEnd"/>
      <w:r w:rsidRPr="001D5695">
        <w:rPr>
          <w:rFonts w:ascii="Times New Roman" w:hAnsi="Times New Roman"/>
          <w:sz w:val="28"/>
          <w:szCs w:val="28"/>
        </w:rPr>
        <w:t>стол, стул, доска, компьютер, мультимедийный проектор</w:t>
      </w:r>
      <w:r w:rsidR="00A56D35" w:rsidRPr="001D5695">
        <w:rPr>
          <w:rFonts w:ascii="Times New Roman" w:hAnsi="Times New Roman"/>
          <w:sz w:val="28"/>
          <w:szCs w:val="28"/>
        </w:rPr>
        <w:t>).</w:t>
      </w:r>
    </w:p>
    <w:p w:rsidR="00990460" w:rsidRPr="001D5695" w:rsidRDefault="00990460" w:rsidP="001D569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797A" w:rsidRPr="001D5695" w:rsidRDefault="00013E48" w:rsidP="001D5695">
      <w:pPr>
        <w:spacing w:after="0"/>
        <w:rPr>
          <w:rFonts w:ascii="Times New Roman" w:hAnsi="Times New Roman"/>
          <w:sz w:val="28"/>
          <w:szCs w:val="28"/>
        </w:rPr>
      </w:pPr>
      <w:r w:rsidRPr="00D17A79">
        <w:rPr>
          <w:rFonts w:ascii="Times New Roman" w:hAnsi="Times New Roman"/>
          <w:b/>
          <w:sz w:val="28"/>
          <w:szCs w:val="28"/>
        </w:rPr>
        <w:lastRenderedPageBreak/>
        <w:t>Модуль № 2.</w:t>
      </w:r>
      <w:r w:rsidR="00D17A79" w:rsidRPr="00D17A79">
        <w:rPr>
          <w:rFonts w:ascii="Times New Roman" w:hAnsi="Times New Roman"/>
          <w:b/>
          <w:sz w:val="28"/>
          <w:szCs w:val="28"/>
        </w:rPr>
        <w:t xml:space="preserve"> </w:t>
      </w:r>
      <w:r w:rsidR="0087797A" w:rsidRPr="00D17A79">
        <w:rPr>
          <w:rFonts w:ascii="Times New Roman" w:hAnsi="Times New Roman"/>
          <w:b/>
          <w:sz w:val="28"/>
          <w:szCs w:val="28"/>
        </w:rPr>
        <w:t xml:space="preserve"> Структура и содержание индивидуальной программы   реабилитации</w:t>
      </w:r>
      <w:r w:rsidR="00FF2A1B" w:rsidRPr="001D5695">
        <w:rPr>
          <w:rFonts w:ascii="Times New Roman" w:hAnsi="Times New Roman"/>
          <w:sz w:val="28"/>
          <w:szCs w:val="28"/>
        </w:rPr>
        <w:t>.</w:t>
      </w:r>
    </w:p>
    <w:p w:rsidR="00FF2A1B" w:rsidRPr="001D5695" w:rsidRDefault="00A56D35" w:rsidP="001D5695">
      <w:pPr>
        <w:tabs>
          <w:tab w:val="left" w:pos="627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b/>
          <w:sz w:val="28"/>
          <w:szCs w:val="28"/>
        </w:rPr>
        <w:t xml:space="preserve">Тема </w:t>
      </w:r>
      <w:r w:rsidR="00013E48" w:rsidRPr="001D5695">
        <w:rPr>
          <w:rFonts w:ascii="Times New Roman" w:hAnsi="Times New Roman"/>
          <w:b/>
          <w:sz w:val="28"/>
          <w:szCs w:val="28"/>
        </w:rPr>
        <w:t>4</w:t>
      </w:r>
      <w:r w:rsidR="006E768B" w:rsidRPr="001D5695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F2A1B" w:rsidRPr="00D17A79">
        <w:rPr>
          <w:rFonts w:ascii="Times New Roman" w:hAnsi="Times New Roman"/>
          <w:b/>
          <w:i/>
          <w:sz w:val="28"/>
          <w:szCs w:val="28"/>
        </w:rPr>
        <w:t>Медицинская реабилитация инвалидов</w:t>
      </w:r>
      <w:r w:rsidR="00C842D0" w:rsidRPr="001D5695">
        <w:rPr>
          <w:rFonts w:ascii="Times New Roman" w:hAnsi="Times New Roman"/>
          <w:b/>
          <w:sz w:val="28"/>
          <w:szCs w:val="28"/>
        </w:rPr>
        <w:tab/>
      </w:r>
    </w:p>
    <w:p w:rsidR="007B3E9A" w:rsidRPr="001D5695" w:rsidRDefault="007B3E9A" w:rsidP="001D56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3E9A" w:rsidRPr="001D5695" w:rsidRDefault="007B3E9A" w:rsidP="001D56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695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1D5695">
        <w:rPr>
          <w:rFonts w:ascii="Times New Roman" w:hAnsi="Times New Roman"/>
          <w:sz w:val="28"/>
          <w:szCs w:val="28"/>
        </w:rPr>
        <w:t>практическое занятие.</w:t>
      </w:r>
    </w:p>
    <w:p w:rsidR="007B3E9A" w:rsidRPr="001D5695" w:rsidRDefault="007B3E9A" w:rsidP="001D56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3E9A" w:rsidRPr="001D5695" w:rsidRDefault="007B3E9A" w:rsidP="001D56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D5695">
        <w:rPr>
          <w:rFonts w:ascii="Times New Roman" w:hAnsi="Times New Roman"/>
          <w:color w:val="000000"/>
          <w:sz w:val="28"/>
          <w:szCs w:val="28"/>
        </w:rPr>
        <w:t xml:space="preserve"> Сформировать у обучающихся знания о структуре и с</w:t>
      </w:r>
      <w:r w:rsidR="00FF2A1B" w:rsidRPr="001D5695">
        <w:rPr>
          <w:rFonts w:ascii="Times New Roman" w:hAnsi="Times New Roman"/>
          <w:color w:val="000000"/>
          <w:sz w:val="28"/>
          <w:szCs w:val="28"/>
        </w:rPr>
        <w:t>одержании медицинской реабилитации инвалидов.</w:t>
      </w:r>
    </w:p>
    <w:p w:rsidR="007B3E9A" w:rsidRPr="001D5695" w:rsidRDefault="007B3E9A" w:rsidP="001D56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6D35" w:rsidRPr="001D5695" w:rsidRDefault="00A56D35" w:rsidP="001D56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5695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p w:rsidR="00A56D35" w:rsidRPr="001D5695" w:rsidRDefault="00A56D35" w:rsidP="001D569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56D35" w:rsidRPr="001D569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1D5695" w:rsidRDefault="00A56D35" w:rsidP="001D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56D35" w:rsidRPr="001D5695" w:rsidRDefault="00A56D35" w:rsidP="001D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569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D569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1D5695" w:rsidRDefault="00A56D35" w:rsidP="001D56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56D35" w:rsidRPr="001D569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35" w:rsidRPr="001D5695" w:rsidRDefault="00A56D35" w:rsidP="001D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56D35" w:rsidRPr="001D5695" w:rsidRDefault="00A56D35" w:rsidP="001D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6D35" w:rsidRPr="001D5695" w:rsidRDefault="00A56D35" w:rsidP="001D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1D5695" w:rsidRDefault="00A56D35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569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56D35" w:rsidRPr="001D5695" w:rsidRDefault="00A56D35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A56D35" w:rsidRPr="001D5695" w:rsidRDefault="00A56D35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A56D35" w:rsidRPr="001D569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1D5695" w:rsidRDefault="00A56D35" w:rsidP="001D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1D5695" w:rsidRDefault="00A56D35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D5695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устный опрос (</w:t>
            </w:r>
            <w:proofErr w:type="gramStart"/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см</w:t>
            </w:r>
            <w:proofErr w:type="gramEnd"/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. ФОС).</w:t>
            </w:r>
          </w:p>
        </w:tc>
      </w:tr>
      <w:tr w:rsidR="00A56D35" w:rsidRPr="001D569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1D5695" w:rsidRDefault="00A56D35" w:rsidP="001D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1D5695" w:rsidRDefault="00A56D35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D5695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56D35" w:rsidRPr="001D5695" w:rsidRDefault="00A56D35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письменный опрос (</w:t>
            </w:r>
            <w:proofErr w:type="gramStart"/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см</w:t>
            </w:r>
            <w:proofErr w:type="gramEnd"/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. ФОС).</w:t>
            </w:r>
          </w:p>
          <w:p w:rsidR="00A56D35" w:rsidRPr="001D5695" w:rsidRDefault="00A56D35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навыков, составления плана занятий в соответствии  с клиническими проявлениями заболевания (</w:t>
            </w:r>
            <w:proofErr w:type="gramStart"/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см</w:t>
            </w:r>
            <w:proofErr w:type="gramEnd"/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. ФОС).</w:t>
            </w:r>
          </w:p>
          <w:p w:rsidR="00A56D35" w:rsidRPr="001D5695" w:rsidRDefault="00A56D35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56D35" w:rsidRPr="001D569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1D5695" w:rsidRDefault="00A56D35" w:rsidP="001D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1D5695" w:rsidRDefault="00A56D35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5695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56D35" w:rsidRPr="001D5695" w:rsidRDefault="00A56D35" w:rsidP="001D5695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D569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56D35" w:rsidRPr="001D5695" w:rsidRDefault="00A56D35" w:rsidP="001D5695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D569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</w:t>
            </w:r>
            <w:r w:rsidRPr="001D569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:rsidR="00A56D35" w:rsidRPr="001D5695" w:rsidRDefault="00A56D35" w:rsidP="001D569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56D35" w:rsidRPr="001D5695" w:rsidRDefault="00A56D35" w:rsidP="001D56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5695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A56D35" w:rsidRPr="001D5695" w:rsidRDefault="00A56D35" w:rsidP="001D569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D569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D5695">
        <w:rPr>
          <w:rFonts w:ascii="Times New Roman" w:hAnsi="Times New Roman"/>
          <w:sz w:val="28"/>
          <w:szCs w:val="28"/>
        </w:rPr>
        <w:t>дидактические</w:t>
      </w:r>
      <w:proofErr w:type="gramEnd"/>
      <w:r w:rsidRPr="001D5695">
        <w:rPr>
          <w:rFonts w:ascii="Times New Roman" w:hAnsi="Times New Roman"/>
          <w:sz w:val="28"/>
          <w:szCs w:val="28"/>
        </w:rPr>
        <w:t xml:space="preserve"> (</w:t>
      </w:r>
      <w:r w:rsidRPr="001D5695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:rsidR="00A56D35" w:rsidRPr="001D5695" w:rsidRDefault="00A56D35" w:rsidP="001D569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D5695">
        <w:rPr>
          <w:rFonts w:ascii="Times New Roman" w:hAnsi="Times New Roman"/>
          <w:sz w:val="28"/>
          <w:szCs w:val="28"/>
        </w:rPr>
        <w:t>-</w:t>
      </w:r>
      <w:proofErr w:type="gramStart"/>
      <w:r w:rsidRPr="001D5695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1D5695">
        <w:rPr>
          <w:rFonts w:ascii="Times New Roman" w:hAnsi="Times New Roman"/>
          <w:sz w:val="28"/>
          <w:szCs w:val="28"/>
        </w:rPr>
        <w:t xml:space="preserve"> (стол, стул, доска, компьютер, мультимедийный проектор).</w:t>
      </w:r>
    </w:p>
    <w:p w:rsidR="00A56D35" w:rsidRPr="001D5695" w:rsidRDefault="00A56D35" w:rsidP="001D569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322BE" w:rsidRPr="00D17A79" w:rsidRDefault="00D17A79" w:rsidP="001D5695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A56D35" w:rsidRPr="001D5695">
        <w:rPr>
          <w:rFonts w:ascii="Times New Roman" w:hAnsi="Times New Roman"/>
          <w:b/>
          <w:sz w:val="28"/>
          <w:szCs w:val="28"/>
        </w:rPr>
        <w:t xml:space="preserve">Тема </w:t>
      </w:r>
      <w:r w:rsidR="00ED0A13" w:rsidRPr="001D5695">
        <w:rPr>
          <w:rFonts w:ascii="Times New Roman" w:hAnsi="Times New Roman"/>
          <w:b/>
          <w:sz w:val="28"/>
          <w:szCs w:val="28"/>
        </w:rPr>
        <w:t>5</w:t>
      </w:r>
      <w:r w:rsidR="00A56D35" w:rsidRPr="001D5695">
        <w:rPr>
          <w:rFonts w:ascii="Times New Roman" w:hAnsi="Times New Roman"/>
          <w:b/>
          <w:sz w:val="28"/>
          <w:szCs w:val="28"/>
        </w:rPr>
        <w:t xml:space="preserve">. </w:t>
      </w:r>
      <w:r w:rsidR="001322BE" w:rsidRPr="00D17A79">
        <w:rPr>
          <w:rFonts w:ascii="Times New Roman" w:hAnsi="Times New Roman"/>
          <w:b/>
          <w:i/>
          <w:sz w:val="28"/>
          <w:szCs w:val="28"/>
        </w:rPr>
        <w:t>Программа реабилитации инвалида</w:t>
      </w:r>
    </w:p>
    <w:p w:rsidR="007B3E9A" w:rsidRPr="001D5695" w:rsidRDefault="007B3E9A" w:rsidP="001D56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695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1D5695">
        <w:rPr>
          <w:rFonts w:ascii="Times New Roman" w:hAnsi="Times New Roman"/>
          <w:sz w:val="28"/>
          <w:szCs w:val="28"/>
        </w:rPr>
        <w:t>практическое занятие.</w:t>
      </w:r>
    </w:p>
    <w:p w:rsidR="007B3E9A" w:rsidRPr="001D5695" w:rsidRDefault="007B3E9A" w:rsidP="001D569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AFAFF"/>
        </w:rPr>
      </w:pPr>
    </w:p>
    <w:p w:rsidR="007B3E9A" w:rsidRPr="001D5695" w:rsidRDefault="007B3E9A" w:rsidP="001D569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D569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D5695">
        <w:rPr>
          <w:rFonts w:ascii="Times New Roman" w:hAnsi="Times New Roman"/>
          <w:color w:val="000000"/>
          <w:sz w:val="28"/>
          <w:szCs w:val="28"/>
        </w:rPr>
        <w:t xml:space="preserve"> Сформировать у </w:t>
      </w:r>
      <w:proofErr w:type="gramStart"/>
      <w:r w:rsidRPr="001D5695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1D5695">
        <w:rPr>
          <w:rFonts w:ascii="Times New Roman" w:hAnsi="Times New Roman"/>
          <w:color w:val="000000"/>
          <w:sz w:val="28"/>
          <w:szCs w:val="28"/>
        </w:rPr>
        <w:t xml:space="preserve"> знания о структуре и содержании </w:t>
      </w:r>
      <w:r w:rsidR="00C36822" w:rsidRPr="001D5695">
        <w:rPr>
          <w:rFonts w:ascii="Times New Roman" w:hAnsi="Times New Roman"/>
          <w:color w:val="000000"/>
          <w:sz w:val="28"/>
          <w:szCs w:val="28"/>
        </w:rPr>
        <w:t xml:space="preserve"> программы реабилитации инвалида.</w:t>
      </w:r>
    </w:p>
    <w:p w:rsidR="00A56D35" w:rsidRPr="001D5695" w:rsidRDefault="00A56D35" w:rsidP="001D56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6D35" w:rsidRPr="001D5695" w:rsidRDefault="00A56D35" w:rsidP="001D56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569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A56D35" w:rsidRPr="001D5695" w:rsidRDefault="00A56D35" w:rsidP="001D569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56D35" w:rsidRPr="001D569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1D5695" w:rsidRDefault="00A56D35" w:rsidP="001D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56D35" w:rsidRPr="001D5695" w:rsidRDefault="00A56D35" w:rsidP="001D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569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D569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1D5695" w:rsidRDefault="00A56D35" w:rsidP="001D56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56D35" w:rsidRPr="001D569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35" w:rsidRPr="001D5695" w:rsidRDefault="00A56D35" w:rsidP="001D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56D35" w:rsidRPr="001D5695" w:rsidRDefault="00A56D35" w:rsidP="001D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6D35" w:rsidRPr="001D5695" w:rsidRDefault="00A56D35" w:rsidP="001D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1D5695" w:rsidRDefault="00A56D35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569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A56D35" w:rsidRPr="001D5695" w:rsidRDefault="00A56D35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A56D35" w:rsidRPr="001D5695" w:rsidRDefault="00A56D35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A56D35" w:rsidRPr="001D569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1D5695" w:rsidRDefault="00A56D35" w:rsidP="001D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1D5695" w:rsidRDefault="00A56D35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D5695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устный опрос (</w:t>
            </w:r>
            <w:proofErr w:type="gramStart"/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см</w:t>
            </w:r>
            <w:proofErr w:type="gramEnd"/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. ФОС).</w:t>
            </w:r>
          </w:p>
        </w:tc>
      </w:tr>
      <w:tr w:rsidR="00A56D35" w:rsidRPr="001D569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1D5695" w:rsidRDefault="00A56D35" w:rsidP="001D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1D5695" w:rsidRDefault="00A56D35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D5695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56D35" w:rsidRPr="001D5695" w:rsidRDefault="00A56D35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письменный опрос (</w:t>
            </w:r>
            <w:proofErr w:type="gramStart"/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см</w:t>
            </w:r>
            <w:proofErr w:type="gramEnd"/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. ФОС).</w:t>
            </w:r>
          </w:p>
          <w:p w:rsidR="00A56D35" w:rsidRPr="001D5695" w:rsidRDefault="00A56D35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навыков, составления плана занятий в соответствии  с клиническими проявлениями заболевания (</w:t>
            </w:r>
            <w:proofErr w:type="gramStart"/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см</w:t>
            </w:r>
            <w:proofErr w:type="gramEnd"/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. ФОС).</w:t>
            </w:r>
          </w:p>
          <w:p w:rsidR="00A56D35" w:rsidRPr="001D5695" w:rsidRDefault="00A56D35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56D35" w:rsidRPr="001D569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1D5695" w:rsidRDefault="00A56D35" w:rsidP="001D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1D5695" w:rsidRDefault="00A56D35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5695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56D35" w:rsidRPr="001D5695" w:rsidRDefault="00A56D35" w:rsidP="001D5695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D569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56D35" w:rsidRPr="001D5695" w:rsidRDefault="00A56D35" w:rsidP="001D5695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D569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</w:t>
            </w:r>
            <w:r w:rsidRPr="001D569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:rsidR="00A56D35" w:rsidRPr="001D5695" w:rsidRDefault="00A56D35" w:rsidP="001D569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56D35" w:rsidRPr="001D5695" w:rsidRDefault="00A56D35" w:rsidP="001D56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5695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A56D35" w:rsidRPr="001D5695" w:rsidRDefault="00A56D35" w:rsidP="001D569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D569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D5695">
        <w:rPr>
          <w:rFonts w:ascii="Times New Roman" w:hAnsi="Times New Roman"/>
          <w:sz w:val="28"/>
          <w:szCs w:val="28"/>
        </w:rPr>
        <w:t>дидактические</w:t>
      </w:r>
      <w:proofErr w:type="gramEnd"/>
      <w:r w:rsidRPr="001D5695">
        <w:rPr>
          <w:rFonts w:ascii="Times New Roman" w:hAnsi="Times New Roman"/>
          <w:sz w:val="28"/>
          <w:szCs w:val="28"/>
        </w:rPr>
        <w:t xml:space="preserve"> (</w:t>
      </w:r>
      <w:r w:rsidRPr="001D5695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:rsidR="00A56D35" w:rsidRPr="001D5695" w:rsidRDefault="00A56D35" w:rsidP="001D569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D5695">
        <w:rPr>
          <w:rFonts w:ascii="Times New Roman" w:hAnsi="Times New Roman"/>
          <w:sz w:val="28"/>
          <w:szCs w:val="28"/>
        </w:rPr>
        <w:t>-</w:t>
      </w:r>
      <w:proofErr w:type="gramStart"/>
      <w:r w:rsidRPr="001D5695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1D5695">
        <w:rPr>
          <w:rFonts w:ascii="Times New Roman" w:hAnsi="Times New Roman"/>
          <w:sz w:val="28"/>
          <w:szCs w:val="28"/>
        </w:rPr>
        <w:t xml:space="preserve"> (стол, стул, доска, компьютер, мультимедийный проектор).</w:t>
      </w:r>
    </w:p>
    <w:p w:rsidR="00A56D35" w:rsidRPr="001D5695" w:rsidRDefault="00A56D35" w:rsidP="001D569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6827FF" w:rsidRPr="001D5695" w:rsidRDefault="00A56D35" w:rsidP="001D569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AFAFF"/>
        </w:rPr>
      </w:pPr>
      <w:r w:rsidRPr="001D5695">
        <w:rPr>
          <w:rFonts w:ascii="Times New Roman" w:hAnsi="Times New Roman"/>
          <w:b/>
          <w:sz w:val="28"/>
          <w:szCs w:val="28"/>
        </w:rPr>
        <w:t xml:space="preserve">Тема </w:t>
      </w:r>
      <w:r w:rsidR="00821741" w:rsidRPr="001D5695">
        <w:rPr>
          <w:rFonts w:ascii="Times New Roman" w:hAnsi="Times New Roman"/>
          <w:b/>
          <w:sz w:val="28"/>
          <w:szCs w:val="28"/>
        </w:rPr>
        <w:t>6</w:t>
      </w:r>
      <w:r w:rsidRPr="001D5695">
        <w:rPr>
          <w:rFonts w:ascii="Times New Roman" w:hAnsi="Times New Roman"/>
          <w:b/>
          <w:sz w:val="28"/>
          <w:szCs w:val="28"/>
        </w:rPr>
        <w:t xml:space="preserve">. </w:t>
      </w:r>
      <w:r w:rsidR="006827FF" w:rsidRPr="00D17A79">
        <w:rPr>
          <w:rFonts w:ascii="Times New Roman" w:hAnsi="Times New Roman"/>
          <w:b/>
          <w:i/>
          <w:color w:val="000000"/>
          <w:sz w:val="28"/>
          <w:szCs w:val="28"/>
          <w:shd w:val="clear" w:color="auto" w:fill="FAFAFF"/>
        </w:rPr>
        <w:t>Психологическая реабилитация инвалидов</w:t>
      </w:r>
      <w:r w:rsidR="006827FF" w:rsidRPr="001D5695">
        <w:rPr>
          <w:rFonts w:ascii="Times New Roman" w:hAnsi="Times New Roman"/>
          <w:b/>
          <w:color w:val="000000"/>
          <w:sz w:val="28"/>
          <w:szCs w:val="28"/>
          <w:shd w:val="clear" w:color="auto" w:fill="FAFAFF"/>
        </w:rPr>
        <w:t>.</w:t>
      </w:r>
    </w:p>
    <w:p w:rsidR="00A56D35" w:rsidRPr="001D5695" w:rsidRDefault="00A56D35" w:rsidP="001D56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695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1D5695">
        <w:rPr>
          <w:rFonts w:ascii="Times New Roman" w:hAnsi="Times New Roman"/>
          <w:sz w:val="28"/>
          <w:szCs w:val="28"/>
        </w:rPr>
        <w:t>практическое занятие.</w:t>
      </w:r>
    </w:p>
    <w:p w:rsidR="000D2EC1" w:rsidRPr="001D5695" w:rsidRDefault="00A56D35" w:rsidP="001D56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695">
        <w:rPr>
          <w:rFonts w:ascii="Times New Roman" w:hAnsi="Times New Roman"/>
          <w:b/>
          <w:sz w:val="28"/>
          <w:szCs w:val="28"/>
        </w:rPr>
        <w:t xml:space="preserve">Цель: </w:t>
      </w:r>
      <w:r w:rsidR="00ED0A13" w:rsidRPr="001D5695">
        <w:rPr>
          <w:rFonts w:ascii="Times New Roman" w:hAnsi="Times New Roman"/>
          <w:color w:val="000000"/>
          <w:sz w:val="28"/>
          <w:szCs w:val="28"/>
        </w:rPr>
        <w:t>формирование у обучающихся знаний о</w:t>
      </w:r>
      <w:r w:rsidR="007D7046" w:rsidRPr="001D5695">
        <w:rPr>
          <w:rFonts w:ascii="Times New Roman" w:hAnsi="Times New Roman"/>
          <w:color w:val="000000"/>
          <w:sz w:val="28"/>
          <w:szCs w:val="28"/>
        </w:rPr>
        <w:t xml:space="preserve"> психологической реабилитации инвалидов.</w:t>
      </w:r>
    </w:p>
    <w:p w:rsidR="00A56D35" w:rsidRPr="001D5695" w:rsidRDefault="00A56D35" w:rsidP="001D56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6D35" w:rsidRPr="001D5695" w:rsidRDefault="00A56D35" w:rsidP="001D56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5695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p w:rsidR="00A56D35" w:rsidRPr="001D5695" w:rsidRDefault="00A56D35" w:rsidP="001D569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56D35" w:rsidRPr="001D569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1D5695" w:rsidRDefault="00A56D35" w:rsidP="001D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56D35" w:rsidRPr="001D5695" w:rsidRDefault="00A56D35" w:rsidP="001D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569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D569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1D5695" w:rsidRDefault="00A56D35" w:rsidP="001D56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56D35" w:rsidRPr="001D569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35" w:rsidRPr="001D5695" w:rsidRDefault="00A56D35" w:rsidP="001D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56D35" w:rsidRPr="001D5695" w:rsidRDefault="00A56D35" w:rsidP="001D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6D35" w:rsidRPr="001D5695" w:rsidRDefault="00A56D35" w:rsidP="001D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1D5695" w:rsidRDefault="00A56D35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569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56D35" w:rsidRPr="001D5695" w:rsidRDefault="00A56D35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A56D35" w:rsidRPr="001D5695" w:rsidRDefault="00A56D35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A56D35" w:rsidRPr="001D569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1D5695" w:rsidRDefault="00A56D35" w:rsidP="001D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1D5695" w:rsidRDefault="00A56D35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D5695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устный опрос (</w:t>
            </w:r>
            <w:proofErr w:type="gramStart"/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см</w:t>
            </w:r>
            <w:proofErr w:type="gramEnd"/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. ФОС).</w:t>
            </w:r>
          </w:p>
        </w:tc>
      </w:tr>
      <w:tr w:rsidR="00A56D35" w:rsidRPr="001D569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1D5695" w:rsidRDefault="00A56D35" w:rsidP="001D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1D5695" w:rsidRDefault="00A56D35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D5695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56D35" w:rsidRPr="001D5695" w:rsidRDefault="00A56D35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письменный опрос (</w:t>
            </w:r>
            <w:proofErr w:type="gramStart"/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см</w:t>
            </w:r>
            <w:proofErr w:type="gramEnd"/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. ФОС).</w:t>
            </w:r>
          </w:p>
          <w:p w:rsidR="00A56D35" w:rsidRPr="001D5695" w:rsidRDefault="00A56D35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навыков, составления плана занятий в соответствии  с клиническими проявлениями заболевания (</w:t>
            </w:r>
            <w:proofErr w:type="gramStart"/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см</w:t>
            </w:r>
            <w:proofErr w:type="gramEnd"/>
            <w:r w:rsidRPr="001D5695">
              <w:rPr>
                <w:rFonts w:ascii="Times New Roman" w:hAnsi="Times New Roman"/>
                <w:i/>
                <w:sz w:val="28"/>
                <w:szCs w:val="28"/>
              </w:rPr>
              <w:t>. ФОС).</w:t>
            </w:r>
          </w:p>
          <w:p w:rsidR="00A56D35" w:rsidRPr="001D5695" w:rsidRDefault="00A56D35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56D35" w:rsidRPr="001D569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1D5695" w:rsidRDefault="00A56D35" w:rsidP="001D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6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1D5695" w:rsidRDefault="00A56D35" w:rsidP="001D5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5695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56D35" w:rsidRPr="001D5695" w:rsidRDefault="00A56D35" w:rsidP="001D5695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D569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56D35" w:rsidRPr="001D5695" w:rsidRDefault="00A56D35" w:rsidP="001D5695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D569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</w:t>
            </w:r>
            <w:r w:rsidRPr="001D569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:rsidR="00A56D35" w:rsidRPr="001D5695" w:rsidRDefault="00A56D35" w:rsidP="001D569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56D35" w:rsidRPr="001D5695" w:rsidRDefault="00A56D35" w:rsidP="001D56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5695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A56D35" w:rsidRPr="001D5695" w:rsidRDefault="00A56D35" w:rsidP="001D569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D5695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gramStart"/>
      <w:r w:rsidRPr="001D5695">
        <w:rPr>
          <w:rFonts w:ascii="Times New Roman" w:hAnsi="Times New Roman"/>
          <w:sz w:val="28"/>
          <w:szCs w:val="28"/>
        </w:rPr>
        <w:t>дидактические</w:t>
      </w:r>
      <w:proofErr w:type="gramEnd"/>
      <w:r w:rsidRPr="001D5695">
        <w:rPr>
          <w:rFonts w:ascii="Times New Roman" w:hAnsi="Times New Roman"/>
          <w:sz w:val="28"/>
          <w:szCs w:val="28"/>
        </w:rPr>
        <w:t xml:space="preserve"> (</w:t>
      </w:r>
      <w:r w:rsidRPr="001D5695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:rsidR="00A56D35" w:rsidRPr="001D5695" w:rsidRDefault="00A56D35" w:rsidP="001D569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D5695">
        <w:rPr>
          <w:rFonts w:ascii="Times New Roman" w:hAnsi="Times New Roman"/>
          <w:sz w:val="28"/>
          <w:szCs w:val="28"/>
        </w:rPr>
        <w:t>-материально</w:t>
      </w:r>
      <w:r w:rsidR="00D17A79">
        <w:rPr>
          <w:rFonts w:ascii="Times New Roman" w:hAnsi="Times New Roman"/>
          <w:sz w:val="28"/>
          <w:szCs w:val="28"/>
        </w:rPr>
        <w:t xml:space="preserve"> </w:t>
      </w:r>
      <w:r w:rsidRPr="001D5695">
        <w:rPr>
          <w:rFonts w:ascii="Times New Roman" w:hAnsi="Times New Roman"/>
          <w:sz w:val="28"/>
          <w:szCs w:val="28"/>
        </w:rPr>
        <w:t>-технические (стол, стул, доска, компьютер, мультимедийный проектор).</w:t>
      </w:r>
    </w:p>
    <w:p w:rsidR="00A56D35" w:rsidRPr="001D5695" w:rsidRDefault="00A56D35" w:rsidP="001D569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56D35" w:rsidRPr="001D5695" w:rsidRDefault="00A56D35" w:rsidP="001D569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56D35" w:rsidRPr="001D5695" w:rsidRDefault="00A56D35" w:rsidP="001D569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56D35" w:rsidRPr="001D5695" w:rsidRDefault="00A56D35" w:rsidP="001D569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56D35" w:rsidRPr="001D5695" w:rsidRDefault="00A56D35" w:rsidP="001D569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56D35" w:rsidRPr="001D5695" w:rsidRDefault="00A56D35" w:rsidP="001D569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90460" w:rsidRPr="001D5695" w:rsidRDefault="00990460" w:rsidP="001D569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90460" w:rsidRPr="001D5695" w:rsidRDefault="00990460" w:rsidP="001D569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90460" w:rsidRPr="001D5695" w:rsidRDefault="00990460" w:rsidP="001D569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12671" w:rsidRPr="001D5695" w:rsidRDefault="00112671" w:rsidP="001D569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12671" w:rsidRPr="001D5695" w:rsidRDefault="00112671" w:rsidP="001D569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12671" w:rsidRPr="001D5695" w:rsidRDefault="00112671" w:rsidP="001D569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12671" w:rsidRPr="001D5695" w:rsidRDefault="00112671" w:rsidP="001D569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12671" w:rsidRPr="001D5695" w:rsidRDefault="00112671" w:rsidP="001D569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12671" w:rsidRPr="001D5695" w:rsidRDefault="00112671" w:rsidP="001D569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36B7E" w:rsidRPr="001D5695" w:rsidRDefault="00136B7E" w:rsidP="001D5695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1D5695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6D1" w:rsidRDefault="008C66D1" w:rsidP="00CF7355">
      <w:pPr>
        <w:spacing w:after="0" w:line="240" w:lineRule="auto"/>
      </w:pPr>
      <w:r>
        <w:separator/>
      </w:r>
    </w:p>
  </w:endnote>
  <w:endnote w:type="continuationSeparator" w:id="1">
    <w:p w:rsidR="008C66D1" w:rsidRDefault="008C66D1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C64E74" w:rsidRDefault="004D43F4">
        <w:pPr>
          <w:pStyle w:val="aa"/>
          <w:jc w:val="right"/>
        </w:pPr>
        <w:r>
          <w:fldChar w:fldCharType="begin"/>
        </w:r>
        <w:r w:rsidR="00861973">
          <w:instrText>PAGE   \* MERGEFORMAT</w:instrText>
        </w:r>
        <w:r>
          <w:fldChar w:fldCharType="separate"/>
        </w:r>
        <w:r w:rsidR="00FE78E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64E74" w:rsidRDefault="00C64E7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6D1" w:rsidRDefault="008C66D1" w:rsidP="00CF7355">
      <w:pPr>
        <w:spacing w:after="0" w:line="240" w:lineRule="auto"/>
      </w:pPr>
      <w:r>
        <w:separator/>
      </w:r>
    </w:p>
  </w:footnote>
  <w:footnote w:type="continuationSeparator" w:id="1">
    <w:p w:rsidR="008C66D1" w:rsidRDefault="008C66D1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81697"/>
    <w:multiLevelType w:val="multilevel"/>
    <w:tmpl w:val="C4B0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A55"/>
    <w:rsid w:val="0000640F"/>
    <w:rsid w:val="00013E48"/>
    <w:rsid w:val="00023591"/>
    <w:rsid w:val="0003015B"/>
    <w:rsid w:val="00030A19"/>
    <w:rsid w:val="00042D47"/>
    <w:rsid w:val="00052622"/>
    <w:rsid w:val="00060B4F"/>
    <w:rsid w:val="00063357"/>
    <w:rsid w:val="00065DAA"/>
    <w:rsid w:val="00082972"/>
    <w:rsid w:val="000913F9"/>
    <w:rsid w:val="00096C20"/>
    <w:rsid w:val="00096D82"/>
    <w:rsid w:val="000B427D"/>
    <w:rsid w:val="000D2EC1"/>
    <w:rsid w:val="000E53E5"/>
    <w:rsid w:val="000E5B80"/>
    <w:rsid w:val="000F6730"/>
    <w:rsid w:val="00104C6C"/>
    <w:rsid w:val="00112671"/>
    <w:rsid w:val="001322BE"/>
    <w:rsid w:val="00136B7E"/>
    <w:rsid w:val="00142D0A"/>
    <w:rsid w:val="00160E41"/>
    <w:rsid w:val="00162637"/>
    <w:rsid w:val="0017269F"/>
    <w:rsid w:val="0017583B"/>
    <w:rsid w:val="00181476"/>
    <w:rsid w:val="001B09E9"/>
    <w:rsid w:val="001C785B"/>
    <w:rsid w:val="001D5695"/>
    <w:rsid w:val="001F1461"/>
    <w:rsid w:val="001F41ED"/>
    <w:rsid w:val="0020412A"/>
    <w:rsid w:val="0020516F"/>
    <w:rsid w:val="00205853"/>
    <w:rsid w:val="00211F44"/>
    <w:rsid w:val="00222088"/>
    <w:rsid w:val="00226DCB"/>
    <w:rsid w:val="00227556"/>
    <w:rsid w:val="00236D2A"/>
    <w:rsid w:val="00241BF4"/>
    <w:rsid w:val="00245DC4"/>
    <w:rsid w:val="002648DD"/>
    <w:rsid w:val="002749B5"/>
    <w:rsid w:val="002B5FA7"/>
    <w:rsid w:val="002C5551"/>
    <w:rsid w:val="002D3010"/>
    <w:rsid w:val="002E6F32"/>
    <w:rsid w:val="002F4979"/>
    <w:rsid w:val="002F6628"/>
    <w:rsid w:val="00301237"/>
    <w:rsid w:val="00305C98"/>
    <w:rsid w:val="003203F7"/>
    <w:rsid w:val="00321A77"/>
    <w:rsid w:val="00321BCB"/>
    <w:rsid w:val="003314E4"/>
    <w:rsid w:val="003402E5"/>
    <w:rsid w:val="00345C4F"/>
    <w:rsid w:val="003539C6"/>
    <w:rsid w:val="00375846"/>
    <w:rsid w:val="003A7817"/>
    <w:rsid w:val="003B7D73"/>
    <w:rsid w:val="003E63AF"/>
    <w:rsid w:val="003F6D3F"/>
    <w:rsid w:val="004105AF"/>
    <w:rsid w:val="00414E3C"/>
    <w:rsid w:val="004221BB"/>
    <w:rsid w:val="0042385E"/>
    <w:rsid w:val="00430ACF"/>
    <w:rsid w:val="004430C4"/>
    <w:rsid w:val="00446DCB"/>
    <w:rsid w:val="004711E5"/>
    <w:rsid w:val="00482B12"/>
    <w:rsid w:val="004C4789"/>
    <w:rsid w:val="004C5F3B"/>
    <w:rsid w:val="004D43F4"/>
    <w:rsid w:val="004E3C8B"/>
    <w:rsid w:val="004F108B"/>
    <w:rsid w:val="00510E8B"/>
    <w:rsid w:val="00511905"/>
    <w:rsid w:val="00514269"/>
    <w:rsid w:val="0052794F"/>
    <w:rsid w:val="005357E9"/>
    <w:rsid w:val="00535AB3"/>
    <w:rsid w:val="00537151"/>
    <w:rsid w:val="00540AF9"/>
    <w:rsid w:val="00572E87"/>
    <w:rsid w:val="00586A55"/>
    <w:rsid w:val="00586B2E"/>
    <w:rsid w:val="005913A0"/>
    <w:rsid w:val="005A27E1"/>
    <w:rsid w:val="005A7389"/>
    <w:rsid w:val="005B2100"/>
    <w:rsid w:val="005B6358"/>
    <w:rsid w:val="005C2007"/>
    <w:rsid w:val="005D7877"/>
    <w:rsid w:val="005F3918"/>
    <w:rsid w:val="00611542"/>
    <w:rsid w:val="00616B40"/>
    <w:rsid w:val="00617068"/>
    <w:rsid w:val="0063254A"/>
    <w:rsid w:val="00657152"/>
    <w:rsid w:val="0067763F"/>
    <w:rsid w:val="006827FF"/>
    <w:rsid w:val="006A2126"/>
    <w:rsid w:val="006A2BEF"/>
    <w:rsid w:val="006E768B"/>
    <w:rsid w:val="00710423"/>
    <w:rsid w:val="00713E0A"/>
    <w:rsid w:val="0073006C"/>
    <w:rsid w:val="0075623B"/>
    <w:rsid w:val="00766543"/>
    <w:rsid w:val="0077342A"/>
    <w:rsid w:val="00774A23"/>
    <w:rsid w:val="00792C5B"/>
    <w:rsid w:val="0079716A"/>
    <w:rsid w:val="007B37C3"/>
    <w:rsid w:val="007B3E9A"/>
    <w:rsid w:val="007D7046"/>
    <w:rsid w:val="008120FC"/>
    <w:rsid w:val="00821741"/>
    <w:rsid w:val="00824723"/>
    <w:rsid w:val="00837819"/>
    <w:rsid w:val="00860DAA"/>
    <w:rsid w:val="00861973"/>
    <w:rsid w:val="008638BF"/>
    <w:rsid w:val="0087328F"/>
    <w:rsid w:val="0087797A"/>
    <w:rsid w:val="0088152C"/>
    <w:rsid w:val="008C66D1"/>
    <w:rsid w:val="008D08DB"/>
    <w:rsid w:val="00916F3C"/>
    <w:rsid w:val="00920D15"/>
    <w:rsid w:val="00951144"/>
    <w:rsid w:val="009539A5"/>
    <w:rsid w:val="009640D4"/>
    <w:rsid w:val="0097112E"/>
    <w:rsid w:val="00981270"/>
    <w:rsid w:val="00986823"/>
    <w:rsid w:val="00990460"/>
    <w:rsid w:val="00990E64"/>
    <w:rsid w:val="0099651E"/>
    <w:rsid w:val="00997FB4"/>
    <w:rsid w:val="009A0C2B"/>
    <w:rsid w:val="009C1893"/>
    <w:rsid w:val="009F2C8C"/>
    <w:rsid w:val="00A274AF"/>
    <w:rsid w:val="00A44675"/>
    <w:rsid w:val="00A45FDC"/>
    <w:rsid w:val="00A56745"/>
    <w:rsid w:val="00A56D35"/>
    <w:rsid w:val="00A66EE6"/>
    <w:rsid w:val="00A952AA"/>
    <w:rsid w:val="00A96C48"/>
    <w:rsid w:val="00AB6B82"/>
    <w:rsid w:val="00AC0E72"/>
    <w:rsid w:val="00AC4995"/>
    <w:rsid w:val="00AD2E78"/>
    <w:rsid w:val="00AE75A9"/>
    <w:rsid w:val="00AE7E9A"/>
    <w:rsid w:val="00B41D6F"/>
    <w:rsid w:val="00B704CF"/>
    <w:rsid w:val="00B74EB4"/>
    <w:rsid w:val="00B77E0C"/>
    <w:rsid w:val="00B90A39"/>
    <w:rsid w:val="00B96535"/>
    <w:rsid w:val="00BA11E8"/>
    <w:rsid w:val="00BB06E7"/>
    <w:rsid w:val="00BB4A7A"/>
    <w:rsid w:val="00BC58B5"/>
    <w:rsid w:val="00BC6EA7"/>
    <w:rsid w:val="00BD661B"/>
    <w:rsid w:val="00BE1A97"/>
    <w:rsid w:val="00BE440F"/>
    <w:rsid w:val="00BE71F0"/>
    <w:rsid w:val="00BF1866"/>
    <w:rsid w:val="00BF4253"/>
    <w:rsid w:val="00C00F82"/>
    <w:rsid w:val="00C04449"/>
    <w:rsid w:val="00C0581A"/>
    <w:rsid w:val="00C05E63"/>
    <w:rsid w:val="00C14599"/>
    <w:rsid w:val="00C16BA3"/>
    <w:rsid w:val="00C33FB9"/>
    <w:rsid w:val="00C36822"/>
    <w:rsid w:val="00C423F8"/>
    <w:rsid w:val="00C434A0"/>
    <w:rsid w:val="00C64E74"/>
    <w:rsid w:val="00C674D5"/>
    <w:rsid w:val="00C73800"/>
    <w:rsid w:val="00C801FA"/>
    <w:rsid w:val="00C842D0"/>
    <w:rsid w:val="00C90297"/>
    <w:rsid w:val="00CA4E27"/>
    <w:rsid w:val="00CB6916"/>
    <w:rsid w:val="00CC0794"/>
    <w:rsid w:val="00CC24B7"/>
    <w:rsid w:val="00CC34F3"/>
    <w:rsid w:val="00CF7355"/>
    <w:rsid w:val="00D17A79"/>
    <w:rsid w:val="00D20F23"/>
    <w:rsid w:val="00D2753B"/>
    <w:rsid w:val="00D311E5"/>
    <w:rsid w:val="00D45215"/>
    <w:rsid w:val="00D47224"/>
    <w:rsid w:val="00D55353"/>
    <w:rsid w:val="00D614AC"/>
    <w:rsid w:val="00D61940"/>
    <w:rsid w:val="00D61EC3"/>
    <w:rsid w:val="00D7001B"/>
    <w:rsid w:val="00D839D6"/>
    <w:rsid w:val="00D857A7"/>
    <w:rsid w:val="00D87705"/>
    <w:rsid w:val="00DA1FE4"/>
    <w:rsid w:val="00DB1841"/>
    <w:rsid w:val="00DC4170"/>
    <w:rsid w:val="00DD5438"/>
    <w:rsid w:val="00DE4B60"/>
    <w:rsid w:val="00E0069B"/>
    <w:rsid w:val="00E369EA"/>
    <w:rsid w:val="00E72595"/>
    <w:rsid w:val="00E75753"/>
    <w:rsid w:val="00E84F4B"/>
    <w:rsid w:val="00EC2B02"/>
    <w:rsid w:val="00ED0703"/>
    <w:rsid w:val="00ED0A13"/>
    <w:rsid w:val="00EE235F"/>
    <w:rsid w:val="00EE77A7"/>
    <w:rsid w:val="00EF193A"/>
    <w:rsid w:val="00EF5172"/>
    <w:rsid w:val="00F06E9E"/>
    <w:rsid w:val="00F156F8"/>
    <w:rsid w:val="00F34F49"/>
    <w:rsid w:val="00F577A1"/>
    <w:rsid w:val="00F836B0"/>
    <w:rsid w:val="00F8747B"/>
    <w:rsid w:val="00FA12B9"/>
    <w:rsid w:val="00FA5D02"/>
    <w:rsid w:val="00FD268C"/>
    <w:rsid w:val="00FE78E1"/>
    <w:rsid w:val="00FF2A1B"/>
    <w:rsid w:val="00FF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C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2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50">
    <w:name w:val="Заголовок 5 Знак"/>
    <w:basedOn w:val="a0"/>
    <w:link w:val="5"/>
    <w:uiPriority w:val="9"/>
    <w:semiHidden/>
    <w:rsid w:val="00BF4253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12</Pages>
  <Words>3177</Words>
  <Characters>18110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18</cp:revision>
  <cp:lastPrinted>2019-02-05T10:00:00Z</cp:lastPrinted>
  <dcterms:created xsi:type="dcterms:W3CDTF">2019-05-21T06:11:00Z</dcterms:created>
  <dcterms:modified xsi:type="dcterms:W3CDTF">2022-01-07T05:27:00Z</dcterms:modified>
</cp:coreProperties>
</file>