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6D8" w:rsidRDefault="00BF06D8" w:rsidP="00BF06D8">
      <w:pPr>
        <w:pStyle w:val="Default"/>
      </w:pPr>
    </w:p>
    <w:p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ПРЕПОДАВАТЕЛЯ</w:t>
      </w:r>
    </w:p>
    <w:p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ОРГАНИЗАЦИИ ИЗУЧЕНИЯ ДИСЦИПЛИНЫ</w:t>
      </w:r>
    </w:p>
    <w:p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:rsidR="00BF06D8" w:rsidRDefault="00BF06D8" w:rsidP="00BF06D8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:rsidR="00CF7355" w:rsidRPr="00CF7355" w:rsidRDefault="004E61C0" w:rsidP="00BF06D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</w:t>
      </w:r>
      <w:r w:rsidR="00822D82">
        <w:rPr>
          <w:i/>
          <w:iCs/>
          <w:sz w:val="28"/>
          <w:szCs w:val="28"/>
        </w:rPr>
        <w:t>68</w:t>
      </w:r>
      <w:r w:rsidR="008F11BE">
        <w:rPr>
          <w:i/>
          <w:iCs/>
          <w:sz w:val="28"/>
          <w:szCs w:val="28"/>
        </w:rPr>
        <w:t>.</w:t>
      </w:r>
      <w:r w:rsidR="00822D82">
        <w:rPr>
          <w:i/>
          <w:iCs/>
          <w:sz w:val="28"/>
          <w:szCs w:val="28"/>
        </w:rPr>
        <w:t>Урология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6D8" w:rsidRDefault="00BF06D8" w:rsidP="00BF06D8">
      <w:pPr>
        <w:pStyle w:val="Default"/>
      </w:pPr>
    </w:p>
    <w:p w:rsidR="00BF06D8" w:rsidRPr="00780DC6" w:rsidRDefault="00BF06D8" w:rsidP="008F11B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80DC6">
        <w:rPr>
          <w:rFonts w:ascii="Times New Roman" w:hAnsi="Times New Roman"/>
        </w:rPr>
        <w:t xml:space="preserve"> </w:t>
      </w:r>
      <w:r w:rsidRPr="00780DC6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8F11BE" w:rsidRPr="008F11BE">
        <w:rPr>
          <w:rFonts w:ascii="Times New Roman" w:hAnsi="Times New Roman"/>
          <w:iCs/>
          <w:sz w:val="28"/>
          <w:szCs w:val="28"/>
        </w:rPr>
        <w:t>31.08.</w:t>
      </w:r>
      <w:r w:rsidR="00822D82">
        <w:rPr>
          <w:rFonts w:ascii="Times New Roman" w:hAnsi="Times New Roman"/>
          <w:iCs/>
          <w:sz w:val="28"/>
          <w:szCs w:val="28"/>
        </w:rPr>
        <w:t>68</w:t>
      </w:r>
      <w:r w:rsidR="008F11BE" w:rsidRPr="008F11BE">
        <w:rPr>
          <w:rFonts w:ascii="Times New Roman" w:hAnsi="Times New Roman"/>
          <w:iCs/>
          <w:sz w:val="28"/>
          <w:szCs w:val="28"/>
        </w:rPr>
        <w:t>.</w:t>
      </w:r>
      <w:r w:rsidR="008F11BE">
        <w:rPr>
          <w:rFonts w:ascii="Times New Roman" w:hAnsi="Times New Roman"/>
          <w:iCs/>
          <w:sz w:val="28"/>
          <w:szCs w:val="28"/>
        </w:rPr>
        <w:t xml:space="preserve"> </w:t>
      </w:r>
      <w:r w:rsidR="00822D82">
        <w:rPr>
          <w:rFonts w:ascii="Times New Roman" w:hAnsi="Times New Roman"/>
          <w:iCs/>
          <w:sz w:val="28"/>
          <w:szCs w:val="28"/>
        </w:rPr>
        <w:t>Урология</w:t>
      </w:r>
      <w:r w:rsidRPr="008F11BE">
        <w:rPr>
          <w:rFonts w:ascii="Times New Roman" w:hAnsi="Times New Roman"/>
          <w:sz w:val="28"/>
          <w:szCs w:val="28"/>
        </w:rPr>
        <w:t>,</w:t>
      </w:r>
      <w:r w:rsidRPr="00780DC6">
        <w:rPr>
          <w:rFonts w:ascii="Times New Roman" w:hAnsi="Times New Roman"/>
          <w:sz w:val="28"/>
          <w:szCs w:val="28"/>
        </w:rPr>
        <w:t xml:space="preserve"> утвержденной ученым советом ФГБОУ ВО </w:t>
      </w:r>
      <w:proofErr w:type="spellStart"/>
      <w:r w:rsidRPr="00780DC6">
        <w:rPr>
          <w:rFonts w:ascii="Times New Roman" w:hAnsi="Times New Roman"/>
          <w:sz w:val="28"/>
          <w:szCs w:val="28"/>
        </w:rPr>
        <w:t>ОрГМУ</w:t>
      </w:r>
      <w:proofErr w:type="spellEnd"/>
      <w:r w:rsidRPr="00780DC6">
        <w:rPr>
          <w:rFonts w:ascii="Times New Roman" w:hAnsi="Times New Roman"/>
          <w:sz w:val="28"/>
          <w:szCs w:val="28"/>
        </w:rPr>
        <w:t xml:space="preserve"> Минздрава России </w:t>
      </w:r>
    </w:p>
    <w:p w:rsidR="00BF06D8" w:rsidRDefault="00BF06D8" w:rsidP="00BF06D8">
      <w:pPr>
        <w:pStyle w:val="Default"/>
        <w:ind w:firstLine="709"/>
        <w:contextualSpacing/>
        <w:rPr>
          <w:sz w:val="28"/>
          <w:szCs w:val="28"/>
        </w:rPr>
      </w:pPr>
    </w:p>
    <w:p w:rsidR="00BF06D8" w:rsidRPr="00BF06D8" w:rsidRDefault="00BF06D8" w:rsidP="00BF06D8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F06D8">
        <w:rPr>
          <w:sz w:val="28"/>
          <w:szCs w:val="28"/>
        </w:rPr>
        <w:t>протокол № 11 от «22» июня 2018</w:t>
      </w: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7355" w:rsidRP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Pr="00BF06D8" w:rsidRDefault="00BF06D8" w:rsidP="00BF06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BF06D8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06D8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F06D8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BF06D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BF06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  <w:r w:rsidR="00BF06D8" w:rsidRPr="00BF06D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72595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 xml:space="preserve">Лекция </w:t>
      </w:r>
    </w:p>
    <w:p w:rsidR="007E3C98" w:rsidRPr="007E3C98" w:rsidRDefault="00E72595" w:rsidP="007E3C98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F06D8">
        <w:rPr>
          <w:rFonts w:ascii="Times New Roman" w:hAnsi="Times New Roman"/>
          <w:color w:val="000000"/>
          <w:sz w:val="28"/>
          <w:szCs w:val="28"/>
        </w:rPr>
        <w:t>:</w:t>
      </w:r>
      <w:r w:rsidR="00BF06D8" w:rsidRPr="00BF06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E3C98" w:rsidRPr="007E3C98">
        <w:rPr>
          <w:rFonts w:ascii="Times New Roman" w:hAnsi="Times New Roman"/>
          <w:color w:val="000000"/>
          <w:sz w:val="28"/>
          <w:szCs w:val="28"/>
        </w:rPr>
        <w:t>Анатомические ошибки в хирургии. Обзорная топография полости живота и таза.</w:t>
      </w:r>
    </w:p>
    <w:p w:rsidR="00BF06D8" w:rsidRPr="00BF06D8" w:rsidRDefault="003314E4" w:rsidP="00BF06D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C98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7E3C98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BF06D8" w:rsidRPr="007E3C9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</w:t>
      </w:r>
      <w:r w:rsidR="00BF06D8" w:rsidRPr="00BF06D8">
        <w:rPr>
          <w:rFonts w:ascii="Times New Roman" w:hAnsi="Times New Roman"/>
          <w:bCs/>
          <w:color w:val="000000"/>
          <w:sz w:val="28"/>
          <w:szCs w:val="28"/>
        </w:rPr>
        <w:t xml:space="preserve"> в области фундаментальной  дисциплины – клинической анатомии и оперативной хирургии</w:t>
      </w:r>
    </w:p>
    <w:p w:rsidR="00BF06D8" w:rsidRPr="00BF06D8" w:rsidRDefault="00E72595" w:rsidP="004E61C0">
      <w:pPr>
        <w:spacing w:after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7E3C98" w:rsidRPr="007E3C98" w:rsidRDefault="007E3C98" w:rsidP="007E3C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C98">
        <w:rPr>
          <w:rFonts w:ascii="Times New Roman" w:hAnsi="Times New Roman"/>
          <w:sz w:val="28"/>
          <w:szCs w:val="28"/>
        </w:rPr>
        <w:t>Значение анатомических знаний в современной хирургии.  Брюшная полость и забрюшинное пространство, общие принципы строения, положение в области живота. Проекция органов брюшной полости на переднюю брюшную стенку Топография брюшины нижнего этажа брюшной полости (каналы, синусы, карманы, большой сальник). Хирургическая анатомия тонкой и толстой кишки. Обзорная топография забрюшинного пространства и таза. Хирургическая анатомия органов мочевыделительной системы.</w:t>
      </w:r>
    </w:p>
    <w:p w:rsidR="00E72595" w:rsidRPr="00073BF7" w:rsidRDefault="007E3C98" w:rsidP="007E3C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73BF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2595" w:rsidRPr="00073BF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073BF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F06D8" w:rsidRPr="00073BF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06D8" w:rsidRPr="00073BF7">
        <w:rPr>
          <w:rFonts w:ascii="Times New Roman" w:hAnsi="Times New Roman"/>
          <w:color w:val="000000"/>
          <w:sz w:val="28"/>
          <w:szCs w:val="28"/>
        </w:rPr>
        <w:t>обзорная</w:t>
      </w:r>
      <w:r w:rsidR="00BF06D8" w:rsidRPr="00073BF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</w:t>
      </w:r>
      <w:r w:rsidR="00BF06D8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и: 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 и ин</w:t>
      </w:r>
      <w:r w:rsidR="004E61C0">
        <w:rPr>
          <w:rFonts w:ascii="Times New Roman" w:hAnsi="Times New Roman"/>
          <w:color w:val="000000"/>
          <w:spacing w:val="-4"/>
          <w:sz w:val="28"/>
          <w:szCs w:val="28"/>
        </w:rPr>
        <w:t>тер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F06D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BF06D8">
        <w:rPr>
          <w:rFonts w:ascii="Times New Roman" w:hAnsi="Times New Roman"/>
          <w:color w:val="000000"/>
          <w:sz w:val="28"/>
          <w:szCs w:val="28"/>
        </w:rPr>
        <w:t>таблицы, схемы, плакат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ы, раздаточный материал и т.п.);</w:t>
      </w:r>
    </w:p>
    <w:p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F06D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F06D8">
        <w:rPr>
          <w:rFonts w:ascii="Times New Roman" w:hAnsi="Times New Roman"/>
          <w:color w:val="000000"/>
          <w:sz w:val="28"/>
          <w:szCs w:val="28"/>
        </w:rPr>
        <w:t xml:space="preserve"> (мел, доска,  мультимедийный проектор, интерактивная доска и т.д.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BF7C9B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BF7C9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F7C9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BF7C9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BF7C9B" w:rsidRDefault="002B5FA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BF7C9B" w:rsidRPr="00BF7C9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7C9B" w:rsidRPr="00BF7C9B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</w:p>
    <w:p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BB22A5" w:rsidRDefault="003A781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 w:rsidR="00604278" w:rsidRPr="00BB22A5">
        <w:rPr>
          <w:rFonts w:ascii="Times New Roman" w:hAnsi="Times New Roman"/>
          <w:b/>
          <w:sz w:val="28"/>
          <w:szCs w:val="28"/>
        </w:rPr>
        <w:t>№1</w:t>
      </w:r>
      <w:r w:rsidR="00BF7C9B"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8E0B9A" w:rsidRPr="008E0B9A">
        <w:rPr>
          <w:rFonts w:ascii="Times New Roman" w:hAnsi="Times New Roman"/>
          <w:color w:val="000000"/>
          <w:sz w:val="28"/>
          <w:szCs w:val="28"/>
        </w:rPr>
        <w:t>Топографическая анатомия передней брюшной стенки.</w:t>
      </w:r>
    </w:p>
    <w:p w:rsidR="005913A0" w:rsidRPr="00604278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F7C9B" w:rsidRPr="0060427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F7C9B"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F7C9B"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8E0B9A">
        <w:trPr>
          <w:trHeight w:val="537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8E0B9A" w:rsidRPr="008E0B9A" w:rsidRDefault="008E0B9A" w:rsidP="008E0B9A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>Обучающая: получение фундаментальных знаний по топографической анатомии анатомия передней брюшной стенки и оперативным доступам к органам живота.</w:t>
            </w:r>
          </w:p>
          <w:p w:rsidR="008E0B9A" w:rsidRPr="008E0B9A" w:rsidRDefault="008E0B9A" w:rsidP="008E0B9A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</w:t>
            </w:r>
            <w:proofErr w:type="gramEnd"/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>: формирование теоретической базы знаний по топографической анатомии передней брюшной стенки  для последующего освоения оперативных вмешательств.</w:t>
            </w:r>
          </w:p>
          <w:p w:rsidR="00BF7C9B" w:rsidRPr="00BB22A5" w:rsidRDefault="008E0B9A" w:rsidP="008E0B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8E0B9A">
              <w:rPr>
                <w:sz w:val="28"/>
                <w:szCs w:val="28"/>
              </w:rPr>
              <w:t xml:space="preserve"> </w:t>
            </w:r>
            <w:r w:rsidR="00BF7C9B" w:rsidRPr="008E0B9A">
              <w:rPr>
                <w:sz w:val="28"/>
                <w:szCs w:val="28"/>
              </w:rPr>
              <w:t>Воспитывающая: изучение  топографической анатомии на основе  принципов</w:t>
            </w:r>
            <w:r w:rsidR="00BF7C9B" w:rsidRPr="00BB22A5">
              <w:rPr>
                <w:sz w:val="28"/>
                <w:szCs w:val="28"/>
              </w:rPr>
              <w:t xml:space="preserve">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BF7C9B" w:rsidRPr="00BB22A5" w:rsidRDefault="00BF7C9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B22A5" w:rsidRDefault="0000640F" w:rsidP="00BF7C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</w:t>
            </w:r>
            <w:r w:rsidR="00BF7C9B" w:rsidRPr="00BB22A5">
              <w:rPr>
                <w:rFonts w:ascii="Times New Roman" w:hAnsi="Times New Roman"/>
                <w:b/>
                <w:sz w:val="28"/>
                <w:szCs w:val="28"/>
              </w:rPr>
              <w:t>опорных знаний, умений, навыков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-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устный опрос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B9A" w:rsidRPr="008E0B9A" w:rsidRDefault="0000640F" w:rsidP="008E0B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  <w:r w:rsidRPr="007548FF">
              <w:rPr>
                <w:rFonts w:ascii="Times New Roman" w:hAnsi="Times New Roman"/>
                <w:sz w:val="28"/>
                <w:szCs w:val="28"/>
              </w:rPr>
              <w:t>.</w:t>
            </w:r>
            <w:r w:rsidR="0075623B" w:rsidRPr="00754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0B9A" w:rsidRPr="008E0B9A">
              <w:rPr>
                <w:rFonts w:ascii="Times New Roman" w:hAnsi="Times New Roman"/>
                <w:sz w:val="28"/>
                <w:szCs w:val="28"/>
              </w:rPr>
              <w:t xml:space="preserve">Границы и области передней брюшной стенки. Проекция органов брюшной полости. Топографическая анатомия боковой, пупочной, подвздошно-паховой и надлобковой областей. Анатомическая характеристика брюшных грыж. Кровоснабжение, иннервация, </w:t>
            </w:r>
            <w:proofErr w:type="spellStart"/>
            <w:r w:rsidR="008E0B9A" w:rsidRPr="008E0B9A">
              <w:rPr>
                <w:rFonts w:ascii="Times New Roman" w:hAnsi="Times New Roman"/>
                <w:sz w:val="28"/>
                <w:szCs w:val="28"/>
              </w:rPr>
              <w:t>лимфоотток</w:t>
            </w:r>
            <w:proofErr w:type="spellEnd"/>
            <w:r w:rsidR="008E0B9A" w:rsidRPr="008E0B9A">
              <w:rPr>
                <w:rFonts w:ascii="Times New Roman" w:hAnsi="Times New Roman"/>
                <w:sz w:val="28"/>
                <w:szCs w:val="28"/>
              </w:rPr>
              <w:t xml:space="preserve">. Верхняя, средняя и нижняя срединные </w:t>
            </w:r>
            <w:proofErr w:type="spellStart"/>
            <w:r w:rsidR="008E0B9A" w:rsidRPr="008E0B9A">
              <w:rPr>
                <w:rFonts w:ascii="Times New Roman" w:hAnsi="Times New Roman"/>
                <w:sz w:val="28"/>
                <w:szCs w:val="28"/>
              </w:rPr>
              <w:t>лапаратомии</w:t>
            </w:r>
            <w:proofErr w:type="spellEnd"/>
            <w:r w:rsidR="008E0B9A" w:rsidRPr="008E0B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4278" w:rsidRPr="00BB22A5" w:rsidRDefault="007548FF" w:rsidP="008E0B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0640F" w:rsidRPr="008E0B9A">
              <w:rPr>
                <w:rFonts w:ascii="Times New Roman" w:hAnsi="Times New Roman"/>
                <w:b/>
                <w:sz w:val="28"/>
                <w:szCs w:val="28"/>
              </w:rPr>
              <w:t>Закрепление</w:t>
            </w:r>
            <w:r w:rsidR="0075623B" w:rsidRPr="008E0B9A">
              <w:rPr>
                <w:rFonts w:ascii="Times New Roman" w:hAnsi="Times New Roman"/>
                <w:b/>
                <w:sz w:val="28"/>
                <w:szCs w:val="28"/>
              </w:rPr>
              <w:t xml:space="preserve"> теоретического</w:t>
            </w:r>
            <w:r w:rsidR="0000640F" w:rsidRPr="008E0B9A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</w:t>
            </w:r>
            <w:r w:rsidR="00604278" w:rsidRPr="008E0B9A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604278" w:rsidRPr="008E0B9A">
              <w:rPr>
                <w:rFonts w:ascii="Times New Roman" w:hAnsi="Times New Roman"/>
                <w:sz w:val="28"/>
                <w:szCs w:val="28"/>
              </w:rPr>
              <w:t>освоение учебного материала по литературным  и электронным источникам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>, по таблицам и влажным препаратам. Разбор и опрос по изученной теме</w:t>
            </w:r>
            <w:r w:rsidR="004E16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623B" w:rsidRPr="00BB22A5" w:rsidRDefault="0000640F" w:rsidP="006042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 w:rsidR="00604278" w:rsidRPr="00BB22A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60427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</w:t>
      </w:r>
      <w:r w:rsidR="0075623B" w:rsidRPr="00604278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Pr="00604278">
        <w:rPr>
          <w:rFonts w:ascii="Times New Roman" w:hAnsi="Times New Roman"/>
          <w:color w:val="000000"/>
          <w:sz w:val="28"/>
          <w:szCs w:val="28"/>
        </w:rPr>
        <w:t>ектор, интерактивная доска</w:t>
      </w:r>
      <w:r w:rsidR="00604278" w:rsidRPr="00604278">
        <w:rPr>
          <w:rFonts w:ascii="Times New Roman" w:hAnsi="Times New Roman"/>
          <w:color w:val="000000"/>
          <w:sz w:val="28"/>
          <w:szCs w:val="28"/>
        </w:rPr>
        <w:t>, влажные анатомические препараты, хирургический инструментарий, трупный материал</w:t>
      </w:r>
      <w:r w:rsidRPr="00604278">
        <w:rPr>
          <w:rFonts w:ascii="Times New Roman" w:hAnsi="Times New Roman"/>
          <w:color w:val="000000"/>
          <w:sz w:val="28"/>
          <w:szCs w:val="28"/>
        </w:rPr>
        <w:t>).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64219A" w:rsidRPr="00604278" w:rsidRDefault="0064219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B3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219A">
        <w:rPr>
          <w:rFonts w:ascii="Times New Roman" w:hAnsi="Times New Roman"/>
          <w:b/>
          <w:sz w:val="28"/>
          <w:szCs w:val="28"/>
        </w:rPr>
        <w:t>Тема№</w:t>
      </w:r>
      <w:r w:rsidR="0064219A" w:rsidRPr="0064219A">
        <w:rPr>
          <w:rFonts w:ascii="Times New Roman" w:hAnsi="Times New Roman"/>
          <w:b/>
          <w:sz w:val="28"/>
          <w:szCs w:val="28"/>
        </w:rPr>
        <w:t>2</w:t>
      </w:r>
      <w:r w:rsidRPr="0064219A">
        <w:rPr>
          <w:rFonts w:ascii="Times New Roman" w:hAnsi="Times New Roman"/>
          <w:b/>
          <w:sz w:val="28"/>
          <w:szCs w:val="28"/>
        </w:rPr>
        <w:t xml:space="preserve">: </w:t>
      </w:r>
      <w:r w:rsidR="008E0B9A" w:rsidRPr="008E0B9A">
        <w:rPr>
          <w:rFonts w:ascii="Times New Roman" w:hAnsi="Times New Roman"/>
          <w:color w:val="000000"/>
          <w:sz w:val="28"/>
          <w:szCs w:val="28"/>
        </w:rPr>
        <w:t>Топографическая анатомия верхнего этажа брюшной полости и клиническая анатомия желудка, двенадцатиперстной кишки, поджелудочной железы,  селезенки.</w:t>
      </w:r>
    </w:p>
    <w:p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04278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04278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8E0B9A" w:rsidRPr="008E0B9A" w:rsidRDefault="008E0B9A" w:rsidP="008E0B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>Обучающая</w:t>
            </w:r>
            <w:proofErr w:type="gramEnd"/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>: получение фундаментальных знаний по топографической анатомии верхнего этажа брюшной полости и клинической анатомии желудка, двенадцатиперстной кишки, поджелудочной железы,  селезенки</w:t>
            </w:r>
          </w:p>
          <w:p w:rsidR="008E0B9A" w:rsidRPr="008E0B9A" w:rsidRDefault="008E0B9A" w:rsidP="008E0B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</w:t>
            </w:r>
            <w:proofErr w:type="gramEnd"/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>: формирование теоретической базы знаний по топографической анатомии брюшной полости  для последующего освоения оперативных вмешательств.</w:t>
            </w:r>
          </w:p>
          <w:p w:rsidR="00604278" w:rsidRPr="0064219A" w:rsidRDefault="008E0B9A" w:rsidP="008E0B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8E0B9A">
              <w:rPr>
                <w:sz w:val="28"/>
                <w:szCs w:val="28"/>
              </w:rPr>
              <w:t xml:space="preserve"> </w:t>
            </w:r>
            <w:r w:rsidR="00604278" w:rsidRPr="008E0B9A">
              <w:rPr>
                <w:sz w:val="28"/>
                <w:szCs w:val="28"/>
              </w:rPr>
              <w:t>Воспитывающая: изучение  топографической анатомии на основе  принципов гуманизма и милосердия, уважительного и бережного отношения</w:t>
            </w:r>
            <w:r w:rsidR="00604278" w:rsidRPr="0064219A">
              <w:rPr>
                <w:sz w:val="28"/>
                <w:szCs w:val="28"/>
              </w:rPr>
              <w:t xml:space="preserve"> к изучаемому объекту – органам человеческого тела, к трупу. 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04278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04278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B9A" w:rsidRPr="008E0B9A" w:rsidRDefault="00604278" w:rsidP="008E0B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  <w:r w:rsidRPr="008E0B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E0B9A" w:rsidRPr="008E0B9A">
              <w:rPr>
                <w:rFonts w:ascii="Times New Roman" w:hAnsi="Times New Roman"/>
                <w:sz w:val="28"/>
                <w:szCs w:val="28"/>
              </w:rPr>
              <w:t>Топография брюшины верхнего этажа брюшной полости. Сумки и связки. Хирургическая анатомия желудка, 12-перстной кишки, поджелудочной железы и селезенки. Пути метастазирования опухолей. Хирургическая анатомия печени и желчных путей.</w:t>
            </w:r>
          </w:p>
          <w:p w:rsidR="00604278" w:rsidRDefault="00604278" w:rsidP="008E0B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9A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8E0B9A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8E0B9A">
              <w:rPr>
                <w:rFonts w:ascii="Times New Roman" w:hAnsi="Times New Roman"/>
                <w:sz w:val="28"/>
                <w:szCs w:val="28"/>
              </w:rPr>
              <w:t>освоение учебного материала по литературным  и электронным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источникам, по таблицам и влажным препаратам. Разбор и опрос по изученной теме.  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04278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</w:t>
      </w:r>
      <w:r w:rsidRPr="00604278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и т.п.);</w:t>
      </w:r>
    </w:p>
    <w:p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0B9A" w:rsidRPr="008E0B9A" w:rsidRDefault="0064219A" w:rsidP="008E0B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7548FF">
        <w:rPr>
          <w:rFonts w:ascii="Times New Roman" w:hAnsi="Times New Roman"/>
          <w:b/>
          <w:sz w:val="28"/>
          <w:szCs w:val="28"/>
        </w:rPr>
        <w:t xml:space="preserve">3: </w:t>
      </w:r>
      <w:proofErr w:type="gramStart"/>
      <w:r w:rsidR="008E0B9A" w:rsidRPr="008E0B9A">
        <w:rPr>
          <w:rFonts w:ascii="Times New Roman" w:hAnsi="Times New Roman"/>
          <w:color w:val="000000"/>
          <w:sz w:val="28"/>
          <w:szCs w:val="28"/>
        </w:rPr>
        <w:t>Топографическая анатомия нижнего этажа брюшной полости и клиническая тонкой и толстой кишок.</w:t>
      </w:r>
      <w:proofErr w:type="gramEnd"/>
    </w:p>
    <w:p w:rsidR="0064219A" w:rsidRPr="008E0B9A" w:rsidRDefault="0064219A" w:rsidP="008E0B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0B9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E0B9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4219A" w:rsidRPr="00604278" w:rsidRDefault="0064219A" w:rsidP="008E0B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:rsidR="008E0B9A" w:rsidRPr="008E0B9A" w:rsidRDefault="008E0B9A" w:rsidP="008E0B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>Обучающая</w:t>
            </w:r>
            <w:proofErr w:type="gramEnd"/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>: получение фундаментальных знаний по топографической анатомии нижнего этажа брюшной полости и клинической тонкой и толстой кишок, технике кишечного шва.</w:t>
            </w:r>
          </w:p>
          <w:p w:rsidR="008E0B9A" w:rsidRPr="008E0B9A" w:rsidRDefault="008E0B9A" w:rsidP="008E0B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</w:t>
            </w:r>
            <w:proofErr w:type="gramEnd"/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>: формирование теоретической базы знаний по топографической анатомии брюшной полости  для последующего освоения оперативных вмешательств.</w:t>
            </w:r>
          </w:p>
          <w:p w:rsidR="0064219A" w:rsidRPr="00604278" w:rsidRDefault="008E0B9A" w:rsidP="008E0B9A">
            <w:pPr>
              <w:pStyle w:val="a4"/>
              <w:tabs>
                <w:tab w:val="left" w:pos="993"/>
              </w:tabs>
              <w:ind w:left="0" w:firstLine="816"/>
              <w:contextualSpacing/>
              <w:rPr>
                <w:color w:val="000000"/>
                <w:sz w:val="28"/>
                <w:szCs w:val="28"/>
              </w:rPr>
            </w:pPr>
            <w:r w:rsidRPr="008E0B9A">
              <w:rPr>
                <w:sz w:val="28"/>
                <w:szCs w:val="28"/>
              </w:rPr>
              <w:t xml:space="preserve"> </w:t>
            </w:r>
            <w:r w:rsidR="0064219A" w:rsidRPr="008E0B9A">
              <w:rPr>
                <w:sz w:val="28"/>
                <w:szCs w:val="28"/>
              </w:rPr>
              <w:t>Воспитывающая: изучение  топографической анатомии на основе  принципов</w:t>
            </w:r>
            <w:r w:rsidR="0064219A" w:rsidRPr="007548FF">
              <w:rPr>
                <w:sz w:val="28"/>
                <w:szCs w:val="28"/>
              </w:rPr>
              <w:t xml:space="preserve"> гуманизма и милосердия, уважительного и бережного отношения к изучаемому объекту – органам человеческого тела, к трупу.</w:t>
            </w:r>
            <w:r w:rsidR="0064219A" w:rsidRPr="0064219A">
              <w:rPr>
                <w:sz w:val="28"/>
                <w:szCs w:val="28"/>
              </w:rPr>
              <w:t xml:space="preserve"> 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B9A" w:rsidRPr="008E0B9A" w:rsidRDefault="0064219A" w:rsidP="008E0B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</w:t>
            </w:r>
            <w:r w:rsidRPr="007548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учебного занятия.</w:t>
            </w:r>
            <w:r w:rsidRPr="007548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E0B9A" w:rsidRPr="008E0B9A">
              <w:rPr>
                <w:rFonts w:ascii="Times New Roman" w:hAnsi="Times New Roman"/>
                <w:sz w:val="28"/>
                <w:szCs w:val="28"/>
              </w:rPr>
              <w:t xml:space="preserve">Топография брюшины нижнего этажа брюшной полости (каналы, синусы, карманы, большой сальник). Хирургическая анатомия тонкой и толстой кишки. Кишечный шов, </w:t>
            </w:r>
            <w:proofErr w:type="spellStart"/>
            <w:r w:rsidR="008E0B9A" w:rsidRPr="008E0B9A">
              <w:rPr>
                <w:rFonts w:ascii="Times New Roman" w:hAnsi="Times New Roman"/>
                <w:sz w:val="28"/>
                <w:szCs w:val="28"/>
              </w:rPr>
              <w:t>межкишечные</w:t>
            </w:r>
            <w:proofErr w:type="spellEnd"/>
            <w:r w:rsidR="008E0B9A" w:rsidRPr="008E0B9A">
              <w:rPr>
                <w:rFonts w:ascii="Times New Roman" w:hAnsi="Times New Roman"/>
                <w:sz w:val="28"/>
                <w:szCs w:val="28"/>
              </w:rPr>
              <w:t xml:space="preserve"> анастомозы.</w:t>
            </w:r>
          </w:p>
          <w:p w:rsidR="0064219A" w:rsidRPr="00604278" w:rsidRDefault="007548FF" w:rsidP="008E0B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B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64219A" w:rsidRPr="008E0B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64219A" w:rsidRPr="008E0B9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:</w:t>
            </w:r>
            <w:r w:rsidR="0064219A" w:rsidRPr="008E0B9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64219A"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</w:t>
            </w:r>
            <w:r w:rsidR="0064219A"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опрос по изучен</w:t>
            </w:r>
            <w:r w:rsidR="0064219A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64219A"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ой теме.  Форма контроля:</w:t>
            </w:r>
            <w:r w:rsidR="0064219A"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F21219">
              <w:rPr>
                <w:rFonts w:ascii="Times New Roman" w:hAnsi="Times New Roman"/>
                <w:sz w:val="28"/>
                <w:szCs w:val="28"/>
              </w:rPr>
              <w:t>устный опрос.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 w:rsidRPr="008E0B9A">
        <w:rPr>
          <w:rFonts w:ascii="Times New Roman" w:hAnsi="Times New Roman"/>
          <w:b/>
          <w:sz w:val="28"/>
          <w:szCs w:val="28"/>
        </w:rPr>
        <w:t xml:space="preserve">№4: </w:t>
      </w:r>
      <w:r w:rsidR="008E0B9A" w:rsidRPr="008E0B9A">
        <w:rPr>
          <w:rFonts w:ascii="Times New Roman" w:hAnsi="Times New Roman"/>
          <w:sz w:val="28"/>
          <w:szCs w:val="28"/>
        </w:rPr>
        <w:t>Топографическая анатомия поясничной области и забрюшинного пространства.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C91148" w:rsidRDefault="00687E0C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8E0B9A" w:rsidRPr="008E0B9A" w:rsidRDefault="008E0B9A" w:rsidP="008E0B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>Обучающая</w:t>
            </w:r>
            <w:proofErr w:type="gramEnd"/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получение фундаментальных знаний по топографической анатомии </w:t>
            </w:r>
            <w:r w:rsidRPr="008E0B9A">
              <w:rPr>
                <w:rFonts w:ascii="Times New Roman" w:hAnsi="Times New Roman"/>
                <w:sz w:val="28"/>
                <w:szCs w:val="28"/>
              </w:rPr>
              <w:t>поясничной области и забрюшинного пространства</w:t>
            </w:r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E0B9A" w:rsidRPr="008E0B9A" w:rsidRDefault="008E0B9A" w:rsidP="008E0B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</w:t>
            </w:r>
            <w:proofErr w:type="gramEnd"/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формирование теоретической базы знаний по топографической анатомии </w:t>
            </w:r>
            <w:r w:rsidRPr="008E0B9A">
              <w:rPr>
                <w:rFonts w:ascii="Times New Roman" w:hAnsi="Times New Roman"/>
                <w:sz w:val="28"/>
                <w:szCs w:val="28"/>
              </w:rPr>
              <w:t>поясничной области и забрюшинного пространства</w:t>
            </w:r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последующего освоения оперативных вмешательств.</w:t>
            </w:r>
          </w:p>
          <w:p w:rsidR="00687E0C" w:rsidRPr="00BB22A5" w:rsidRDefault="007548FF" w:rsidP="008E0B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8E0B9A">
              <w:rPr>
                <w:sz w:val="28"/>
                <w:szCs w:val="28"/>
              </w:rPr>
              <w:t xml:space="preserve"> </w:t>
            </w:r>
            <w:r w:rsidR="00687E0C" w:rsidRPr="008E0B9A">
              <w:rPr>
                <w:sz w:val="28"/>
                <w:szCs w:val="28"/>
              </w:rPr>
              <w:t>Воспитывающая: изучение  топографической анатомии на основе  принципов гуманизма и милосердия, уважительного и бережного отношения</w:t>
            </w:r>
            <w:r w:rsidR="00687E0C" w:rsidRPr="00BB22A5">
              <w:rPr>
                <w:sz w:val="28"/>
                <w:szCs w:val="28"/>
              </w:rPr>
              <w:t xml:space="preserve"> к изучаемому объекту – органам человеческого тела, к трупу. 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B8A" w:rsidRPr="00A16B8A" w:rsidRDefault="00687E0C" w:rsidP="00A16B8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</w:t>
            </w:r>
            <w:bookmarkStart w:id="0" w:name="_GoBack"/>
            <w:bookmarkEnd w:id="0"/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ятия.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6B8A" w:rsidRPr="00A16B8A">
              <w:rPr>
                <w:rFonts w:ascii="Times New Roman" w:hAnsi="Times New Roman"/>
                <w:sz w:val="28"/>
                <w:szCs w:val="28"/>
              </w:rPr>
              <w:t>Топографическая анатомия поясничной области и забрюшинного пространства.</w:t>
            </w:r>
            <w:r w:rsidR="00A16B8A" w:rsidRPr="00A16B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E16E2" w:rsidRDefault="00687E0C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B8A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7548FF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7548F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548FF">
              <w:rPr>
                <w:rFonts w:ascii="Times New Roman" w:hAnsi="Times New Roman"/>
                <w:sz w:val="28"/>
                <w:szCs w:val="28"/>
              </w:rPr>
              <w:t>освоение</w:t>
            </w:r>
            <w:r w:rsidRPr="00C91148">
              <w:rPr>
                <w:rFonts w:ascii="Times New Roman" w:hAnsi="Times New Roman"/>
                <w:sz w:val="28"/>
                <w:szCs w:val="28"/>
              </w:rPr>
              <w:t xml:space="preserve"> учебного материала по литературным  и электронным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источникам, по таблицам и влажным препаратам. Разбор и опрос по изученной теме.  </w:t>
            </w:r>
          </w:p>
          <w:p w:rsidR="00687E0C" w:rsidRPr="00BB22A5" w:rsidRDefault="00687E0C" w:rsidP="004E16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543C" w:rsidRPr="008E0B9A" w:rsidRDefault="00F8543C" w:rsidP="008E0B9A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№5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8E0B9A" w:rsidRPr="008E0B9A">
        <w:rPr>
          <w:rFonts w:ascii="Times New Roman" w:hAnsi="Times New Roman"/>
          <w:sz w:val="28"/>
          <w:szCs w:val="28"/>
        </w:rPr>
        <w:t>Хирургическая анатомия почек и мочеточников.</w:t>
      </w:r>
    </w:p>
    <w:p w:rsidR="00F8543C" w:rsidRPr="008E0B9A" w:rsidRDefault="00F8543C" w:rsidP="008E0B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0B9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E0B9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8543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543C" w:rsidRPr="00321A77" w:rsidRDefault="00F8543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543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F8543C" w:rsidRPr="00BB22A5" w:rsidRDefault="00F8543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8E0B9A" w:rsidRPr="008E0B9A" w:rsidRDefault="008E0B9A" w:rsidP="008E0B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>Обучающая</w:t>
            </w:r>
            <w:proofErr w:type="gramEnd"/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получение фундаментальных знаний по </w:t>
            </w:r>
            <w:r w:rsidRPr="008E0B9A">
              <w:rPr>
                <w:rFonts w:ascii="Times New Roman" w:hAnsi="Times New Roman"/>
                <w:sz w:val="28"/>
                <w:szCs w:val="28"/>
              </w:rPr>
              <w:t>клинической анатомии почек и мочеточников</w:t>
            </w:r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E0B9A" w:rsidRPr="008E0B9A" w:rsidRDefault="008E0B9A" w:rsidP="008E0B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</w:t>
            </w:r>
            <w:proofErr w:type="gramEnd"/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формирование теоретической базы знаний по </w:t>
            </w:r>
            <w:r w:rsidRPr="008E0B9A">
              <w:rPr>
                <w:rFonts w:ascii="Times New Roman" w:hAnsi="Times New Roman"/>
                <w:sz w:val="28"/>
                <w:szCs w:val="28"/>
              </w:rPr>
              <w:t>клинической анатомии почек и мочеточников</w:t>
            </w:r>
            <w:r w:rsidRPr="008E0B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последующего освоения оперативных вмешательств.</w:t>
            </w:r>
          </w:p>
          <w:p w:rsidR="00F8543C" w:rsidRPr="00BB22A5" w:rsidRDefault="00554EA4" w:rsidP="008E0B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8E0B9A">
              <w:rPr>
                <w:sz w:val="28"/>
                <w:szCs w:val="28"/>
              </w:rPr>
              <w:t xml:space="preserve"> </w:t>
            </w:r>
            <w:r w:rsidR="00F8543C" w:rsidRPr="008E0B9A">
              <w:rPr>
                <w:sz w:val="28"/>
                <w:szCs w:val="28"/>
              </w:rPr>
              <w:t>Воспитывающая: изучение  топографической анатомии на основе  принципов гуманизма</w:t>
            </w:r>
            <w:r w:rsidR="00F8543C" w:rsidRPr="00BB22A5">
              <w:rPr>
                <w:sz w:val="28"/>
                <w:szCs w:val="28"/>
              </w:rPr>
              <w:t xml:space="preserve"> и милосердия, уважительного и бережного отношения к изучаемому объекту – органам человеческого тела, к трупу. </w:t>
            </w:r>
          </w:p>
        </w:tc>
      </w:tr>
      <w:tr w:rsidR="00F8543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F8543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C7" w:rsidRDefault="00F8543C" w:rsidP="00554EA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1DC7" w:rsidRPr="008E0B9A">
              <w:rPr>
                <w:rFonts w:ascii="Times New Roman" w:hAnsi="Times New Roman"/>
                <w:sz w:val="28"/>
                <w:szCs w:val="28"/>
              </w:rPr>
              <w:t>Хирургическая анатомия почек и мочеточников.</w:t>
            </w:r>
          </w:p>
          <w:p w:rsidR="007E1CB4" w:rsidRDefault="00554EA4" w:rsidP="00554EA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E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8543C" w:rsidRPr="00554EA4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="00F8543C" w:rsidRPr="00554EA4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F8543C" w:rsidRPr="00554EA4">
              <w:rPr>
                <w:rFonts w:ascii="Times New Roman" w:hAnsi="Times New Roman"/>
                <w:sz w:val="28"/>
                <w:szCs w:val="28"/>
              </w:rPr>
              <w:t>освоение учебного материала по литературным  и электронным источн</w:t>
            </w:r>
            <w:r w:rsidR="00F8543C" w:rsidRPr="00C91148">
              <w:rPr>
                <w:rFonts w:ascii="Times New Roman" w:hAnsi="Times New Roman"/>
                <w:sz w:val="28"/>
                <w:szCs w:val="28"/>
              </w:rPr>
              <w:t>икам</w:t>
            </w:r>
            <w:r w:rsidR="00F8543C" w:rsidRPr="00BB22A5">
              <w:rPr>
                <w:rFonts w:ascii="Times New Roman" w:hAnsi="Times New Roman"/>
                <w:sz w:val="28"/>
                <w:szCs w:val="28"/>
              </w:rPr>
              <w:t xml:space="preserve">, по таблицам и влажным препаратам. Разбор и опрос по изученной теме.  </w:t>
            </w:r>
          </w:p>
          <w:p w:rsidR="00F8543C" w:rsidRPr="00BB22A5" w:rsidRDefault="00F8543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F8543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F8543C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F8543C" w:rsidRDefault="00F8543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6</w:t>
      </w:r>
      <w:r w:rsidRPr="00554EA4">
        <w:rPr>
          <w:rFonts w:ascii="Times New Roman" w:hAnsi="Times New Roman"/>
          <w:sz w:val="28"/>
          <w:szCs w:val="28"/>
        </w:rPr>
        <w:t xml:space="preserve">: </w:t>
      </w:r>
      <w:r w:rsidR="00501DC7" w:rsidRPr="00501DC7">
        <w:rPr>
          <w:rFonts w:ascii="Times New Roman" w:hAnsi="Times New Roman"/>
          <w:sz w:val="28"/>
          <w:szCs w:val="28"/>
        </w:rPr>
        <w:t>Топографическая анатомия малого таза.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501DC7" w:rsidRPr="00501DC7" w:rsidRDefault="00501DC7" w:rsidP="00501DC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01DC7">
              <w:rPr>
                <w:rFonts w:ascii="Times New Roman" w:hAnsi="Times New Roman"/>
                <w:color w:val="000000"/>
                <w:sz w:val="28"/>
                <w:szCs w:val="28"/>
              </w:rPr>
              <w:t>Обучающая</w:t>
            </w:r>
            <w:proofErr w:type="gramEnd"/>
            <w:r w:rsidRPr="00501D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получение фундаментальных знаний по топографической анатомии </w:t>
            </w:r>
            <w:r w:rsidRPr="00501DC7">
              <w:rPr>
                <w:rFonts w:ascii="Times New Roman" w:hAnsi="Times New Roman"/>
                <w:sz w:val="28"/>
                <w:szCs w:val="28"/>
              </w:rPr>
              <w:t>малого таза</w:t>
            </w:r>
            <w:r w:rsidRPr="00501D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01DC7" w:rsidRPr="00501DC7" w:rsidRDefault="00501DC7" w:rsidP="00501DC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01DC7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</w:t>
            </w:r>
            <w:proofErr w:type="gramEnd"/>
            <w:r w:rsidRPr="00501D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формирование теоретической базы знаний по топографической анатомии </w:t>
            </w:r>
            <w:r w:rsidRPr="00501DC7">
              <w:rPr>
                <w:rFonts w:ascii="Times New Roman" w:hAnsi="Times New Roman"/>
                <w:sz w:val="28"/>
                <w:szCs w:val="28"/>
              </w:rPr>
              <w:t>малого таза</w:t>
            </w:r>
            <w:r w:rsidRPr="00501D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последующего освоения оперативных вмешательств.</w:t>
            </w:r>
          </w:p>
          <w:p w:rsidR="00687E0C" w:rsidRPr="00BB22A5" w:rsidRDefault="00554EA4" w:rsidP="00501DC7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501DC7">
              <w:rPr>
                <w:sz w:val="28"/>
                <w:szCs w:val="28"/>
              </w:rPr>
              <w:t xml:space="preserve"> </w:t>
            </w:r>
            <w:r w:rsidR="00687E0C" w:rsidRPr="00501DC7">
              <w:rPr>
                <w:sz w:val="28"/>
                <w:szCs w:val="28"/>
              </w:rPr>
              <w:t>Воспитывающая</w:t>
            </w:r>
            <w:r w:rsidR="00687E0C" w:rsidRPr="00BB22A5">
              <w:rPr>
                <w:sz w:val="28"/>
                <w:szCs w:val="28"/>
              </w:rPr>
              <w:t xml:space="preserve">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C7" w:rsidRPr="00501DC7" w:rsidRDefault="00687E0C" w:rsidP="00501DC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  <w:r w:rsidRPr="00501D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01DC7" w:rsidRPr="00501DC7">
              <w:rPr>
                <w:rFonts w:ascii="Times New Roman" w:hAnsi="Times New Roman"/>
                <w:sz w:val="28"/>
                <w:szCs w:val="28"/>
              </w:rPr>
              <w:t>Топографическая анатомия малого таза. Границы, стенки, дно, фасции и клетчаточные пространства. Сосуды, нервы, лимфатические узлы.</w:t>
            </w:r>
          </w:p>
          <w:p w:rsidR="007E1CB4" w:rsidRDefault="00687E0C" w:rsidP="00501D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DC7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501DC7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501DC7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и электронным источникам, по таблицам и влажным препаратам. Разбор и опрос по изученной теме.  </w:t>
            </w:r>
          </w:p>
          <w:p w:rsidR="00687E0C" w:rsidRPr="00BB22A5" w:rsidRDefault="00687E0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F8543C" w:rsidRDefault="00F8543C" w:rsidP="0067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7</w:t>
      </w:r>
      <w:r w:rsidRPr="00501DC7">
        <w:rPr>
          <w:rFonts w:ascii="Times New Roman" w:hAnsi="Times New Roman"/>
          <w:sz w:val="28"/>
          <w:szCs w:val="28"/>
        </w:rPr>
        <w:t xml:space="preserve">: </w:t>
      </w:r>
      <w:r w:rsidR="00501DC7" w:rsidRPr="00501DC7">
        <w:rPr>
          <w:rFonts w:ascii="Times New Roman" w:hAnsi="Times New Roman"/>
          <w:sz w:val="28"/>
          <w:szCs w:val="28"/>
        </w:rPr>
        <w:t>Клиническая анатомия органов малого таза.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:rsidR="00501DC7" w:rsidRPr="00501DC7" w:rsidRDefault="00501DC7" w:rsidP="00501DC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01DC7">
              <w:rPr>
                <w:rFonts w:ascii="Times New Roman" w:hAnsi="Times New Roman"/>
                <w:color w:val="000000"/>
                <w:sz w:val="28"/>
                <w:szCs w:val="28"/>
              </w:rPr>
              <w:t>Обучающая</w:t>
            </w:r>
            <w:proofErr w:type="gramEnd"/>
            <w:r w:rsidRPr="00501D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получение фундаментальных знаний по клинической  анатомии органов </w:t>
            </w:r>
            <w:r w:rsidRPr="00501DC7">
              <w:rPr>
                <w:rFonts w:ascii="Times New Roman" w:hAnsi="Times New Roman"/>
                <w:sz w:val="28"/>
                <w:szCs w:val="28"/>
              </w:rPr>
              <w:t>малого таза</w:t>
            </w:r>
            <w:r w:rsidRPr="00501D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01DC7" w:rsidRPr="00501DC7" w:rsidRDefault="00501DC7" w:rsidP="00501DC7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01DC7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</w:t>
            </w:r>
            <w:proofErr w:type="gramEnd"/>
            <w:r w:rsidRPr="00501D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формирование теоретической базы знаний </w:t>
            </w:r>
            <w:proofErr w:type="spellStart"/>
            <w:r w:rsidRPr="00501DC7">
              <w:rPr>
                <w:rFonts w:ascii="Times New Roman" w:hAnsi="Times New Roman"/>
                <w:color w:val="000000"/>
                <w:sz w:val="28"/>
                <w:szCs w:val="28"/>
              </w:rPr>
              <w:t>поклинической</w:t>
            </w:r>
            <w:proofErr w:type="spellEnd"/>
            <w:r w:rsidRPr="00501D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анатомии органов  </w:t>
            </w:r>
            <w:r w:rsidRPr="00501DC7">
              <w:rPr>
                <w:rFonts w:ascii="Times New Roman" w:hAnsi="Times New Roman"/>
                <w:sz w:val="28"/>
                <w:szCs w:val="28"/>
              </w:rPr>
              <w:t>малого таза</w:t>
            </w:r>
            <w:r w:rsidRPr="00501D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последующего освоения оперативных вмешательств.</w:t>
            </w:r>
          </w:p>
          <w:p w:rsidR="0064219A" w:rsidRPr="00604278" w:rsidRDefault="00554EA4" w:rsidP="00501DC7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color w:val="000000"/>
                <w:sz w:val="28"/>
                <w:szCs w:val="28"/>
              </w:rPr>
            </w:pPr>
            <w:r w:rsidRPr="00501DC7">
              <w:rPr>
                <w:sz w:val="28"/>
                <w:szCs w:val="28"/>
              </w:rPr>
              <w:t xml:space="preserve"> </w:t>
            </w:r>
            <w:r w:rsidR="0064219A" w:rsidRPr="00501DC7">
              <w:rPr>
                <w:sz w:val="28"/>
                <w:szCs w:val="28"/>
              </w:rPr>
              <w:t>Воспитывающая</w:t>
            </w:r>
            <w:r w:rsidR="0064219A" w:rsidRPr="0064219A">
              <w:rPr>
                <w:sz w:val="28"/>
                <w:szCs w:val="28"/>
              </w:rPr>
              <w:t xml:space="preserve">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C7" w:rsidRPr="00501DC7" w:rsidRDefault="0064219A" w:rsidP="00501D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="00604A68" w:rsidRPr="00501D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404950" w:rsidRPr="00501D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01DC7" w:rsidRPr="00501DC7">
              <w:rPr>
                <w:rFonts w:ascii="Times New Roman" w:hAnsi="Times New Roman"/>
                <w:sz w:val="28"/>
                <w:szCs w:val="28"/>
              </w:rPr>
              <w:t>Хирургическая анатомия мочевого пузыря, предстательной железы, уретры, матки и прямой кишки. Топографическая анатомия промежности.</w:t>
            </w:r>
            <w:r w:rsidR="00501DC7" w:rsidRPr="00501D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E1CB4" w:rsidRDefault="0064219A" w:rsidP="00501D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1D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501DC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501DC7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 по литературным  и электронным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теме.  </w:t>
            </w:r>
          </w:p>
          <w:p w:rsidR="0064219A" w:rsidRPr="00404950" w:rsidRDefault="0064219A" w:rsidP="00554EA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</w:t>
            </w:r>
            <w:r w:rsidR="00554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оперирования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</w:t>
            </w:r>
            <w:r w:rsidR="00404950" w:rsidRPr="00404950">
              <w:rPr>
                <w:rFonts w:ascii="Times New Roman" w:hAnsi="Times New Roman"/>
                <w:sz w:val="28"/>
                <w:szCs w:val="28"/>
              </w:rPr>
              <w:t>проверка умений выполнения практических навыков</w:t>
            </w:r>
            <w:proofErr w:type="gramStart"/>
            <w:r w:rsidR="00404950" w:rsidRPr="00404950">
              <w:rPr>
                <w:rFonts w:ascii="Times New Roman" w:hAnsi="Times New Roman"/>
                <w:sz w:val="28"/>
                <w:szCs w:val="28"/>
              </w:rPr>
              <w:t>.</w:t>
            </w:r>
            <w:r w:rsidRPr="0040495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64219A" w:rsidRPr="00321A77" w:rsidRDefault="0064219A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6E72" w:rsidRPr="00BF7C9B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896E72" w:rsidRPr="00BF7C9B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9E" w:rsidRDefault="000D119E" w:rsidP="00CF7355">
      <w:pPr>
        <w:spacing w:after="0" w:line="240" w:lineRule="auto"/>
      </w:pPr>
      <w:r>
        <w:separator/>
      </w:r>
    </w:p>
  </w:endnote>
  <w:endnote w:type="continuationSeparator" w:id="0">
    <w:p w:rsidR="000D119E" w:rsidRDefault="000D119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B8A">
          <w:rPr>
            <w:noProof/>
          </w:rPr>
          <w:t>6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9E" w:rsidRDefault="000D119E" w:rsidP="00CF7355">
      <w:pPr>
        <w:spacing w:after="0" w:line="240" w:lineRule="auto"/>
      </w:pPr>
      <w:r>
        <w:separator/>
      </w:r>
    </w:p>
  </w:footnote>
  <w:footnote w:type="continuationSeparator" w:id="0">
    <w:p w:rsidR="000D119E" w:rsidRDefault="000D119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7135C"/>
    <w:rsid w:val="00073BF7"/>
    <w:rsid w:val="0008135B"/>
    <w:rsid w:val="000D119E"/>
    <w:rsid w:val="000F4347"/>
    <w:rsid w:val="00104C6C"/>
    <w:rsid w:val="00136B7E"/>
    <w:rsid w:val="001F3D9B"/>
    <w:rsid w:val="001F6DEB"/>
    <w:rsid w:val="002302D8"/>
    <w:rsid w:val="002648DD"/>
    <w:rsid w:val="002749B5"/>
    <w:rsid w:val="002B5FA7"/>
    <w:rsid w:val="00305C98"/>
    <w:rsid w:val="00321A77"/>
    <w:rsid w:val="00324B47"/>
    <w:rsid w:val="0033020D"/>
    <w:rsid w:val="003314E4"/>
    <w:rsid w:val="003A7817"/>
    <w:rsid w:val="00404950"/>
    <w:rsid w:val="004663D2"/>
    <w:rsid w:val="004711E5"/>
    <w:rsid w:val="004B1649"/>
    <w:rsid w:val="004E16E2"/>
    <w:rsid w:val="004E61C0"/>
    <w:rsid w:val="00501DC7"/>
    <w:rsid w:val="00511905"/>
    <w:rsid w:val="00554EA4"/>
    <w:rsid w:val="00586A55"/>
    <w:rsid w:val="005913A0"/>
    <w:rsid w:val="005F735C"/>
    <w:rsid w:val="00604278"/>
    <w:rsid w:val="00604A68"/>
    <w:rsid w:val="00616B40"/>
    <w:rsid w:val="0064219A"/>
    <w:rsid w:val="00677F6A"/>
    <w:rsid w:val="00687E0C"/>
    <w:rsid w:val="006D21A8"/>
    <w:rsid w:val="007548FF"/>
    <w:rsid w:val="0075623B"/>
    <w:rsid w:val="00774A23"/>
    <w:rsid w:val="00780DC6"/>
    <w:rsid w:val="0079716A"/>
    <w:rsid w:val="007E1CB4"/>
    <w:rsid w:val="007E3C98"/>
    <w:rsid w:val="00822D82"/>
    <w:rsid w:val="00833349"/>
    <w:rsid w:val="00896E72"/>
    <w:rsid w:val="008E0B9A"/>
    <w:rsid w:val="008F11BE"/>
    <w:rsid w:val="0094422A"/>
    <w:rsid w:val="00951144"/>
    <w:rsid w:val="009D3339"/>
    <w:rsid w:val="009E1FDE"/>
    <w:rsid w:val="009F19B3"/>
    <w:rsid w:val="00A068D2"/>
    <w:rsid w:val="00A16B8A"/>
    <w:rsid w:val="00A45FDC"/>
    <w:rsid w:val="00AE75A9"/>
    <w:rsid w:val="00B23529"/>
    <w:rsid w:val="00BB22A5"/>
    <w:rsid w:val="00BD1A5F"/>
    <w:rsid w:val="00BD661B"/>
    <w:rsid w:val="00BF06D8"/>
    <w:rsid w:val="00BF7C9B"/>
    <w:rsid w:val="00C05E63"/>
    <w:rsid w:val="00C33FB9"/>
    <w:rsid w:val="00C91148"/>
    <w:rsid w:val="00CA3A6F"/>
    <w:rsid w:val="00CF7355"/>
    <w:rsid w:val="00D4587E"/>
    <w:rsid w:val="00DA1FE4"/>
    <w:rsid w:val="00E72595"/>
    <w:rsid w:val="00F156F8"/>
    <w:rsid w:val="00F21219"/>
    <w:rsid w:val="00F8543C"/>
    <w:rsid w:val="00FA27AE"/>
    <w:rsid w:val="00FA5D02"/>
    <w:rsid w:val="00FD268C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BF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BF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Kim</cp:lastModifiedBy>
  <cp:revision>3</cp:revision>
  <cp:lastPrinted>2019-02-05T10:00:00Z</cp:lastPrinted>
  <dcterms:created xsi:type="dcterms:W3CDTF">2019-09-29T08:44:00Z</dcterms:created>
  <dcterms:modified xsi:type="dcterms:W3CDTF">2019-09-29T08:51:00Z</dcterms:modified>
</cp:coreProperties>
</file>